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90462" w14:textId="77777777" w:rsidR="0029222C" w:rsidRDefault="0029222C">
      <w:pPr>
        <w:rPr>
          <w:rFonts w:hint="eastAsia"/>
        </w:rPr>
      </w:pPr>
      <w:r>
        <w:rPr>
          <w:rFonts w:hint="eastAsia"/>
        </w:rPr>
        <w:t>只想着的拼音简介</w:t>
      </w:r>
    </w:p>
    <w:p w14:paraId="0C1426F9" w14:textId="77777777" w:rsidR="0029222C" w:rsidRDefault="0029222C">
      <w:pPr>
        <w:rPr>
          <w:rFonts w:hint="eastAsia"/>
        </w:rPr>
      </w:pPr>
      <w:r>
        <w:rPr>
          <w:rFonts w:hint="eastAsia"/>
        </w:rPr>
        <w:t>只想着的拼音是“zhǐ xiǎng zhe”，这个短语在中文里有着丰富的含义和应用。它通常用来表达一个人专注于某一特定的想法或状态，而忽略了其他可能性或选择。在生活中，“只想着”可以指代对某事的专注度，也可以表示一种心态或态度。</w:t>
      </w:r>
    </w:p>
    <w:p w14:paraId="1D2DA2C7" w14:textId="77777777" w:rsidR="0029222C" w:rsidRDefault="0029222C">
      <w:pPr>
        <w:rPr>
          <w:rFonts w:hint="eastAsia"/>
        </w:rPr>
      </w:pPr>
    </w:p>
    <w:p w14:paraId="415893C6" w14:textId="77777777" w:rsidR="0029222C" w:rsidRDefault="0029222C">
      <w:pPr>
        <w:rPr>
          <w:rFonts w:hint="eastAsia"/>
        </w:rPr>
      </w:pPr>
    </w:p>
    <w:p w14:paraId="2739AC97" w14:textId="77777777" w:rsidR="0029222C" w:rsidRDefault="0029222C">
      <w:pPr>
        <w:rPr>
          <w:rFonts w:hint="eastAsia"/>
        </w:rPr>
      </w:pPr>
      <w:r>
        <w:rPr>
          <w:rFonts w:hint="eastAsia"/>
        </w:rPr>
        <w:t>深入探讨“只想着”的含义</w:t>
      </w:r>
    </w:p>
    <w:p w14:paraId="3B59CDFD" w14:textId="77777777" w:rsidR="0029222C" w:rsidRDefault="0029222C">
      <w:pPr>
        <w:rPr>
          <w:rFonts w:hint="eastAsia"/>
        </w:rPr>
      </w:pPr>
      <w:r>
        <w:rPr>
          <w:rFonts w:hint="eastAsia"/>
        </w:rPr>
        <w:t>当我们谈论“只想着”的时候，实际上是在讨论一种心理状态，这种状态可能影响着我们日常生活中的决策过程。例如，如果一个人只想着成功，那么他可能会忽视过程中的一些重要细节，或者错过身边的美好事物。这并不是说追求目标是一件坏事，但过度专注于一个目标可能导致视野狭窄。</w:t>
      </w:r>
    </w:p>
    <w:p w14:paraId="5E02C7F2" w14:textId="77777777" w:rsidR="0029222C" w:rsidRDefault="0029222C">
      <w:pPr>
        <w:rPr>
          <w:rFonts w:hint="eastAsia"/>
        </w:rPr>
      </w:pPr>
    </w:p>
    <w:p w14:paraId="20B85420" w14:textId="77777777" w:rsidR="0029222C" w:rsidRDefault="0029222C">
      <w:pPr>
        <w:rPr>
          <w:rFonts w:hint="eastAsia"/>
        </w:rPr>
      </w:pPr>
    </w:p>
    <w:p w14:paraId="00425D3C" w14:textId="77777777" w:rsidR="0029222C" w:rsidRDefault="0029222C">
      <w:pPr>
        <w:rPr>
          <w:rFonts w:hint="eastAsia"/>
        </w:rPr>
      </w:pPr>
      <w:r>
        <w:rPr>
          <w:rFonts w:hint="eastAsia"/>
        </w:rPr>
        <w:t>“只想着”的实际应用</w:t>
      </w:r>
    </w:p>
    <w:p w14:paraId="423607C1" w14:textId="77777777" w:rsidR="0029222C" w:rsidRDefault="0029222C">
      <w:pPr>
        <w:rPr>
          <w:rFonts w:hint="eastAsia"/>
        </w:rPr>
      </w:pPr>
      <w:r>
        <w:rPr>
          <w:rFonts w:hint="eastAsia"/>
        </w:rPr>
        <w:t>在实际生活中，“只想着”可以体现在各个方面。比如在学习上，有的学生只想着取得好成绩，却忘记了享受学习的过程；在工作中，一些员工只想着晋升，忽略了与同事的合作关系。虽然目标导向对于实现个人成就非常重要，但保持平衡、关注整体发展也同样关键。</w:t>
      </w:r>
    </w:p>
    <w:p w14:paraId="46F841DE" w14:textId="77777777" w:rsidR="0029222C" w:rsidRDefault="0029222C">
      <w:pPr>
        <w:rPr>
          <w:rFonts w:hint="eastAsia"/>
        </w:rPr>
      </w:pPr>
    </w:p>
    <w:p w14:paraId="5302FEAB" w14:textId="77777777" w:rsidR="0029222C" w:rsidRDefault="0029222C">
      <w:pPr>
        <w:rPr>
          <w:rFonts w:hint="eastAsia"/>
        </w:rPr>
      </w:pPr>
    </w:p>
    <w:p w14:paraId="13CA48FD" w14:textId="77777777" w:rsidR="0029222C" w:rsidRDefault="0029222C">
      <w:pPr>
        <w:rPr>
          <w:rFonts w:hint="eastAsia"/>
        </w:rPr>
      </w:pPr>
      <w:r>
        <w:rPr>
          <w:rFonts w:hint="eastAsia"/>
        </w:rPr>
        <w:t>如何健康地“只想着”</w:t>
      </w:r>
    </w:p>
    <w:p w14:paraId="0FD7E45E" w14:textId="77777777" w:rsidR="0029222C" w:rsidRDefault="0029222C">
      <w:pPr>
        <w:rPr>
          <w:rFonts w:hint="eastAsia"/>
        </w:rPr>
      </w:pPr>
      <w:r>
        <w:rPr>
          <w:rFonts w:hint="eastAsia"/>
        </w:rPr>
        <w:t>面对“只想着”带来的挑战，我们需要找到一种方法来健康地追求我们的目标，同时不失去对生活的全面视角。设定明确且现实的目标，并制定详细的计划来达成这些目标。定期反思自己的进展和心态，确保自己没有偏离轨道太远。不要忘记留出时间给自己放松，享受生活中的小事，这样可以帮助我们维持一个积极的心态。</w:t>
      </w:r>
    </w:p>
    <w:p w14:paraId="5DC83214" w14:textId="77777777" w:rsidR="0029222C" w:rsidRDefault="0029222C">
      <w:pPr>
        <w:rPr>
          <w:rFonts w:hint="eastAsia"/>
        </w:rPr>
      </w:pPr>
    </w:p>
    <w:p w14:paraId="0B57E3FD" w14:textId="77777777" w:rsidR="0029222C" w:rsidRDefault="0029222C">
      <w:pPr>
        <w:rPr>
          <w:rFonts w:hint="eastAsia"/>
        </w:rPr>
      </w:pPr>
    </w:p>
    <w:p w14:paraId="25B2DF2B" w14:textId="77777777" w:rsidR="0029222C" w:rsidRDefault="0029222C">
      <w:pPr>
        <w:rPr>
          <w:rFonts w:hint="eastAsia"/>
        </w:rPr>
      </w:pPr>
      <w:r>
        <w:rPr>
          <w:rFonts w:hint="eastAsia"/>
        </w:rPr>
        <w:t>最后的总结</w:t>
      </w:r>
    </w:p>
    <w:p w14:paraId="52CAAAEA" w14:textId="77777777" w:rsidR="0029222C" w:rsidRDefault="0029222C">
      <w:pPr>
        <w:rPr>
          <w:rFonts w:hint="eastAsia"/>
        </w:rPr>
      </w:pPr>
      <w:r>
        <w:rPr>
          <w:rFonts w:hint="eastAsia"/>
        </w:rPr>
        <w:t>“只想着”的拼音不仅是一个简单的语言符号，它背后蕴含了深刻的生活哲理。通过理解和正确使用“只想着”，我们可以更好地平衡自己的生活，既能够朝着目标前进，也能够欣赏沿途的风景。希望每个人都能从中找到属于自己的生活方式，既能专注于梦想，也能拥抱生活。</w:t>
      </w:r>
    </w:p>
    <w:p w14:paraId="11CA11CA" w14:textId="77777777" w:rsidR="0029222C" w:rsidRDefault="0029222C">
      <w:pPr>
        <w:rPr>
          <w:rFonts w:hint="eastAsia"/>
        </w:rPr>
      </w:pPr>
    </w:p>
    <w:p w14:paraId="2EB76724" w14:textId="77777777" w:rsidR="0029222C" w:rsidRDefault="002922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E08A65" w14:textId="10191E98" w:rsidR="00E01E1A" w:rsidRDefault="00E01E1A"/>
    <w:sectPr w:rsidR="00E01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E1A"/>
    <w:rsid w:val="00277131"/>
    <w:rsid w:val="0029222C"/>
    <w:rsid w:val="00E0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DF4EA4-DC19-4A22-B9F5-2E926BBF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E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E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E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E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E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E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E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E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E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E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E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E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E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1E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E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E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E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E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E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E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E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E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E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E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E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E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2025-08-21T04:23:00Z</dcterms:created>
  <dcterms:modified xsi:type="dcterms:W3CDTF">2025-08-21T04:23:00Z</dcterms:modified>
</cp:coreProperties>
</file>