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1987" w14:textId="77777777" w:rsidR="00B17FA6" w:rsidRDefault="00B17FA6">
      <w:pPr>
        <w:rPr>
          <w:rFonts w:hint="eastAsia"/>
        </w:rPr>
      </w:pPr>
      <w:r>
        <w:rPr>
          <w:rFonts w:hint="eastAsia"/>
        </w:rPr>
        <w:t>卓字的拼音</w:t>
      </w:r>
    </w:p>
    <w:p w14:paraId="40896A2F" w14:textId="77777777" w:rsidR="00B17FA6" w:rsidRDefault="00B17FA6">
      <w:pPr>
        <w:rPr>
          <w:rFonts w:hint="eastAsia"/>
        </w:rPr>
      </w:pPr>
      <w:r>
        <w:rPr>
          <w:rFonts w:hint="eastAsia"/>
        </w:rPr>
        <w:t>卓字的拼音为“zhuó”，在汉语中是一个非常独特且富有深意的字。它不仅代表了卓越、超群的意思，还蕴含着一种积极向上、追求极致的精神。从古至今，“卓”字在中华文化里扮演着重要的角色，无论是在人名、地名还是文学作品中，都能见到它的身影。</w:t>
      </w:r>
    </w:p>
    <w:p w14:paraId="1C703946" w14:textId="77777777" w:rsidR="00B17FA6" w:rsidRDefault="00B17FA6">
      <w:pPr>
        <w:rPr>
          <w:rFonts w:hint="eastAsia"/>
        </w:rPr>
      </w:pPr>
    </w:p>
    <w:p w14:paraId="1C12A2BF" w14:textId="77777777" w:rsidR="00B17FA6" w:rsidRDefault="00B17FA6">
      <w:pPr>
        <w:rPr>
          <w:rFonts w:hint="eastAsia"/>
        </w:rPr>
      </w:pPr>
    </w:p>
    <w:p w14:paraId="4513B1E8" w14:textId="77777777" w:rsidR="00B17FA6" w:rsidRDefault="00B17FA6">
      <w:pPr>
        <w:rPr>
          <w:rFonts w:hint="eastAsia"/>
        </w:rPr>
      </w:pPr>
      <w:r>
        <w:rPr>
          <w:rFonts w:hint="eastAsia"/>
        </w:rPr>
        <w:t>历史渊源</w:t>
      </w:r>
    </w:p>
    <w:p w14:paraId="06D92727" w14:textId="77777777" w:rsidR="00B17FA6" w:rsidRDefault="00B17FA6">
      <w:pPr>
        <w:rPr>
          <w:rFonts w:hint="eastAsia"/>
        </w:rPr>
      </w:pPr>
      <w:r>
        <w:rPr>
          <w:rFonts w:hint="eastAsia"/>
        </w:rPr>
        <w:t>追溯到古代，“卓”字最早出现在甲骨文和金文中，其原始意义与高耸、突出有关。随着时间的发展，“卓”的含义逐渐丰富起来，涵盖了品德高尚、才华出众等多方面意义。历史上不乏以“卓”命名的人物，他们或是以其非凡成就，或以其高尚品格而闻名，如东汉末年的董卓，虽然其历史评价褒贬不一，但名字中的“卓”字无疑体现了当时人们对他的某种期待或描述。</w:t>
      </w:r>
    </w:p>
    <w:p w14:paraId="7ECB72B8" w14:textId="77777777" w:rsidR="00B17FA6" w:rsidRDefault="00B17FA6">
      <w:pPr>
        <w:rPr>
          <w:rFonts w:hint="eastAsia"/>
        </w:rPr>
      </w:pPr>
    </w:p>
    <w:p w14:paraId="4D5F28DD" w14:textId="77777777" w:rsidR="00B17FA6" w:rsidRDefault="00B17FA6">
      <w:pPr>
        <w:rPr>
          <w:rFonts w:hint="eastAsia"/>
        </w:rPr>
      </w:pPr>
    </w:p>
    <w:p w14:paraId="24604DFB" w14:textId="77777777" w:rsidR="00B17FA6" w:rsidRDefault="00B17FA6">
      <w:pPr>
        <w:rPr>
          <w:rFonts w:hint="eastAsia"/>
        </w:rPr>
      </w:pPr>
      <w:r>
        <w:rPr>
          <w:rFonts w:hint="eastAsia"/>
        </w:rPr>
        <w:t>文化象征</w:t>
      </w:r>
    </w:p>
    <w:p w14:paraId="149F5212" w14:textId="77777777" w:rsidR="00B17FA6" w:rsidRDefault="00B17FA6">
      <w:pPr>
        <w:rPr>
          <w:rFonts w:hint="eastAsia"/>
        </w:rPr>
      </w:pPr>
      <w:r>
        <w:rPr>
          <w:rFonts w:hint="eastAsia"/>
        </w:rPr>
        <w:t>在文化层面上，“卓”字经常被用来形容那些超出常人的能力或品质，比如“卓尔不群”这个成语，就很好地体现了这一点。它表达了一个人拥有独特的个性和出众的能力，能够在众人之中脱颖而出。“卓”也象征着进步与发展，鼓励人们勇于突破自我，追求更高的目标。</w:t>
      </w:r>
    </w:p>
    <w:p w14:paraId="3A255BB3" w14:textId="77777777" w:rsidR="00B17FA6" w:rsidRDefault="00B17FA6">
      <w:pPr>
        <w:rPr>
          <w:rFonts w:hint="eastAsia"/>
        </w:rPr>
      </w:pPr>
    </w:p>
    <w:p w14:paraId="7BF96CF2" w14:textId="77777777" w:rsidR="00B17FA6" w:rsidRDefault="00B17FA6">
      <w:pPr>
        <w:rPr>
          <w:rFonts w:hint="eastAsia"/>
        </w:rPr>
      </w:pPr>
    </w:p>
    <w:p w14:paraId="5D80DB1F" w14:textId="77777777" w:rsidR="00B17FA6" w:rsidRDefault="00B17FA6">
      <w:pPr>
        <w:rPr>
          <w:rFonts w:hint="eastAsia"/>
        </w:rPr>
      </w:pPr>
      <w:r>
        <w:rPr>
          <w:rFonts w:hint="eastAsia"/>
        </w:rPr>
        <w:t>现代应用</w:t>
      </w:r>
    </w:p>
    <w:p w14:paraId="3B731838" w14:textId="77777777" w:rsidR="00B17FA6" w:rsidRDefault="00B17FA6">
      <w:pPr>
        <w:rPr>
          <w:rFonts w:hint="eastAsia"/>
        </w:rPr>
      </w:pPr>
      <w:r>
        <w:rPr>
          <w:rFonts w:hint="eastAsia"/>
        </w:rPr>
        <w:t>进入现代社会，“卓”字依然活跃于各个领域。许多企业和品牌选择以“卓”字命名，以此传达自己的产品或服务具有卓越的品质。同时，在教育界，“卓”也是对学生的一种高度赞扬，激励他们不断努力，成为社会的有用之才。甚至在日常交流中，我们也能听到诸如“卓有成效”这样的表达，显示出该字深远的文化影响。</w:t>
      </w:r>
    </w:p>
    <w:p w14:paraId="25B0CAC9" w14:textId="77777777" w:rsidR="00B17FA6" w:rsidRDefault="00B17FA6">
      <w:pPr>
        <w:rPr>
          <w:rFonts w:hint="eastAsia"/>
        </w:rPr>
      </w:pPr>
    </w:p>
    <w:p w14:paraId="2990E960" w14:textId="77777777" w:rsidR="00B17FA6" w:rsidRDefault="00B17FA6">
      <w:pPr>
        <w:rPr>
          <w:rFonts w:hint="eastAsia"/>
        </w:rPr>
      </w:pPr>
    </w:p>
    <w:p w14:paraId="74D7FA1D" w14:textId="77777777" w:rsidR="00B17FA6" w:rsidRDefault="00B17FA6">
      <w:pPr>
        <w:rPr>
          <w:rFonts w:hint="eastAsia"/>
        </w:rPr>
      </w:pPr>
      <w:r>
        <w:rPr>
          <w:rFonts w:hint="eastAsia"/>
        </w:rPr>
        <w:t>最后的总结</w:t>
      </w:r>
    </w:p>
    <w:p w14:paraId="3B691DDF" w14:textId="77777777" w:rsidR="00B17FA6" w:rsidRDefault="00B17FA6">
      <w:pPr>
        <w:rPr>
          <w:rFonts w:hint="eastAsia"/>
        </w:rPr>
      </w:pPr>
      <w:r>
        <w:rPr>
          <w:rFonts w:hint="eastAsia"/>
        </w:rPr>
        <w:t>“卓”字不仅仅是一个简单的汉字，它是中华民族智慧的结晶，承载着丰富的历史文化内涵。通过了解和学习“卓”字，我们可以更好地理解中华文化的博大精深，同时也能够从中汲取力量，激励自己不断前进，向着更加卓越的目标迈进。希望每个人都能在自己的生活和工作中，体现出“卓”的精神，创造出属于自己的辉煌。</w:t>
      </w:r>
    </w:p>
    <w:p w14:paraId="3C7AD091" w14:textId="77777777" w:rsidR="00B17FA6" w:rsidRDefault="00B17FA6">
      <w:pPr>
        <w:rPr>
          <w:rFonts w:hint="eastAsia"/>
        </w:rPr>
      </w:pPr>
    </w:p>
    <w:p w14:paraId="6E41692B" w14:textId="77777777" w:rsidR="00B17FA6" w:rsidRDefault="00B17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211A" w14:textId="4EA0148E" w:rsidR="001F5EB5" w:rsidRDefault="001F5EB5"/>
    <w:sectPr w:rsidR="001F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B5"/>
    <w:rsid w:val="001F5EB5"/>
    <w:rsid w:val="00277131"/>
    <w:rsid w:val="00B1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81F2-E614-4CF1-AA40-EC9ECBCF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