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7B416">
      <w:pPr>
        <w:rPr>
          <w:rFonts w:hint="eastAsia"/>
          <w:lang w:eastAsia="zh-CN"/>
        </w:rPr>
      </w:pPr>
      <w:bookmarkStart w:id="0" w:name="_GoBack"/>
      <w:bookmarkEnd w:id="0"/>
      <w:r>
        <w:rPr>
          <w:rFonts w:hint="eastAsia"/>
          <w:lang w:eastAsia="zh-CN"/>
        </w:rPr>
        <w:t>化妆的拼音是什么呢</w:t>
      </w:r>
    </w:p>
    <w:p w14:paraId="64D32351">
      <w:pPr>
        <w:rPr>
          <w:rFonts w:hint="eastAsia"/>
          <w:lang w:eastAsia="zh-CN"/>
        </w:rPr>
      </w:pPr>
      <w:r>
        <w:rPr>
          <w:rFonts w:hint="eastAsia"/>
          <w:lang w:eastAsia="zh-CN"/>
        </w:rPr>
        <w:t>化妆，在汉语中的拼音是“huà zhuāng”。其中，“化”字的拼音是“huà”，意指通过某种手段改变外观或性质；“妆”字的拼音为“zhuāng”，指的是用来美化容貌的装饰品或者打扮的行为。两个字合在一起，即“huà zhuāng”，特指使用化妆品和技巧来修饰、改善人的面部、发型等，以达到美化或特定造型目的的过程。</w:t>
      </w:r>
    </w:p>
    <w:p w14:paraId="1326F976">
      <w:pPr>
        <w:rPr>
          <w:rFonts w:hint="eastAsia"/>
          <w:lang w:eastAsia="zh-CN"/>
        </w:rPr>
      </w:pPr>
    </w:p>
    <w:p w14:paraId="388D0BD5">
      <w:pPr>
        <w:rPr>
          <w:rFonts w:hint="eastAsia"/>
          <w:lang w:eastAsia="zh-CN"/>
        </w:rPr>
      </w:pPr>
    </w:p>
    <w:p w14:paraId="2462D9D3">
      <w:pPr>
        <w:rPr>
          <w:rFonts w:hint="eastAsia"/>
          <w:lang w:eastAsia="zh-CN"/>
        </w:rPr>
      </w:pPr>
      <w:r>
        <w:rPr>
          <w:rFonts w:hint="eastAsia"/>
          <w:lang w:eastAsia="zh-CN"/>
        </w:rPr>
        <w:t>化妆的历史背景</w:t>
      </w:r>
    </w:p>
    <w:p w14:paraId="3827C96D">
      <w:pPr>
        <w:rPr>
          <w:rFonts w:hint="eastAsia"/>
          <w:lang w:eastAsia="zh-CN"/>
        </w:rPr>
      </w:pPr>
      <w:r>
        <w:rPr>
          <w:rFonts w:hint="eastAsia"/>
          <w:lang w:eastAsia="zh-CN"/>
        </w:rPr>
        <w:t>化妆的历史可以追溯到几千年前。在古代埃及，人们使用天然矿物如孔雀石和方铅矿制作眼影，不仅为了美观，也有一定的宗教意义。古希腊与罗马时期，美白肌肤被视为美的标准之一，因此人们会用铅粉来让皮肤看起来更白皙。在中国，历史上女性也喜爱用各种自然材料制成的粉末敷面，比如米粉、珍珠粉等，以此来追求光滑细腻的肤质。这些早期的化妆行为虽然与现代意义上的化妆有所区别，但它们奠定了化妆文化的基础。</w:t>
      </w:r>
    </w:p>
    <w:p w14:paraId="26B1EDE2">
      <w:pPr>
        <w:rPr>
          <w:rFonts w:hint="eastAsia"/>
          <w:lang w:eastAsia="zh-CN"/>
        </w:rPr>
      </w:pPr>
    </w:p>
    <w:p w14:paraId="33E5E656">
      <w:pPr>
        <w:rPr>
          <w:rFonts w:hint="eastAsia"/>
          <w:lang w:eastAsia="zh-CN"/>
        </w:rPr>
      </w:pPr>
    </w:p>
    <w:p w14:paraId="25D55798">
      <w:pPr>
        <w:rPr>
          <w:rFonts w:hint="eastAsia"/>
          <w:lang w:eastAsia="zh-CN"/>
        </w:rPr>
      </w:pPr>
      <w:r>
        <w:rPr>
          <w:rFonts w:hint="eastAsia"/>
          <w:lang w:eastAsia="zh-CN"/>
        </w:rPr>
        <w:t>化妆的重要性</w:t>
      </w:r>
    </w:p>
    <w:p w14:paraId="5789A9D6">
      <w:pPr>
        <w:rPr>
          <w:rFonts w:hint="eastAsia"/>
          <w:lang w:eastAsia="zh-CN"/>
        </w:rPr>
      </w:pPr>
      <w:r>
        <w:rPr>
          <w:rFonts w:hint="eastAsia"/>
          <w:lang w:eastAsia="zh-CN"/>
        </w:rPr>
        <w:t>现代社会中，化妆不仅仅是为了美化个人外貌，它还扮演着表达自我个性的重要角色。无论是日常淡妆还是晚宴上的浓妆艳抹，化妆都能够帮助人们增强自信心，展现个人魅力。化妆也在影视、舞台表演等领域发挥着不可或缺的作用，通过专业的化妆技术，演员能够更好地塑造角色形象，让观众更容易进入故事情境之中。化妆师们凭借其精湛技艺，利用色彩搭配和光影效果，将化妆艺术推向了一个新的高度。</w:t>
      </w:r>
    </w:p>
    <w:p w14:paraId="1589C7A2">
      <w:pPr>
        <w:rPr>
          <w:rFonts w:hint="eastAsia"/>
          <w:lang w:eastAsia="zh-CN"/>
        </w:rPr>
      </w:pPr>
    </w:p>
    <w:p w14:paraId="1765CED7">
      <w:pPr>
        <w:rPr>
          <w:rFonts w:hint="eastAsia"/>
          <w:lang w:eastAsia="zh-CN"/>
        </w:rPr>
      </w:pPr>
    </w:p>
    <w:p w14:paraId="1311433E">
      <w:pPr>
        <w:rPr>
          <w:rFonts w:hint="eastAsia"/>
          <w:lang w:eastAsia="zh-CN"/>
        </w:rPr>
      </w:pPr>
      <w:r>
        <w:rPr>
          <w:rFonts w:hint="eastAsia"/>
          <w:lang w:eastAsia="zh-CN"/>
        </w:rPr>
        <w:t>化妆的基本步骤</w:t>
      </w:r>
    </w:p>
    <w:p w14:paraId="00961B4B">
      <w:pPr>
        <w:rPr>
          <w:rFonts w:hint="eastAsia"/>
          <w:lang w:eastAsia="zh-CN"/>
        </w:rPr>
      </w:pPr>
      <w:r>
        <w:rPr>
          <w:rFonts w:hint="eastAsia"/>
          <w:lang w:eastAsia="zh-CN"/>
        </w:rPr>
        <w:t>化妆的基本步骤通常包括清洁皮肤、涂抹护肤品（如乳液、精华素）、打底（使用隔离霜或妆前乳）、上粉底、遮瑕、定妆、画眉、眼部化妆（眼影、眼线、睫毛膏）、腮红以及唇部化妆。每一步骤都有其重要性，正确的顺序和技巧可以使妆容更加持久且自然。例如，良好的打底工作可以让后续的粉底更加服帖，避免出现卡粉现象；而恰当地使用腮红，则能增添面部的立体感和健康色泽。</w:t>
      </w:r>
    </w:p>
    <w:p w14:paraId="4E0D58C7">
      <w:pPr>
        <w:rPr>
          <w:rFonts w:hint="eastAsia"/>
          <w:lang w:eastAsia="zh-CN"/>
        </w:rPr>
      </w:pPr>
    </w:p>
    <w:p w14:paraId="57D3E4D5">
      <w:pPr>
        <w:rPr>
          <w:rFonts w:hint="eastAsia"/>
          <w:lang w:eastAsia="zh-CN"/>
        </w:rPr>
      </w:pPr>
    </w:p>
    <w:p w14:paraId="085ABB56">
      <w:pPr>
        <w:rPr>
          <w:rFonts w:hint="eastAsia"/>
          <w:lang w:eastAsia="zh-CN"/>
        </w:rPr>
      </w:pPr>
      <w:r>
        <w:rPr>
          <w:rFonts w:hint="eastAsia"/>
          <w:lang w:eastAsia="zh-CN"/>
        </w:rPr>
        <w:t>化妆的趋势与发展</w:t>
      </w:r>
    </w:p>
    <w:p w14:paraId="15A6485A">
      <w:pPr>
        <w:rPr>
          <w:rFonts w:hint="eastAsia"/>
          <w:lang w:eastAsia="zh-CN"/>
        </w:rPr>
      </w:pPr>
      <w:r>
        <w:rPr>
          <w:rFonts w:hint="eastAsia"/>
          <w:lang w:eastAsia="zh-CN"/>
        </w:rPr>
        <w:t>随着时代的发展和技术的进步，化妆趋势也在不断变化。近年来，自然妆效受到了越来越多人的喜爱，强调清新、透明的质感，尽量保留肌肤本身的质地。彩妆产品的种类日益丰富，从传统的口红、眼影扩展到了具有护肤功能的彩妆产品，满足了消费者对于美丽与健康的双重追求。社交媒体和网络平台的兴起也为化妆爱好者提供了展示自我和学习交流的空间，推动了化妆文化的普及和发展。</w:t>
      </w:r>
    </w:p>
    <w:p w14:paraId="073202E8">
      <w:pPr>
        <w:rPr>
          <w:rFonts w:hint="eastAsia"/>
          <w:lang w:eastAsia="zh-CN"/>
        </w:rPr>
      </w:pPr>
    </w:p>
    <w:p w14:paraId="57A0DD76">
      <w:pPr>
        <w:rPr>
          <w:rFonts w:hint="eastAsia"/>
          <w:lang w:eastAsia="zh-CN"/>
        </w:rPr>
      </w:pPr>
      <w:r>
        <w:rPr>
          <w:rFonts w:hint="eastAsia"/>
          <w:lang w:eastAsia="zh-CN"/>
        </w:rPr>
        <w:t>本文是由懂得生活网（dongdeshenghuo.com）为大家创作</w:t>
      </w:r>
    </w:p>
    <w:p w14:paraId="3F6FB5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4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2025-08-19T13:43:19Z</dcterms:created>
  <cp:lastModifiedBy>Administrator</cp:lastModifiedBy>
  <dcterms:modified xsi:type="dcterms:W3CDTF">2025-08-19T13:43:19Z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3A717462610B4E58A9EC5FCC381EF87F_12</vt:lpwstr>
  </property>
</Properties>
</file>