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4C9BB" w14:textId="77777777" w:rsidR="0003153E" w:rsidRDefault="0003153E">
      <w:pPr>
        <w:rPr>
          <w:rFonts w:hint="eastAsia"/>
        </w:rPr>
      </w:pPr>
      <w:r>
        <w:rPr>
          <w:rFonts w:hint="eastAsia"/>
        </w:rPr>
        <w:t>《别董大诗译文的拼音解释》</w:t>
      </w:r>
    </w:p>
    <w:p w14:paraId="11CBC8B3" w14:textId="77777777" w:rsidR="0003153E" w:rsidRDefault="0003153E">
      <w:pPr>
        <w:rPr>
          <w:rFonts w:hint="eastAsia"/>
        </w:rPr>
      </w:pPr>
      <w:r>
        <w:rPr>
          <w:rFonts w:hint="eastAsia"/>
        </w:rPr>
        <w:t>《别董大》是唐代诗人高适的作品，全诗为“千里黄云白日曛，北风吹雁雪纷纷。莫愁前路无知己，天下谁人不识君”。这首诗以其豁达豪迈的情感和真挚的劝慰之意流传千古。下面来详细解读其译文的拼音解释。</w:t>
      </w:r>
    </w:p>
    <w:p w14:paraId="7897ED16" w14:textId="77777777" w:rsidR="0003153E" w:rsidRDefault="0003153E">
      <w:pPr>
        <w:rPr>
          <w:rFonts w:hint="eastAsia"/>
        </w:rPr>
      </w:pPr>
    </w:p>
    <w:p w14:paraId="0608D23F" w14:textId="77777777" w:rsidR="0003153E" w:rsidRDefault="0003153E">
      <w:pPr>
        <w:rPr>
          <w:rFonts w:hint="eastAsia"/>
        </w:rPr>
      </w:pPr>
      <w:r>
        <w:rPr>
          <w:rFonts w:hint="eastAsia"/>
        </w:rPr>
        <w:t>诗句一：“千里黄云白日曛”</w:t>
      </w:r>
    </w:p>
    <w:p w14:paraId="5C9F092A" w14:textId="77777777" w:rsidR="0003153E" w:rsidRDefault="0003153E">
      <w:pPr>
        <w:rPr>
          <w:rFonts w:hint="eastAsia"/>
        </w:rPr>
      </w:pPr>
      <w:r>
        <w:rPr>
          <w:rFonts w:hint="eastAsia"/>
        </w:rPr>
        <w:t>“千里黄云白日曛”描绘了一幅壮阔且略带苍凉的画面。“千（qiān）里（lǐ）”强调了空间的广阔，“黄（huáng）云（yún）”指的是黄色的云层，在这里可能暗示着天气的阴沉或环境的压抑，“白（bái）日（rì）”即白天的太阳，“曛（xūn）”有昏暗、落日余晖的意思，整句诗描绘出千里黄云遮蔽天空，太阳昏暗无光的景象，渲染出一种离别时的惆怅氛围。整体拼音解释为“qiān lǐ huáng yún bái rì xūn” 。</w:t>
      </w:r>
    </w:p>
    <w:p w14:paraId="25110FB5" w14:textId="77777777" w:rsidR="0003153E" w:rsidRDefault="0003153E">
      <w:pPr>
        <w:rPr>
          <w:rFonts w:hint="eastAsia"/>
        </w:rPr>
      </w:pPr>
    </w:p>
    <w:p w14:paraId="4A61BD0A" w14:textId="77777777" w:rsidR="0003153E" w:rsidRDefault="0003153E">
      <w:pPr>
        <w:rPr>
          <w:rFonts w:hint="eastAsia"/>
        </w:rPr>
      </w:pPr>
      <w:r>
        <w:rPr>
          <w:rFonts w:hint="eastAsia"/>
        </w:rPr>
        <w:t>诗句二：“北风吹雁雪纷纷”</w:t>
      </w:r>
    </w:p>
    <w:p w14:paraId="089D1E8C" w14:textId="77777777" w:rsidR="0003153E" w:rsidRDefault="0003153E">
      <w:pPr>
        <w:rPr>
          <w:rFonts w:hint="eastAsia"/>
        </w:rPr>
      </w:pPr>
      <w:r>
        <w:rPr>
          <w:rFonts w:hint="eastAsia"/>
        </w:rPr>
        <w:t>“北（běi）风（fēng）吹（chuī）雁（yàn）雪（xuě）纷（fēn）纷（fēn）” ，北风呼啸着吹来，大雁南飞，此时又纷纷扬扬飘起了大雪。“吹（chuī）”生动地表现出北风的力度，“雁（yàn）”在古代诗词中常常是传递书信、象征游子漂泊的意象，“纷（fēn）纷（fēn）”则形象地描绘出雪花密集飘落的状态，进一步增强了离别的凄凉感。此句译文的拼音为“běi fēng chuī yàn xuě fēn fēn” 。</w:t>
      </w:r>
    </w:p>
    <w:p w14:paraId="1D69D95C" w14:textId="77777777" w:rsidR="0003153E" w:rsidRDefault="0003153E">
      <w:pPr>
        <w:rPr>
          <w:rFonts w:hint="eastAsia"/>
        </w:rPr>
      </w:pPr>
    </w:p>
    <w:p w14:paraId="0AFEC2C2" w14:textId="77777777" w:rsidR="0003153E" w:rsidRDefault="0003153E">
      <w:pPr>
        <w:rPr>
          <w:rFonts w:hint="eastAsia"/>
        </w:rPr>
      </w:pPr>
      <w:r>
        <w:rPr>
          <w:rFonts w:hint="eastAsia"/>
        </w:rPr>
        <w:t>诗句三：“莫愁前路无知己”</w:t>
      </w:r>
    </w:p>
    <w:p w14:paraId="4D16C671" w14:textId="77777777" w:rsidR="0003153E" w:rsidRDefault="0003153E">
      <w:pPr>
        <w:rPr>
          <w:rFonts w:hint="eastAsia"/>
        </w:rPr>
      </w:pPr>
      <w:r>
        <w:rPr>
          <w:rFonts w:hint="eastAsia"/>
        </w:rPr>
        <w:t>“莫（mò）愁（chóu）前（qián）路（lù）无（wú）知（zhī）己（jǐ）” ，这是诗人对友人的劝慰之语。“莫（mò）愁（chóu）”是不要忧愁的意思，体现出诗人希望友人摆脱离别的愁绪，“前（qián）路（lù）”指友人即将踏上的旅程，“无（wú）知（zhī）己（jǐ）”即没有朋友。整句诗的意思是不要担心前路茫茫没有知己，充满了温暖而坚定的力量，拼音为“mò chóu qián lù wú zhī jǐ” 。</w:t>
      </w:r>
    </w:p>
    <w:p w14:paraId="7369875B" w14:textId="77777777" w:rsidR="0003153E" w:rsidRDefault="0003153E">
      <w:pPr>
        <w:rPr>
          <w:rFonts w:hint="eastAsia"/>
        </w:rPr>
      </w:pPr>
    </w:p>
    <w:p w14:paraId="28060BE1" w14:textId="77777777" w:rsidR="0003153E" w:rsidRDefault="0003153E">
      <w:pPr>
        <w:rPr>
          <w:rFonts w:hint="eastAsia"/>
        </w:rPr>
      </w:pPr>
      <w:r>
        <w:rPr>
          <w:rFonts w:hint="eastAsia"/>
        </w:rPr>
        <w:t>诗句四：“天下谁人不识君”</w:t>
      </w:r>
    </w:p>
    <w:p w14:paraId="25EE3A50" w14:textId="77777777" w:rsidR="0003153E" w:rsidRDefault="0003153E">
      <w:pPr>
        <w:rPr>
          <w:rFonts w:hint="eastAsia"/>
        </w:rPr>
      </w:pPr>
      <w:r>
        <w:rPr>
          <w:rFonts w:hint="eastAsia"/>
        </w:rPr>
        <w:t>“天（tiān）下（xià）谁（shuí）人（rén）不（bù）识（shí）君（jūn）” ，这是对上一句的进一步升华。“天（tiān）下（xià）”表达范围之广，“谁（shuí）人（rén）”即有谁，“不（bù）识（shí）君（jūn）”就是不认识你。诗人自信地告诉友人，在这广阔的天下，有谁不认识你呢，给予友人极大的肯定和鼓励，让友人在离别后能满怀信心。其拼音为“tiān xià shuí rén bù shí jūn” 。整首诗译文连起来拼音为“qiān lǐ huáng yún bái rì xūn ， běi fēng chuī yàn xuě fēn fēn 。mò chóu qián lù wú zhī jǐ ， tiān xià shuí rén bù shí jūn” 。这首诗不仅意境深远，而且通过拼音的解读，能让我们更准确地理解诗句中每个字词的发音，更深入地体会诗人当时的情感和心境 。</w:t>
      </w:r>
    </w:p>
    <w:p w14:paraId="107DC71D" w14:textId="77777777" w:rsidR="0003153E" w:rsidRDefault="0003153E">
      <w:pPr>
        <w:rPr>
          <w:rFonts w:hint="eastAsia"/>
        </w:rPr>
      </w:pPr>
    </w:p>
    <w:p w14:paraId="3F00A7C8" w14:textId="77777777" w:rsidR="0003153E" w:rsidRDefault="000315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E7ADD3" w14:textId="444C525E" w:rsidR="00E22799" w:rsidRDefault="00E22799"/>
    <w:sectPr w:rsidR="00E22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799"/>
    <w:rsid w:val="0003153E"/>
    <w:rsid w:val="00831997"/>
    <w:rsid w:val="00E2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9BF70-2651-46C6-B2B7-563D5C54B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7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7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7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7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7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7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7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7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7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7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7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7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7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7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7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7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7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7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7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7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7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7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7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7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7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7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2025-08-21T01:56:00Z</dcterms:created>
  <dcterms:modified xsi:type="dcterms:W3CDTF">2025-08-21T01:56:00Z</dcterms:modified>
</cp:coreProperties>
</file>