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2E22" w14:textId="77777777" w:rsidR="00A277F0" w:rsidRDefault="00A277F0">
      <w:pPr>
        <w:rPr>
          <w:rFonts w:hint="eastAsia"/>
        </w:rPr>
      </w:pPr>
      <w:r>
        <w:rPr>
          <w:rFonts w:hint="eastAsia"/>
        </w:rPr>
        <w:t>凪光的拼音</w:t>
      </w:r>
    </w:p>
    <w:p w14:paraId="18B74B66" w14:textId="77777777" w:rsidR="00A277F0" w:rsidRDefault="00A277F0">
      <w:pPr>
        <w:rPr>
          <w:rFonts w:hint="eastAsia"/>
        </w:rPr>
      </w:pPr>
      <w:r>
        <w:rPr>
          <w:rFonts w:hint="eastAsia"/>
        </w:rPr>
        <w:t>凪光，“ná guāng”，这两个汉字或许对许多人来说并不常见，甚至可以说是相当独特。我们来解析一下“凪”这个字，它读作“ná”，在汉语中较少见，但在日语里却有其特定的意义，表示风平浪静的状态，特别是指风停了之后海面恢复平静的现象。至于“光”，则是一个更为人熟知的汉字，代表着光芒、光明和希望，读作“guāng”。将两者结合在一起，不仅赋予了名字以诗意，还蕴含了深厚的文化意义。</w:t>
      </w:r>
    </w:p>
    <w:p w14:paraId="4AA665F5" w14:textId="77777777" w:rsidR="00A277F0" w:rsidRDefault="00A277F0">
      <w:pPr>
        <w:rPr>
          <w:rFonts w:hint="eastAsia"/>
        </w:rPr>
      </w:pPr>
    </w:p>
    <w:p w14:paraId="28FB3F2D" w14:textId="77777777" w:rsidR="00A277F0" w:rsidRDefault="00A277F0">
      <w:pPr>
        <w:rPr>
          <w:rFonts w:hint="eastAsia"/>
        </w:rPr>
      </w:pPr>
    </w:p>
    <w:p w14:paraId="0208DA77" w14:textId="77777777" w:rsidR="00A277F0" w:rsidRDefault="00A277F0">
      <w:pPr>
        <w:rPr>
          <w:rFonts w:hint="eastAsia"/>
        </w:rPr>
      </w:pPr>
      <w:r>
        <w:rPr>
          <w:rFonts w:hint="eastAsia"/>
        </w:rPr>
        <w:t>独特的命名背景</w:t>
      </w:r>
    </w:p>
    <w:p w14:paraId="6C65CCC2" w14:textId="77777777" w:rsidR="00A277F0" w:rsidRDefault="00A277F0">
      <w:pPr>
        <w:rPr>
          <w:rFonts w:hint="eastAsia"/>
        </w:rPr>
      </w:pPr>
      <w:r>
        <w:rPr>
          <w:rFonts w:hint="eastAsia"/>
        </w:rPr>
        <w:t>为孩子取名“凪光”，无疑体现了父母对于生活的美好愿望和对未来的无限憧憬。“凪”象征着宁静和平和，寓意着即使生活中遇到风雨，最终也会迎来一片平静；而“光”则代表了光明与希望，预示着无论前路多么黑暗，总有光明指引方向。这种融合了东西方文化元素的名字，在现代社会中显得尤为特别。</w:t>
      </w:r>
    </w:p>
    <w:p w14:paraId="2F87DC41" w14:textId="77777777" w:rsidR="00A277F0" w:rsidRDefault="00A277F0">
      <w:pPr>
        <w:rPr>
          <w:rFonts w:hint="eastAsia"/>
        </w:rPr>
      </w:pPr>
    </w:p>
    <w:p w14:paraId="0B7C5CDD" w14:textId="77777777" w:rsidR="00A277F0" w:rsidRDefault="00A277F0">
      <w:pPr>
        <w:rPr>
          <w:rFonts w:hint="eastAsia"/>
        </w:rPr>
      </w:pPr>
    </w:p>
    <w:p w14:paraId="439E2E65" w14:textId="77777777" w:rsidR="00A277F0" w:rsidRDefault="00A277F0">
      <w:pPr>
        <w:rPr>
          <w:rFonts w:hint="eastAsia"/>
        </w:rPr>
      </w:pPr>
      <w:r>
        <w:rPr>
          <w:rFonts w:hint="eastAsia"/>
        </w:rPr>
        <w:t>文化内涵的深度挖掘</w:t>
      </w:r>
    </w:p>
    <w:p w14:paraId="4DC4B29A" w14:textId="77777777" w:rsidR="00A277F0" w:rsidRDefault="00A277F0">
      <w:pPr>
        <w:rPr>
          <w:rFonts w:hint="eastAsia"/>
        </w:rPr>
      </w:pPr>
      <w:r>
        <w:rPr>
          <w:rFonts w:hint="eastAsia"/>
        </w:rPr>
        <w:t>从更深层次的文化角度来看，“凪光”这个名字还可以被解读为一种生活哲学。在这个快节奏、高压力的时代背景下，人们往往渴望内心的宁静与和谐。“凪”的存在提醒我们，面对外界的喧嚣和挑战时，保持内心的平静是何等重要。与此“光”的存在鼓励我们要心怀希望，积极向上，勇敢地追寻自己的梦想。</w:t>
      </w:r>
    </w:p>
    <w:p w14:paraId="62E658AE" w14:textId="77777777" w:rsidR="00A277F0" w:rsidRDefault="00A277F0">
      <w:pPr>
        <w:rPr>
          <w:rFonts w:hint="eastAsia"/>
        </w:rPr>
      </w:pPr>
    </w:p>
    <w:p w14:paraId="1E564856" w14:textId="77777777" w:rsidR="00A277F0" w:rsidRDefault="00A277F0">
      <w:pPr>
        <w:rPr>
          <w:rFonts w:hint="eastAsia"/>
        </w:rPr>
      </w:pPr>
    </w:p>
    <w:p w14:paraId="7D6A8154" w14:textId="77777777" w:rsidR="00A277F0" w:rsidRDefault="00A277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820FF4" w14:textId="77777777" w:rsidR="00A277F0" w:rsidRDefault="00A277F0">
      <w:pPr>
        <w:rPr>
          <w:rFonts w:hint="eastAsia"/>
        </w:rPr>
      </w:pPr>
      <w:r>
        <w:rPr>
          <w:rFonts w:hint="eastAsia"/>
        </w:rPr>
        <w:t>随着全球化的加速发展，越来越多的人开始注重名字的独特性和个性化。“凪光”这样的名字恰好满足了这一需求，既不失传统韵味，又带有鲜明的时代特色。无论是用于文学创作、艺术作品还是日常生活中，都能够给人留下深刻的印象，并激发人们对于美好生活的向往与追求。</w:t>
      </w:r>
    </w:p>
    <w:p w14:paraId="41A104A5" w14:textId="77777777" w:rsidR="00A277F0" w:rsidRDefault="00A277F0">
      <w:pPr>
        <w:rPr>
          <w:rFonts w:hint="eastAsia"/>
        </w:rPr>
      </w:pPr>
    </w:p>
    <w:p w14:paraId="6D068C37" w14:textId="77777777" w:rsidR="00A277F0" w:rsidRDefault="00A277F0">
      <w:pPr>
        <w:rPr>
          <w:rFonts w:hint="eastAsia"/>
        </w:rPr>
      </w:pPr>
    </w:p>
    <w:p w14:paraId="7C822E9D" w14:textId="77777777" w:rsidR="00A277F0" w:rsidRDefault="00A277F0">
      <w:pPr>
        <w:rPr>
          <w:rFonts w:hint="eastAsia"/>
        </w:rPr>
      </w:pPr>
      <w:r>
        <w:rPr>
          <w:rFonts w:hint="eastAsia"/>
        </w:rPr>
        <w:t>最后的总结</w:t>
      </w:r>
    </w:p>
    <w:p w14:paraId="7A972F2D" w14:textId="77777777" w:rsidR="00A277F0" w:rsidRDefault="00A277F0">
      <w:pPr>
        <w:rPr>
          <w:rFonts w:hint="eastAsia"/>
        </w:rPr>
      </w:pPr>
      <w:r>
        <w:rPr>
          <w:rFonts w:hint="eastAsia"/>
        </w:rPr>
        <w:t>“凪光”不仅仅是一个名字，它更像是一个承载着丰富情感与深邃思想的文化符号。通过它的拼音“ná guāng”，我们可以感受到来自不同文化的交融与碰撞，以及人类对于和平、宁静、光明和希望永恒不变的追求。在这个瞬息万变的世界里，“凪光”提醒我们珍惜每一个平静美好的瞬间，向着光明未来不断前行。</w:t>
      </w:r>
    </w:p>
    <w:p w14:paraId="4E422778" w14:textId="77777777" w:rsidR="00A277F0" w:rsidRDefault="00A277F0">
      <w:pPr>
        <w:rPr>
          <w:rFonts w:hint="eastAsia"/>
        </w:rPr>
      </w:pPr>
    </w:p>
    <w:p w14:paraId="6CF7B97B" w14:textId="77777777" w:rsidR="00A277F0" w:rsidRDefault="00A27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9E281" w14:textId="5AF10FCB" w:rsidR="00114D16" w:rsidRDefault="00114D16"/>
    <w:sectPr w:rsidR="0011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16"/>
    <w:rsid w:val="00114D16"/>
    <w:rsid w:val="00277131"/>
    <w:rsid w:val="00A2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412BB-29BB-4CE9-95D3-19463072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