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1DA5" w14:textId="77777777" w:rsidR="00DF3A93" w:rsidRDefault="00DF3A93">
      <w:pPr>
        <w:rPr>
          <w:rFonts w:hint="eastAsia"/>
        </w:rPr>
      </w:pPr>
      <w:r>
        <w:rPr>
          <w:rFonts w:hint="eastAsia"/>
        </w:rPr>
        <w:t>fèng huáng de pīn yīn dǎ zì</w:t>
      </w:r>
    </w:p>
    <w:p w14:paraId="5DA2DA56" w14:textId="77777777" w:rsidR="00DF3A93" w:rsidRDefault="00DF3A93">
      <w:pPr>
        <w:rPr>
          <w:rFonts w:hint="eastAsia"/>
        </w:rPr>
      </w:pPr>
      <w:r>
        <w:rPr>
          <w:rFonts w:hint="eastAsia"/>
        </w:rPr>
        <w:t>在信息飞速传播的时代，拼音打字已然成为了人们日常交流和工作中不可或缺的技能，而“凤凰”（fèng huáng）这两个富有神秘色彩和文化底蕴的字，也有着独特的打字趣事和文化内涵。</w:t>
      </w:r>
    </w:p>
    <w:p w14:paraId="2D1B5539" w14:textId="77777777" w:rsidR="00DF3A93" w:rsidRDefault="00DF3A93">
      <w:pPr>
        <w:rPr>
          <w:rFonts w:hint="eastAsia"/>
        </w:rPr>
      </w:pPr>
    </w:p>
    <w:p w14:paraId="1EF66010" w14:textId="77777777" w:rsidR="00DF3A93" w:rsidRDefault="00DF3A93">
      <w:pPr>
        <w:rPr>
          <w:rFonts w:hint="eastAsia"/>
        </w:rPr>
      </w:pPr>
    </w:p>
    <w:p w14:paraId="05755133" w14:textId="77777777" w:rsidR="00DF3A93" w:rsidRDefault="00DF3A93">
      <w:pPr>
        <w:rPr>
          <w:rFonts w:hint="eastAsia"/>
        </w:rPr>
      </w:pPr>
      <w:r>
        <w:rPr>
          <w:rFonts w:hint="eastAsia"/>
        </w:rPr>
        <w:t>拼音基础与“凤凰”的输入</w:t>
      </w:r>
    </w:p>
    <w:p w14:paraId="31729392" w14:textId="77777777" w:rsidR="00DF3A93" w:rsidRDefault="00DF3A93">
      <w:pPr>
        <w:rPr>
          <w:rFonts w:hint="eastAsia"/>
        </w:rPr>
      </w:pPr>
      <w:r>
        <w:rPr>
          <w:rFonts w:hint="eastAsia"/>
        </w:rPr>
        <w:t>“凤”（fèng）的拼音是由声母“f”和韵母“eng”组成。在拼音打字法中，首先要准确找到“f”，这个声母在键盘上的位置相对固定，位于第一排从左往右数第2个键。而“eng”作为后鼻音韵母，需要在打出“en”后，通过特定按键组合来输入“g”实现后鼻音的发声。对于熟练掌握拼音的人来说，“凤”字的输入速度往往很快。</w:t>
      </w:r>
    </w:p>
    <w:p w14:paraId="33469909" w14:textId="77777777" w:rsidR="00DF3A93" w:rsidRDefault="00DF3A93">
      <w:pPr>
        <w:rPr>
          <w:rFonts w:hint="eastAsia"/>
        </w:rPr>
      </w:pPr>
    </w:p>
    <w:p w14:paraId="100F8FCD" w14:textId="77777777" w:rsidR="00DF3A93" w:rsidRDefault="00DF3A93">
      <w:pPr>
        <w:rPr>
          <w:rFonts w:hint="eastAsia"/>
        </w:rPr>
      </w:pPr>
      <w:r>
        <w:rPr>
          <w:rFonts w:hint="eastAsia"/>
        </w:rPr>
        <w:t>“凰”（huáng）的拼音构成稍有不同，声母是“h”，位于键盘第一排从左往右数第8个键，韵母“uang”。这是个复杂的韵母，在输入时，先打出“u”，接着是“a”，再输入“ng” ，不过在实际拼音输入法中，一般可以简化输入流程，直接输入“uang” ，输入法会智能联想并显示出“凰”字 。当完整打出 “fèng huáng” 时，两个代表祥瑞的字就呈现在屏幕之上了。</w:t>
      </w:r>
    </w:p>
    <w:p w14:paraId="34C8EBC7" w14:textId="77777777" w:rsidR="00DF3A93" w:rsidRDefault="00DF3A93">
      <w:pPr>
        <w:rPr>
          <w:rFonts w:hint="eastAsia"/>
        </w:rPr>
      </w:pPr>
    </w:p>
    <w:p w14:paraId="6C3A1EEF" w14:textId="77777777" w:rsidR="00DF3A93" w:rsidRDefault="00DF3A93">
      <w:pPr>
        <w:rPr>
          <w:rFonts w:hint="eastAsia"/>
        </w:rPr>
      </w:pPr>
    </w:p>
    <w:p w14:paraId="7C587327" w14:textId="77777777" w:rsidR="00DF3A93" w:rsidRDefault="00DF3A93">
      <w:pPr>
        <w:rPr>
          <w:rFonts w:hint="eastAsia"/>
        </w:rPr>
      </w:pPr>
      <w:r>
        <w:rPr>
          <w:rFonts w:hint="eastAsia"/>
        </w:rPr>
        <w:t>“凤凰”在文化中的象征意义</w:t>
      </w:r>
    </w:p>
    <w:p w14:paraId="5D285A8E" w14:textId="77777777" w:rsidR="00DF3A93" w:rsidRDefault="00DF3A93">
      <w:pPr>
        <w:rPr>
          <w:rFonts w:hint="eastAsia"/>
        </w:rPr>
      </w:pPr>
      <w:r>
        <w:rPr>
          <w:rFonts w:hint="eastAsia"/>
        </w:rPr>
        <w:t>凤凰在中国传统文化中是极为重要的象征。它与龙并驾齐驱，是高贵、吉祥、美好的代名词。在古代神话传说里，凤凰是一种神鸟，象征着和平、安宁与繁荣。传说凤凰每隔五百年会集香木自焚 ，然后在灰烬中涅槃重生 ，寓意着不朽与新生。这种传奇色彩为凤凰增添了无尽的神秘魅力。</w:t>
      </w:r>
    </w:p>
    <w:p w14:paraId="20E51C18" w14:textId="77777777" w:rsidR="00DF3A93" w:rsidRDefault="00DF3A93">
      <w:pPr>
        <w:rPr>
          <w:rFonts w:hint="eastAsia"/>
        </w:rPr>
      </w:pPr>
    </w:p>
    <w:p w14:paraId="138B04A4" w14:textId="77777777" w:rsidR="00DF3A93" w:rsidRDefault="00DF3A93">
      <w:pPr>
        <w:rPr>
          <w:rFonts w:hint="eastAsia"/>
        </w:rPr>
      </w:pPr>
      <w:r>
        <w:rPr>
          <w:rFonts w:hint="eastAsia"/>
        </w:rPr>
        <w:t>在封建王朝，凤凰更是与皇室联系在一起。皇后所佩戴的凤冠，饰以凤凰图案，彰显其尊贵的身份。凤凰所到之处，被视为祥瑞之兆，预示着天下太平、五谷丰登。众多诗词歌赋中也频繁出现凤凰的身影，如李白《凤凰曲》“嬴女吹玉箫，吟弄天上月。青鸾不肯舞，谁教凤翅蓬”，描绘了凤凰的超凡脱俗，表达了诗人对美好事物的向往。</w:t>
      </w:r>
    </w:p>
    <w:p w14:paraId="77BC288E" w14:textId="77777777" w:rsidR="00DF3A93" w:rsidRDefault="00DF3A93">
      <w:pPr>
        <w:rPr>
          <w:rFonts w:hint="eastAsia"/>
        </w:rPr>
      </w:pPr>
    </w:p>
    <w:p w14:paraId="4FB47DFE" w14:textId="77777777" w:rsidR="00DF3A93" w:rsidRDefault="00DF3A93">
      <w:pPr>
        <w:rPr>
          <w:rFonts w:hint="eastAsia"/>
        </w:rPr>
      </w:pPr>
    </w:p>
    <w:p w14:paraId="2211FF4E" w14:textId="77777777" w:rsidR="00DF3A93" w:rsidRDefault="00DF3A93">
      <w:pPr>
        <w:rPr>
          <w:rFonts w:hint="eastAsia"/>
        </w:rPr>
      </w:pPr>
      <w:r>
        <w:rPr>
          <w:rFonts w:hint="eastAsia"/>
        </w:rPr>
        <w:t>凤凰形象在艺术中的体现</w:t>
      </w:r>
    </w:p>
    <w:p w14:paraId="60205D10" w14:textId="77777777" w:rsidR="00DF3A93" w:rsidRDefault="00DF3A93">
      <w:pPr>
        <w:rPr>
          <w:rFonts w:hint="eastAsia"/>
        </w:rPr>
      </w:pPr>
      <w:r>
        <w:rPr>
          <w:rFonts w:hint="eastAsia"/>
        </w:rPr>
        <w:t>在艺术领域，凤凰的形象无处不在。在绘画方面，画家们用细腻的笔触和绚丽的色彩勾勒出凤凰展翅高飞的姿态，或静立于枝头的优雅模样，每一根羽毛都描绘得栩栩如生。敦煌壁画中就有许多凤凰的形象，它们与各种飞天、祥云等元素结合，展现出佛教文化与传统文化交融的美妙画卷。</w:t>
      </w:r>
    </w:p>
    <w:p w14:paraId="77C7B60C" w14:textId="77777777" w:rsidR="00DF3A93" w:rsidRDefault="00DF3A93">
      <w:pPr>
        <w:rPr>
          <w:rFonts w:hint="eastAsia"/>
        </w:rPr>
      </w:pPr>
    </w:p>
    <w:p w14:paraId="3A78A9B3" w14:textId="77777777" w:rsidR="00DF3A93" w:rsidRDefault="00DF3A93">
      <w:pPr>
        <w:rPr>
          <w:rFonts w:hint="eastAsia"/>
        </w:rPr>
      </w:pPr>
      <w:r>
        <w:rPr>
          <w:rFonts w:hint="eastAsia"/>
        </w:rPr>
        <w:t>在工艺美术中，凤凰更是备受青睐。无论是精美的刺绣、华丽的玉雕还是古朴的木雕，都能看到凤凰的身影。古代女子嫁衣上绣制的凤凰图案，寓意着婚姻美满、家庭和睦。现代的设计中，凤凰元素也被广泛运用，融入到书籍装帧、服装设计等各个方面，让古老的凤凰文化在新时代焕发出新的活力。</w:t>
      </w:r>
    </w:p>
    <w:p w14:paraId="70A7030F" w14:textId="77777777" w:rsidR="00DF3A93" w:rsidRDefault="00DF3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4A56B" w14:textId="77777777" w:rsidR="00DF3A93" w:rsidRDefault="00DF3A93">
      <w:pPr>
        <w:rPr>
          <w:rFonts w:hint="eastAsia"/>
        </w:rPr>
      </w:pPr>
    </w:p>
    <w:p w14:paraId="0C19773C" w14:textId="77777777" w:rsidR="00DF3A93" w:rsidRDefault="00DF3A93">
      <w:pPr>
        <w:rPr>
          <w:rFonts w:hint="eastAsia"/>
        </w:rPr>
      </w:pPr>
      <w:r>
        <w:rPr>
          <w:rFonts w:hint="eastAsia"/>
        </w:rPr>
        <w:t>通过拼音打字让“凤凰”文化传播</w:t>
      </w:r>
    </w:p>
    <w:p w14:paraId="41C457D5" w14:textId="77777777" w:rsidR="00DF3A93" w:rsidRDefault="00DF3A93">
      <w:pPr>
        <w:rPr>
          <w:rFonts w:hint="eastAsia"/>
        </w:rPr>
      </w:pPr>
      <w:r>
        <w:rPr>
          <w:rFonts w:hint="eastAsia"/>
        </w:rPr>
        <w:t>在互联网时代，借助拼音打字，人们可以轻松地在各种社交平台、文学网站等分享关于凤凰的故事、诗词和图片。当人们打出“fèng huáng”时，相关的文字、图片、视频等资料便会迅速检索出来，进一步促进了凤凰文化的传播。无论你身处何方，只要通过网络和拼音打字，就能随时随地领略凤凰文化的博大精深，感受这一古老文化符号在岁月长河中流淌的魅力。</w:t>
      </w:r>
    </w:p>
    <w:p w14:paraId="1FE0372F" w14:textId="77777777" w:rsidR="00DF3A93" w:rsidRDefault="00DF3A93">
      <w:pPr>
        <w:rPr>
          <w:rFonts w:hint="eastAsia"/>
        </w:rPr>
      </w:pPr>
    </w:p>
    <w:p w14:paraId="77E60ADE" w14:textId="77777777" w:rsidR="00DF3A93" w:rsidRDefault="00DF3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50CFE" w14:textId="77B1B7D3" w:rsidR="00FA5F0F" w:rsidRDefault="00FA5F0F"/>
    <w:sectPr w:rsidR="00FA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0F"/>
    <w:rsid w:val="00277131"/>
    <w:rsid w:val="00DF3A93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8B5DF-6A28-4878-94D7-0A34F3A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