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11F35" w14:textId="77777777" w:rsidR="009109A7" w:rsidRDefault="009109A7">
      <w:pPr>
        <w:rPr>
          <w:rFonts w:hint="eastAsia"/>
        </w:rPr>
      </w:pPr>
    </w:p>
    <w:p w14:paraId="08227EB3" w14:textId="77777777" w:rsidR="009109A7" w:rsidRDefault="009109A7">
      <w:pPr>
        <w:rPr>
          <w:rFonts w:hint="eastAsia"/>
        </w:rPr>
      </w:pPr>
      <w:r>
        <w:rPr>
          <w:rFonts w:hint="eastAsia"/>
        </w:rPr>
        <w:tab/>
        <w:t>GUANGMING LU</w:t>
      </w:r>
    </w:p>
    <w:p w14:paraId="31303169" w14:textId="77777777" w:rsidR="009109A7" w:rsidRDefault="009109A7">
      <w:pPr>
        <w:rPr>
          <w:rFonts w:hint="eastAsia"/>
        </w:rPr>
      </w:pPr>
    </w:p>
    <w:p w14:paraId="70ED7ACD" w14:textId="77777777" w:rsidR="009109A7" w:rsidRDefault="009109A7">
      <w:pPr>
        <w:rPr>
          <w:rFonts w:hint="eastAsia"/>
        </w:rPr>
      </w:pPr>
    </w:p>
    <w:p w14:paraId="76367630" w14:textId="77777777" w:rsidR="009109A7" w:rsidRDefault="009109A7">
      <w:pPr>
        <w:rPr>
          <w:rFonts w:hint="eastAsia"/>
        </w:rPr>
      </w:pPr>
      <w:r>
        <w:rPr>
          <w:rFonts w:hint="eastAsia"/>
        </w:rPr>
        <w:tab/>
        <w:t>在城市的版图中，有这样一条充满魅力与活力的道路——光明路。它犹如一条灵动的丝带，穿梭于城市的各个角落，承载着无数的故事与梦想，见证着城市的发展与变迁。</w:t>
      </w:r>
    </w:p>
    <w:p w14:paraId="7E2694FA" w14:textId="77777777" w:rsidR="009109A7" w:rsidRDefault="009109A7">
      <w:pPr>
        <w:rPr>
          <w:rFonts w:hint="eastAsia"/>
        </w:rPr>
      </w:pPr>
    </w:p>
    <w:p w14:paraId="6E2240EC" w14:textId="77777777" w:rsidR="009109A7" w:rsidRDefault="009109A7">
      <w:pPr>
        <w:rPr>
          <w:rFonts w:hint="eastAsia"/>
        </w:rPr>
      </w:pPr>
    </w:p>
    <w:p w14:paraId="27B2A02E" w14:textId="77777777" w:rsidR="009109A7" w:rsidRDefault="009109A7">
      <w:pPr>
        <w:rPr>
          <w:rFonts w:hint="eastAsia"/>
        </w:rPr>
      </w:pPr>
    </w:p>
    <w:p w14:paraId="639E194F" w14:textId="77777777" w:rsidR="009109A7" w:rsidRDefault="009109A7">
      <w:pPr>
        <w:rPr>
          <w:rFonts w:hint="eastAsia"/>
        </w:rPr>
      </w:pPr>
      <w:r>
        <w:rPr>
          <w:rFonts w:hint="eastAsia"/>
        </w:rPr>
        <w:tab/>
        <w:t>光明路有着独特的历史底蕴。追溯往昔，它或许只是一条狭窄的小巷，供周边的居民往来通行。随着时间的推移，城市的不断扩张与发展，它逐渐拓宽、修整，成为了一条重要的交通干道。曾经的老建筑在岁月中留下了斑驳的痕迹，与新建的现代化高楼大厦相互映衬，构成了一幅别具韵味的历史画卷。走在光明路上，仿佛能感受到过去的时光在脚下流淌，那些古老的传说和故事也在这条路上代代相传。</w:t>
      </w:r>
    </w:p>
    <w:p w14:paraId="34FB035B" w14:textId="77777777" w:rsidR="009109A7" w:rsidRDefault="009109A7">
      <w:pPr>
        <w:rPr>
          <w:rFonts w:hint="eastAsia"/>
        </w:rPr>
      </w:pPr>
    </w:p>
    <w:p w14:paraId="08747C63" w14:textId="77777777" w:rsidR="009109A7" w:rsidRDefault="009109A7">
      <w:pPr>
        <w:rPr>
          <w:rFonts w:hint="eastAsia"/>
        </w:rPr>
      </w:pPr>
    </w:p>
    <w:p w14:paraId="31F45C09" w14:textId="77777777" w:rsidR="009109A7" w:rsidRDefault="009109A7">
      <w:pPr>
        <w:rPr>
          <w:rFonts w:hint="eastAsia"/>
        </w:rPr>
      </w:pPr>
    </w:p>
    <w:p w14:paraId="4B5AF778" w14:textId="77777777" w:rsidR="009109A7" w:rsidRDefault="009109A7">
      <w:pPr>
        <w:rPr>
          <w:rFonts w:hint="eastAsia"/>
        </w:rPr>
      </w:pPr>
      <w:r>
        <w:rPr>
          <w:rFonts w:hint="eastAsia"/>
        </w:rPr>
        <w:tab/>
        <w:t>光明路的商业氛围十分浓厚。沿途分布着各种各样的商铺，从琳琅满目的大型商场到温馨别致的小店，应有尽有。这里汇聚了众多知名品牌，满足着人们不同的消费需求。每到节假日，光明路便热闹非凡，人们穿梭在各个店铺之间，享受着购物的乐趣。这里还有许多特色美食店铺，空气中弥漫着诱人的香气。无论是传统的地方小吃，还是来自世界各地的美食佳肴，都能在这条路上找到。美食的香气和人们的欢声笑语交织在一起，让光明路充满了生机与活力。</w:t>
      </w:r>
    </w:p>
    <w:p w14:paraId="26E36AE9" w14:textId="77777777" w:rsidR="009109A7" w:rsidRDefault="009109A7">
      <w:pPr>
        <w:rPr>
          <w:rFonts w:hint="eastAsia"/>
        </w:rPr>
      </w:pPr>
    </w:p>
    <w:p w14:paraId="117C8D1C" w14:textId="77777777" w:rsidR="009109A7" w:rsidRDefault="009109A7">
      <w:pPr>
        <w:rPr>
          <w:rFonts w:hint="eastAsia"/>
        </w:rPr>
      </w:pPr>
    </w:p>
    <w:p w14:paraId="532DA35B" w14:textId="77777777" w:rsidR="009109A7" w:rsidRDefault="009109A7">
      <w:pPr>
        <w:rPr>
          <w:rFonts w:hint="eastAsia"/>
        </w:rPr>
      </w:pPr>
    </w:p>
    <w:p w14:paraId="3062E988" w14:textId="77777777" w:rsidR="009109A7" w:rsidRDefault="009109A7">
      <w:pPr>
        <w:rPr>
          <w:rFonts w:hint="eastAsia"/>
        </w:rPr>
      </w:pPr>
      <w:r>
        <w:rPr>
          <w:rFonts w:hint="eastAsia"/>
        </w:rPr>
        <w:tab/>
        <w:t>光明路的文化艺术气息同样浓郁。道路两旁的文化场馆、艺术工作室为这座城市增添了浓厚的文化底蕴。这里经常举办各种丰富多彩的文化活动，如艺术展览、音乐会、戏剧演出等。这些活动吸引了来自不同领域的人们，大家在这里交流、欣赏，共同感受艺术的魅力。学校和文化机构也为光明路的居民提供了丰富的学习资源，培养了许多热爱文化艺术的人才。在光明路，文化艺术已经成为了人们生活中不可或缺的一部分。</w:t>
      </w:r>
    </w:p>
    <w:p w14:paraId="3F289E9B" w14:textId="77777777" w:rsidR="009109A7" w:rsidRDefault="009109A7">
      <w:pPr>
        <w:rPr>
          <w:rFonts w:hint="eastAsia"/>
        </w:rPr>
      </w:pPr>
    </w:p>
    <w:p w14:paraId="4759995B" w14:textId="77777777" w:rsidR="009109A7" w:rsidRDefault="009109A7">
      <w:pPr>
        <w:rPr>
          <w:rFonts w:hint="eastAsia"/>
        </w:rPr>
      </w:pPr>
    </w:p>
    <w:p w14:paraId="35BAE843" w14:textId="77777777" w:rsidR="009109A7" w:rsidRDefault="009109A7">
      <w:pPr>
        <w:rPr>
          <w:rFonts w:hint="eastAsia"/>
        </w:rPr>
      </w:pPr>
    </w:p>
    <w:p w14:paraId="2D1E5153" w14:textId="77777777" w:rsidR="009109A7" w:rsidRDefault="009109A7">
      <w:pPr>
        <w:rPr>
          <w:rFonts w:hint="eastAsia"/>
        </w:rPr>
      </w:pPr>
      <w:r>
        <w:rPr>
          <w:rFonts w:hint="eastAsia"/>
        </w:rPr>
        <w:tab/>
        <w:t>生态环境也是光明路的一大亮点。道路两旁的绿化景观经过精心打造，绿树成荫，花草繁茂。漫步其中，仿佛置身于一片绿色的海洋，让人心情愉悦。公园和休闲广场分布在光明路的各个区域，为市民提供了一个休闲娱乐的好去处。人们可以在这里晨练、散步、游玩，享受着大自然的恩赐。光明路的生态环境不仅提升了居民的生活品质，也为城市的可持续发展做出了贡献。</w:t>
      </w:r>
    </w:p>
    <w:p w14:paraId="6FB3B863" w14:textId="77777777" w:rsidR="009109A7" w:rsidRDefault="009109A7">
      <w:pPr>
        <w:rPr>
          <w:rFonts w:hint="eastAsia"/>
        </w:rPr>
      </w:pPr>
    </w:p>
    <w:p w14:paraId="3CD6E82F" w14:textId="77777777" w:rsidR="009109A7" w:rsidRDefault="009109A7">
      <w:pPr>
        <w:rPr>
          <w:rFonts w:hint="eastAsia"/>
        </w:rPr>
      </w:pPr>
    </w:p>
    <w:p w14:paraId="6B993AED" w14:textId="77777777" w:rsidR="009109A7" w:rsidRDefault="009109A7">
      <w:pPr>
        <w:rPr>
          <w:rFonts w:hint="eastAsia"/>
        </w:rPr>
      </w:pPr>
    </w:p>
    <w:p w14:paraId="0FB60234" w14:textId="77777777" w:rsidR="009109A7" w:rsidRDefault="009109A7">
      <w:pPr>
        <w:rPr>
          <w:rFonts w:hint="eastAsia"/>
        </w:rPr>
      </w:pPr>
      <w:r>
        <w:rPr>
          <w:rFonts w:hint="eastAsia"/>
        </w:rPr>
        <w:tab/>
        <w:t>在交通方面，光明路也十分便利。公交线路密集，地铁站也穿梭其中，方便着人们的出行。这使得光明路与城市的其他区域紧密相连，促进了区域之间的交流与合作。良好的交通条件也为光明路的商业和旅游业发展带来了更多的机遇。</w:t>
      </w:r>
    </w:p>
    <w:p w14:paraId="3190A994" w14:textId="77777777" w:rsidR="009109A7" w:rsidRDefault="009109A7">
      <w:pPr>
        <w:rPr>
          <w:rFonts w:hint="eastAsia"/>
        </w:rPr>
      </w:pPr>
    </w:p>
    <w:p w14:paraId="7572A84F" w14:textId="77777777" w:rsidR="009109A7" w:rsidRDefault="009109A7">
      <w:pPr>
        <w:rPr>
          <w:rFonts w:hint="eastAsia"/>
        </w:rPr>
      </w:pPr>
    </w:p>
    <w:p w14:paraId="57212002" w14:textId="77777777" w:rsidR="009109A7" w:rsidRDefault="009109A7">
      <w:pPr>
        <w:rPr>
          <w:rFonts w:hint="eastAsia"/>
        </w:rPr>
      </w:pPr>
    </w:p>
    <w:p w14:paraId="46013CF9" w14:textId="77777777" w:rsidR="009109A7" w:rsidRDefault="009109A7">
      <w:pPr>
        <w:rPr>
          <w:rFonts w:hint="eastAsia"/>
        </w:rPr>
      </w:pPr>
      <w:r>
        <w:rPr>
          <w:rFonts w:hint="eastAsia"/>
        </w:rPr>
        <w:tab/>
        <w:t>光明路是一个集历史、商业、文化艺术、生态环境和交通便利于一体的地方。它是城市的名片，展示着城市的独特魅力与风采。随着城市的不断发展，光明路也将继续书写属于自己的辉煌篇章，为人们带来更多的惊喜和感动。相信在未来，光明路会变得更加美好，成为城市中一颗璀璨的明珠。</w:t>
      </w:r>
    </w:p>
    <w:p w14:paraId="1008B35B" w14:textId="77777777" w:rsidR="009109A7" w:rsidRDefault="009109A7">
      <w:pPr>
        <w:rPr>
          <w:rFonts w:hint="eastAsia"/>
        </w:rPr>
      </w:pPr>
    </w:p>
    <w:p w14:paraId="700FB8CC" w14:textId="77777777" w:rsidR="009109A7" w:rsidRDefault="009109A7">
      <w:pPr>
        <w:rPr>
          <w:rFonts w:hint="eastAsia"/>
        </w:rPr>
      </w:pPr>
    </w:p>
    <w:p w14:paraId="4D52F8A4" w14:textId="77777777" w:rsidR="009109A7" w:rsidRDefault="009109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55EC6" w14:textId="2631533C" w:rsidR="004C2C5E" w:rsidRDefault="004C2C5E"/>
    <w:sectPr w:rsidR="004C2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5E"/>
    <w:rsid w:val="00277131"/>
    <w:rsid w:val="004C2C5E"/>
    <w:rsid w:val="0091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D608D-50E2-4F04-915B-2D709DC7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