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385" w14:textId="77777777" w:rsidR="00997B82" w:rsidRDefault="00997B82">
      <w:pPr>
        <w:rPr>
          <w:rFonts w:hint="eastAsia"/>
        </w:rPr>
      </w:pPr>
      <w:r>
        <w:rPr>
          <w:rFonts w:hint="eastAsia"/>
        </w:rPr>
        <w:t>光字的拼音怎么拼写</w:t>
      </w:r>
    </w:p>
    <w:p w14:paraId="4B2F204D" w14:textId="77777777" w:rsidR="00997B82" w:rsidRDefault="00997B82">
      <w:pPr>
        <w:rPr>
          <w:rFonts w:hint="eastAsia"/>
        </w:rPr>
      </w:pPr>
      <w:r>
        <w:rPr>
          <w:rFonts w:hint="eastAsia"/>
        </w:rPr>
        <w:t>在汉语学习的旅程中，了解每个汉字正确的拼音拼写是基础且重要的一环。今天，我们就聚焦于“光”这个常见汉字，来探讨它的拼音是如何拼写的。“光”，作为汉语中一个极为常用且富有丰富内涵的字，其在日常生活、文学作品以及各类书面表达里都频繁出现，所以掌握它准确的拼音是非常必要的。</w:t>
      </w:r>
    </w:p>
    <w:p w14:paraId="4545C9A1" w14:textId="77777777" w:rsidR="00997B82" w:rsidRDefault="00997B82">
      <w:pPr>
        <w:rPr>
          <w:rFonts w:hint="eastAsia"/>
        </w:rPr>
      </w:pPr>
    </w:p>
    <w:p w14:paraId="070C17C6" w14:textId="77777777" w:rsidR="00997B82" w:rsidRDefault="00997B82">
      <w:pPr>
        <w:rPr>
          <w:rFonts w:hint="eastAsia"/>
        </w:rPr>
      </w:pPr>
      <w:r>
        <w:rPr>
          <w:rFonts w:hint="eastAsia"/>
        </w:rPr>
        <w:t>“光”字的拼音是“guāng”。拼音作为汉语的音译系统，为我们准确地读出每个汉字提供了有力工具。“guāng”这个拼写由声母“g”、介母“u”和韵母“āng”组合而成。声母“g”发音时，舌根抵住软腭，阻碍气流，然后放开舌根，让气流迸裂而出，爆发成音。这一步是整个拼音发音的开端，为“guāng”这个音奠定了基础。</w:t>
      </w:r>
    </w:p>
    <w:p w14:paraId="5FC0F439" w14:textId="77777777" w:rsidR="00997B82" w:rsidRDefault="00997B82">
      <w:pPr>
        <w:rPr>
          <w:rFonts w:hint="eastAsia"/>
        </w:rPr>
      </w:pPr>
    </w:p>
    <w:p w14:paraId="4EB02587" w14:textId="77777777" w:rsidR="00997B82" w:rsidRDefault="00997B82">
      <w:pPr>
        <w:rPr>
          <w:rFonts w:hint="eastAsia"/>
        </w:rPr>
      </w:pPr>
      <w:r>
        <w:rPr>
          <w:rFonts w:hint="eastAsia"/>
        </w:rPr>
        <w:t>接着是介母“u”，它在“guāng”中起到连接声母和韵母的作用。当发完声母“g”的音后，口腔要稍作一些调整，自然地过渡到发“u”的音。这个过渡需要一定的练习才能流畅完成，这也是学习拼音过程中的一个小技巧。有了介母“u”的衔接，声母和韵母的发音才能连贯、自然。</w:t>
      </w:r>
    </w:p>
    <w:p w14:paraId="50D11DDB" w14:textId="77777777" w:rsidR="00997B82" w:rsidRDefault="00997B82">
      <w:pPr>
        <w:rPr>
          <w:rFonts w:hint="eastAsia"/>
        </w:rPr>
      </w:pPr>
    </w:p>
    <w:p w14:paraId="2ADEAFD6" w14:textId="77777777" w:rsidR="00997B82" w:rsidRDefault="00997B82">
      <w:pPr>
        <w:rPr>
          <w:rFonts w:hint="eastAsia"/>
        </w:rPr>
      </w:pPr>
      <w:r>
        <w:rPr>
          <w:rFonts w:hint="eastAsia"/>
        </w:rPr>
        <w:t>最后是韵母“āng”，它的发音较为独特。发“ā”音时，嘴巴张大，舌位最低，而发“ng”时，舌根后缩抵住软腭，气流从鼻腔通过，同时声带颤动。在“guāng”中，“u”和“āng”结合，使得整个发音呈现出一种独特的音韵美感。“光”字的这个拼音“guāng”，不仅仅是一个简单的音节组合，它还与“光”字的语义和用法密切相关。</w:t>
      </w:r>
    </w:p>
    <w:p w14:paraId="45E8313B" w14:textId="77777777" w:rsidR="00997B82" w:rsidRDefault="00997B82">
      <w:pPr>
        <w:rPr>
          <w:rFonts w:hint="eastAsia"/>
        </w:rPr>
      </w:pPr>
    </w:p>
    <w:p w14:paraId="0B99F3FF" w14:textId="77777777" w:rsidR="00997B82" w:rsidRDefault="00997B82">
      <w:pPr>
        <w:rPr>
          <w:rFonts w:hint="eastAsia"/>
        </w:rPr>
      </w:pPr>
      <w:r>
        <w:rPr>
          <w:rFonts w:hint="eastAsia"/>
        </w:rPr>
        <w:t>“光”字的含义丰富多样，在不同的语境中有着不同的解释。当它表示光线、明亮的意思时，如“光明”一词，拼音“guāng”和语义相得益彰，仿佛让我们能真切地感受到明亮的光线在眼前闪烁。又比如“风光”一词，同样读作“fēng guāng”，这里的“光”不仅有色彩、景致之意，还伴随着一种美妙的韵律感，使得整个词语充满了生动的画面感。</w:t>
      </w:r>
    </w:p>
    <w:p w14:paraId="1F67569F" w14:textId="77777777" w:rsidR="00997B82" w:rsidRDefault="00997B82">
      <w:pPr>
        <w:rPr>
          <w:rFonts w:hint="eastAsia"/>
        </w:rPr>
      </w:pPr>
    </w:p>
    <w:p w14:paraId="5785135C" w14:textId="77777777" w:rsidR="00997B82" w:rsidRDefault="00997B82">
      <w:pPr>
        <w:rPr>
          <w:rFonts w:hint="eastAsia"/>
        </w:rPr>
      </w:pPr>
      <w:r>
        <w:rPr>
          <w:rFonts w:hint="eastAsia"/>
        </w:rPr>
        <w:t>“光”字还有荣耀、光彩等含义，像“光荣”一词，读音“guāng róng”，声调的变化又为词语增添了别样的情感色彩。正确掌握“光”字的拼音“guāng”，有助于我们更好地理解和使用这个字，无论是在口语交流还是书面写作中，都能准确无误地表达出我们想要的意思。</w:t>
      </w:r>
    </w:p>
    <w:p w14:paraId="0D226AE0" w14:textId="77777777" w:rsidR="00997B82" w:rsidRDefault="00997B82">
      <w:pPr>
        <w:rPr>
          <w:rFonts w:hint="eastAsia"/>
        </w:rPr>
      </w:pPr>
    </w:p>
    <w:p w14:paraId="49C6A702" w14:textId="77777777" w:rsidR="00997B82" w:rsidRDefault="00997B82">
      <w:pPr>
        <w:rPr>
          <w:rFonts w:hint="eastAsia"/>
        </w:rPr>
      </w:pPr>
      <w:r>
        <w:rPr>
          <w:rFonts w:hint="eastAsia"/>
        </w:rPr>
        <w:t>学习“光”字的拼音拼写对于汉语的学习有着重要意义。对于初学者来说，它是构建拼音知识体系的一部分。随着学习的深入，我们会接触到更多由“光”字组成或包含“光”字的词汇和句子，准确掌握其拼音能让我们在学习道路上更加顺畅。而且，拼音是汉语学习的基础工具之一，掌握好“光”字拼音“guāng”等基础内容，能为后续学习更复杂的口语表达、阅读理解等内容打下坚实基础。</w:t>
      </w:r>
    </w:p>
    <w:p w14:paraId="12A90FA7" w14:textId="77777777" w:rsidR="00997B82" w:rsidRDefault="00997B82">
      <w:pPr>
        <w:rPr>
          <w:rFonts w:hint="eastAsia"/>
        </w:rPr>
      </w:pPr>
    </w:p>
    <w:p w14:paraId="38CE1AA4" w14:textId="77777777" w:rsidR="00997B82" w:rsidRDefault="00997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19C00" w14:textId="7ACA2A85" w:rsidR="003B0B71" w:rsidRDefault="003B0B71"/>
    <w:sectPr w:rsidR="003B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1"/>
    <w:rsid w:val="00277131"/>
    <w:rsid w:val="003B0B71"/>
    <w:rsid w:val="009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A41C-8FAB-4528-B937-1D5C1DBD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