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44BA" w14:textId="77777777" w:rsidR="002B0D01" w:rsidRDefault="002B0D01">
      <w:pPr>
        <w:rPr>
          <w:rFonts w:hint="eastAsia"/>
        </w:rPr>
      </w:pPr>
      <w:r>
        <w:rPr>
          <w:rFonts w:hint="eastAsia"/>
        </w:rPr>
        <w:t>儿童认字的拼音大全</w:t>
      </w:r>
    </w:p>
    <w:p w14:paraId="1D4C6B37" w14:textId="77777777" w:rsidR="002B0D01" w:rsidRDefault="002B0D01">
      <w:pPr>
        <w:rPr>
          <w:rFonts w:hint="eastAsia"/>
        </w:rPr>
      </w:pPr>
      <w:r>
        <w:rPr>
          <w:rFonts w:hint="eastAsia"/>
        </w:rPr>
        <w:t>在孩子的成长过程中，学习汉字和拼音是极其重要的一步。这不仅是语言能力发展的基础，也是孩子们理解世界、表达自我的重要工具。通过掌握汉字与拼音，孩子们可以更轻松地进行阅读、写作，并为未来的学习打下坚实的基础。</w:t>
      </w:r>
    </w:p>
    <w:p w14:paraId="522DBFC2" w14:textId="77777777" w:rsidR="002B0D01" w:rsidRDefault="002B0D01">
      <w:pPr>
        <w:rPr>
          <w:rFonts w:hint="eastAsia"/>
        </w:rPr>
      </w:pPr>
    </w:p>
    <w:p w14:paraId="7DDF7864" w14:textId="77777777" w:rsidR="002B0D01" w:rsidRDefault="002B0D01">
      <w:pPr>
        <w:rPr>
          <w:rFonts w:hint="eastAsia"/>
        </w:rPr>
      </w:pPr>
    </w:p>
    <w:p w14:paraId="710396B5" w14:textId="77777777" w:rsidR="002B0D01" w:rsidRDefault="002B0D01">
      <w:pPr>
        <w:rPr>
          <w:rFonts w:hint="eastAsia"/>
        </w:rPr>
      </w:pPr>
      <w:r>
        <w:rPr>
          <w:rFonts w:hint="eastAsia"/>
        </w:rPr>
        <w:t>拼音的重要性</w:t>
      </w:r>
    </w:p>
    <w:p w14:paraId="0183FFFC" w14:textId="77777777" w:rsidR="002B0D01" w:rsidRDefault="002B0D01">
      <w:pPr>
        <w:rPr>
          <w:rFonts w:hint="eastAsia"/>
        </w:rPr>
      </w:pPr>
      <w:r>
        <w:rPr>
          <w:rFonts w:hint="eastAsia"/>
        </w:rPr>
        <w:t>拼音作为汉字的音标系统，极大地简化了汉字的学习过程。对于初学者而言，尤其是儿童，拼音提供了一种便捷的方法来记忆和发音汉字。它帮助孩子克服了直接学习汉字时可能遇到的困难，如复杂的笔画顺序和形状。通过拼音学习汉字，孩子们可以更快地建立起对汉字的兴趣，同时也能够提高他们的语音意识和听力能力。</w:t>
      </w:r>
    </w:p>
    <w:p w14:paraId="5F4965F9" w14:textId="77777777" w:rsidR="002B0D01" w:rsidRDefault="002B0D01">
      <w:pPr>
        <w:rPr>
          <w:rFonts w:hint="eastAsia"/>
        </w:rPr>
      </w:pPr>
    </w:p>
    <w:p w14:paraId="4A1DA003" w14:textId="77777777" w:rsidR="002B0D01" w:rsidRDefault="002B0D01">
      <w:pPr>
        <w:rPr>
          <w:rFonts w:hint="eastAsia"/>
        </w:rPr>
      </w:pPr>
    </w:p>
    <w:p w14:paraId="5B3C3AC6" w14:textId="77777777" w:rsidR="002B0D01" w:rsidRDefault="002B0D01">
      <w:pPr>
        <w:rPr>
          <w:rFonts w:hint="eastAsia"/>
        </w:rPr>
      </w:pPr>
      <w:r>
        <w:rPr>
          <w:rFonts w:hint="eastAsia"/>
        </w:rPr>
        <w:t>如何教孩子学习拼音</w:t>
      </w:r>
    </w:p>
    <w:p w14:paraId="2BF14A26" w14:textId="77777777" w:rsidR="002B0D01" w:rsidRDefault="002B0D01">
      <w:pPr>
        <w:rPr>
          <w:rFonts w:hint="eastAsia"/>
        </w:rPr>
      </w:pPr>
      <w:r>
        <w:rPr>
          <w:rFonts w:hint="eastAsia"/>
        </w:rPr>
        <w:t>教孩子学习拼音需要耐心和策略。家长或老师可以从最基础的声母和韵母开始教学，确保孩子能够正确发音。接着，逐步引入完整的拼音组合，让孩子练习拼读。使用有趣的教材和游戏化的方式可以使学习过程更加生动有趣，比如利用卡片游戏、拼音歌曲或者互动式电子书等资源。这些方法不仅能够吸引孩子的注意力，还能增强他们学习的积极性。</w:t>
      </w:r>
    </w:p>
    <w:p w14:paraId="09CD394F" w14:textId="77777777" w:rsidR="002B0D01" w:rsidRDefault="002B0D01">
      <w:pPr>
        <w:rPr>
          <w:rFonts w:hint="eastAsia"/>
        </w:rPr>
      </w:pPr>
    </w:p>
    <w:p w14:paraId="54B32761" w14:textId="77777777" w:rsidR="002B0D01" w:rsidRDefault="002B0D01">
      <w:pPr>
        <w:rPr>
          <w:rFonts w:hint="eastAsia"/>
        </w:rPr>
      </w:pPr>
    </w:p>
    <w:p w14:paraId="6400D1BA" w14:textId="77777777" w:rsidR="002B0D01" w:rsidRDefault="002B0D01">
      <w:pPr>
        <w:rPr>
          <w:rFonts w:hint="eastAsia"/>
        </w:rPr>
      </w:pPr>
      <w:r>
        <w:rPr>
          <w:rFonts w:hint="eastAsia"/>
        </w:rPr>
        <w:t>拼音学习中的挑战及解决方案</w:t>
      </w:r>
    </w:p>
    <w:p w14:paraId="2B232553" w14:textId="77777777" w:rsidR="002B0D01" w:rsidRDefault="002B0D01">
      <w:pPr>
        <w:rPr>
          <w:rFonts w:hint="eastAsia"/>
        </w:rPr>
      </w:pPr>
      <w:r>
        <w:rPr>
          <w:rFonts w:hint="eastAsia"/>
        </w:rPr>
        <w:t>尽管拼音学习对孩子们来说是一个相对直观的过程，但也存在一些挑战。例如，某些拼音组合听起来很相似，容易混淆；还有一些情况下，同一个拼音可以对应多个不同的汉字。面对这些问题，可以通过反复练习和增加实际应用场景来解决。让孩子们多听、多说、多写，尤其是在日常对话中尝试使用新学的拼音和汉字，这样有助于加深理解和记忆。</w:t>
      </w:r>
    </w:p>
    <w:p w14:paraId="1DABF045" w14:textId="77777777" w:rsidR="002B0D01" w:rsidRDefault="002B0D01">
      <w:pPr>
        <w:rPr>
          <w:rFonts w:hint="eastAsia"/>
        </w:rPr>
      </w:pPr>
    </w:p>
    <w:p w14:paraId="2D229607" w14:textId="77777777" w:rsidR="002B0D01" w:rsidRDefault="002B0D01">
      <w:pPr>
        <w:rPr>
          <w:rFonts w:hint="eastAsia"/>
        </w:rPr>
      </w:pPr>
    </w:p>
    <w:p w14:paraId="600FADD8" w14:textId="77777777" w:rsidR="002B0D01" w:rsidRDefault="002B0D01">
      <w:pPr>
        <w:rPr>
          <w:rFonts w:hint="eastAsia"/>
        </w:rPr>
      </w:pPr>
      <w:r>
        <w:rPr>
          <w:rFonts w:hint="eastAsia"/>
        </w:rPr>
        <w:t>拼音与文化教育的结合</w:t>
      </w:r>
    </w:p>
    <w:p w14:paraId="45283AFD" w14:textId="77777777" w:rsidR="002B0D01" w:rsidRDefault="002B0D01">
      <w:pPr>
        <w:rPr>
          <w:rFonts w:hint="eastAsia"/>
        </w:rPr>
      </w:pPr>
      <w:r>
        <w:rPr>
          <w:rFonts w:hint="eastAsia"/>
        </w:rPr>
        <w:t>拼音不仅仅是一种语言工具，它还承载着丰富的文化内涵。在教授拼音的过程中，可以适当地融入中国文化元素，比如介绍中国传统节日、故事以及诗歌等。这样不仅可以增加学习的趣味性，还有助于培养孩子们的文化认同感和自豪感。通过这种方式，拼音学习成为了连接语言技能与文化认知的桥梁。</w:t>
      </w:r>
    </w:p>
    <w:p w14:paraId="4B613382" w14:textId="77777777" w:rsidR="002B0D01" w:rsidRDefault="002B0D01">
      <w:pPr>
        <w:rPr>
          <w:rFonts w:hint="eastAsia"/>
        </w:rPr>
      </w:pPr>
    </w:p>
    <w:p w14:paraId="40DA500E" w14:textId="77777777" w:rsidR="002B0D01" w:rsidRDefault="002B0D01">
      <w:pPr>
        <w:rPr>
          <w:rFonts w:hint="eastAsia"/>
        </w:rPr>
      </w:pPr>
    </w:p>
    <w:p w14:paraId="70DD85F0" w14:textId="77777777" w:rsidR="002B0D01" w:rsidRDefault="002B0D01">
      <w:pPr>
        <w:rPr>
          <w:rFonts w:hint="eastAsia"/>
        </w:rPr>
      </w:pPr>
      <w:r>
        <w:rPr>
          <w:rFonts w:hint="eastAsia"/>
        </w:rPr>
        <w:t>最后的总结</w:t>
      </w:r>
    </w:p>
    <w:p w14:paraId="7C04DD2C" w14:textId="77777777" w:rsidR="002B0D01" w:rsidRDefault="002B0D01">
      <w:pPr>
        <w:rPr>
          <w:rFonts w:hint="eastAsia"/>
        </w:rPr>
      </w:pPr>
      <w:r>
        <w:rPr>
          <w:rFonts w:hint="eastAsia"/>
        </w:rPr>
        <w:t>拼音学习是儿童汉字学习旅程中的关键一步。通过系统的教学方法、有趣的学习活动以及文化的融入，可以帮助孩子们更有效地掌握汉语拼音，为进一步的语言学习奠定良好的基础。在这个过程中，家长和教师的支持与鼓励同样不可或缺，它们是孩子们持续进步的动力源泉。</w:t>
      </w:r>
    </w:p>
    <w:p w14:paraId="331EA739" w14:textId="77777777" w:rsidR="002B0D01" w:rsidRDefault="002B0D01">
      <w:pPr>
        <w:rPr>
          <w:rFonts w:hint="eastAsia"/>
        </w:rPr>
      </w:pPr>
    </w:p>
    <w:p w14:paraId="7B82E662" w14:textId="77777777" w:rsidR="002B0D01" w:rsidRDefault="002B0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2CBA5" w14:textId="3A020B93" w:rsidR="007A2119" w:rsidRDefault="007A2119"/>
    <w:sectPr w:rsidR="007A2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19"/>
    <w:rsid w:val="00277131"/>
    <w:rsid w:val="002B0D01"/>
    <w:rsid w:val="007A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FEA05-3566-46D2-B158-97BCFC2B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