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F406" w14:textId="77777777" w:rsidR="009C390D" w:rsidRDefault="009C390D">
      <w:pPr>
        <w:rPr>
          <w:rFonts w:hint="eastAsia"/>
        </w:rPr>
      </w:pPr>
      <w:r>
        <w:rPr>
          <w:rFonts w:hint="eastAsia"/>
        </w:rPr>
        <w:t>zhòng rén shí chái huǒ yàn gāo的寓意与内涵</w:t>
      </w:r>
    </w:p>
    <w:p w14:paraId="793F641F" w14:textId="77777777" w:rsidR="009C390D" w:rsidRDefault="009C390D">
      <w:pPr>
        <w:rPr>
          <w:rFonts w:hint="eastAsia"/>
        </w:rPr>
      </w:pPr>
      <w:r>
        <w:rPr>
          <w:rFonts w:hint="eastAsia"/>
        </w:rPr>
        <w:t>“众人拾柴火焰高”是一句广为流传的俗语，其拼音为zhòng rén shí chái huǒ yàn gāo 。它简洁而生动地传达出一种团结协作、汇聚力量的深刻道理。当众多人齐心协力，为了实现同一个目标贡献自己的力量时，就如同在一堆火中添加了众多的柴火，火焰必然会越烧越旺，所产生的力量和影响力也会越发强大。</w:t>
      </w:r>
    </w:p>
    <w:p w14:paraId="298E0831" w14:textId="77777777" w:rsidR="009C390D" w:rsidRDefault="009C390D">
      <w:pPr>
        <w:rPr>
          <w:rFonts w:hint="eastAsia"/>
        </w:rPr>
      </w:pPr>
    </w:p>
    <w:p w14:paraId="351EEDCC" w14:textId="77777777" w:rsidR="009C390D" w:rsidRDefault="009C390D">
      <w:pPr>
        <w:rPr>
          <w:rFonts w:hint="eastAsia"/>
        </w:rPr>
      </w:pPr>
      <w:r>
        <w:rPr>
          <w:rFonts w:hint="eastAsia"/>
        </w:rPr>
        <w:t>从历史的长河来看，在无数重大的事件和伟大的成就背后，都离不开众人的共同努力。古往今来，大到国家的建设与发展，小到家庭的兴旺与繁荣，无不体现着“众人拾柴火焰高”的真谛。例如，在修建都江堰这一伟大的水利工程中，无数的工匠、劳工等各方人员齐心协力，发挥各自的专业技能和力量，历经艰辛才使得都江堰得以完美竣工，它不仅造福了当时的百姓，更是为后世的发展奠定了坚实基础。</w:t>
      </w:r>
    </w:p>
    <w:p w14:paraId="472BC631" w14:textId="77777777" w:rsidR="009C390D" w:rsidRDefault="009C390D">
      <w:pPr>
        <w:rPr>
          <w:rFonts w:hint="eastAsia"/>
        </w:rPr>
      </w:pPr>
    </w:p>
    <w:p w14:paraId="5FFF8936" w14:textId="77777777" w:rsidR="009C390D" w:rsidRDefault="009C390D">
      <w:pPr>
        <w:rPr>
          <w:rFonts w:hint="eastAsia"/>
        </w:rPr>
      </w:pPr>
    </w:p>
    <w:p w14:paraId="4D7DEA35" w14:textId="77777777" w:rsidR="009C390D" w:rsidRDefault="009C390D">
      <w:pPr>
        <w:rPr>
          <w:rFonts w:hint="eastAsia"/>
        </w:rPr>
      </w:pPr>
      <w:r>
        <w:rPr>
          <w:rFonts w:hint="eastAsia"/>
        </w:rPr>
        <w:t>“众人拾柴火焰高”在现实生活中的体现</w:t>
      </w:r>
    </w:p>
    <w:p w14:paraId="7CBC3311" w14:textId="77777777" w:rsidR="009C390D" w:rsidRDefault="009C390D">
      <w:pPr>
        <w:rPr>
          <w:rFonts w:hint="eastAsia"/>
        </w:rPr>
      </w:pPr>
      <w:r>
        <w:rPr>
          <w:rFonts w:hint="eastAsia"/>
        </w:rPr>
        <w:t>在现代社会，“众人拾柴火焰高”的精神更是无处不在地发挥着作用。在企业的工作中，一个项目的顺利推进离不开团队中每一个成员的辛勤付出。研发人员专注于技术创新，生产工人努力保证产品质量，销售人员积极开拓市场，后勤保障人员提供有力支持……只有大家心往一处想，劲往一处使，企业才能不断发展壮大，创造出更大的效益。</w:t>
      </w:r>
    </w:p>
    <w:p w14:paraId="2AD7DA4D" w14:textId="77777777" w:rsidR="009C390D" w:rsidRDefault="009C390D">
      <w:pPr>
        <w:rPr>
          <w:rFonts w:hint="eastAsia"/>
        </w:rPr>
      </w:pPr>
    </w:p>
    <w:p w14:paraId="337FE844" w14:textId="77777777" w:rsidR="009C390D" w:rsidRDefault="009C390D">
      <w:pPr>
        <w:rPr>
          <w:rFonts w:hint="eastAsia"/>
        </w:rPr>
      </w:pPr>
      <w:r>
        <w:rPr>
          <w:rFonts w:hint="eastAsia"/>
        </w:rPr>
        <w:t>在社会的公益事业方面，同样离不开众多爱心人士的参与和奉献。无论是抗震救灾、扶贫济困还是环保行动，志愿者们以及各行各业的人们纷纷伸出援手，汇聚起一股股温暖而强大的力量，帮助受灾群众重建家园，助力贫困地区摆脱贫困，保护我们共同的生态环境。这些行动都充分展现了“众人拾柴火焰高”的伟大力量。</w:t>
      </w:r>
    </w:p>
    <w:p w14:paraId="531ED6C3" w14:textId="77777777" w:rsidR="009C390D" w:rsidRDefault="009C390D">
      <w:pPr>
        <w:rPr>
          <w:rFonts w:hint="eastAsia"/>
        </w:rPr>
      </w:pPr>
    </w:p>
    <w:p w14:paraId="6BFE75F9" w14:textId="77777777" w:rsidR="009C390D" w:rsidRDefault="009C390D">
      <w:pPr>
        <w:rPr>
          <w:rFonts w:hint="eastAsia"/>
        </w:rPr>
      </w:pPr>
    </w:p>
    <w:p w14:paraId="62871F75" w14:textId="77777777" w:rsidR="009C390D" w:rsidRDefault="009C390D">
      <w:pPr>
        <w:rPr>
          <w:rFonts w:hint="eastAsia"/>
        </w:rPr>
      </w:pPr>
      <w:r>
        <w:rPr>
          <w:rFonts w:hint="eastAsia"/>
        </w:rPr>
        <w:t>怎样践行“众人拾柴火焰高”的精神</w:t>
      </w:r>
    </w:p>
    <w:p w14:paraId="1C732E3B" w14:textId="77777777" w:rsidR="009C390D" w:rsidRDefault="009C390D">
      <w:pPr>
        <w:rPr>
          <w:rFonts w:hint="eastAsia"/>
        </w:rPr>
      </w:pPr>
      <w:r>
        <w:rPr>
          <w:rFonts w:hint="eastAsia"/>
        </w:rPr>
        <w:t>要践行“众人拾柴火焰高”的精神，首先需要树立团队意识和合作观念。我们要明白，个人的力量是有限的，只有融入集体，与他人携手共进，才能发挥出更大的价值。在团队中，要学会尊重他人的意见和想法，善于倾听不同的声音，充分发挥每个人的的优势，共同为实现团队目标而努力。</w:t>
      </w:r>
    </w:p>
    <w:p w14:paraId="57E0C56D" w14:textId="77777777" w:rsidR="009C390D" w:rsidRDefault="009C390D">
      <w:pPr>
        <w:rPr>
          <w:rFonts w:hint="eastAsia"/>
        </w:rPr>
      </w:pPr>
    </w:p>
    <w:p w14:paraId="3577FC0B" w14:textId="77777777" w:rsidR="009C390D" w:rsidRDefault="009C390D">
      <w:pPr>
        <w:rPr>
          <w:rFonts w:hint="eastAsia"/>
        </w:rPr>
      </w:pPr>
      <w:r>
        <w:rPr>
          <w:rFonts w:hint="eastAsia"/>
        </w:rPr>
        <w:t>同时，我们也要积极培养自己的责任心和奉献精神。关心集体、关注他人，愿意为了集体的利益贡献自己的时间和精力。当我们每一个人都能以积极的态度投入到团队合作中，愿意为了实现共同的目标而付出努力时，“众人拾柴火焰高”的精神才能真正得以弘扬和传承。</w:t>
      </w:r>
    </w:p>
    <w:p w14:paraId="27026B27" w14:textId="77777777" w:rsidR="009C390D" w:rsidRDefault="009C390D">
      <w:pPr>
        <w:rPr>
          <w:rFonts w:hint="eastAsia"/>
        </w:rPr>
      </w:pPr>
    </w:p>
    <w:p w14:paraId="7528F6E8" w14:textId="77777777" w:rsidR="009C390D" w:rsidRDefault="009C3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3DCDE" w14:textId="22D58A57" w:rsidR="007C7BE4" w:rsidRDefault="007C7BE4"/>
    <w:sectPr w:rsidR="007C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E4"/>
    <w:rsid w:val="00277131"/>
    <w:rsid w:val="007C7BE4"/>
    <w:rsid w:val="009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DD508-3E2F-415A-9CE3-1C16A28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