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0DA8" w14:textId="77777777" w:rsidR="00395E7D" w:rsidRDefault="00395E7D">
      <w:pPr>
        <w:rPr>
          <w:rFonts w:hint="eastAsia"/>
        </w:rPr>
      </w:pPr>
      <w:r>
        <w:rPr>
          <w:rFonts w:hint="eastAsia"/>
        </w:rPr>
        <w:t>争讼的拼音和意思解释怎么写</w:t>
      </w:r>
    </w:p>
    <w:p w14:paraId="566332D3" w14:textId="77777777" w:rsidR="00395E7D" w:rsidRDefault="00395E7D">
      <w:pPr>
        <w:rPr>
          <w:rFonts w:hint="eastAsia"/>
        </w:rPr>
      </w:pPr>
    </w:p>
    <w:p w14:paraId="713CD4F2" w14:textId="77777777" w:rsidR="00395E7D" w:rsidRDefault="00395E7D">
      <w:pPr>
        <w:rPr>
          <w:rFonts w:hint="eastAsia"/>
        </w:rPr>
      </w:pPr>
      <w:r>
        <w:rPr>
          <w:rFonts w:hint="eastAsia"/>
        </w:rPr>
        <w:t>“争讼”的拼音是zhēng sòng。这个词语在汉语中较为正式，常用于书面语或法律、历史文献中。理解其含义有助于我们更准确地使用它。</w:t>
      </w:r>
    </w:p>
    <w:p w14:paraId="44D7AC60" w14:textId="77777777" w:rsidR="00395E7D" w:rsidRDefault="00395E7D">
      <w:pPr>
        <w:rPr>
          <w:rFonts w:hint="eastAsia"/>
        </w:rPr>
      </w:pPr>
    </w:p>
    <w:p w14:paraId="1B132CF9" w14:textId="77777777" w:rsidR="00395E7D" w:rsidRDefault="00395E7D">
      <w:pPr>
        <w:rPr>
          <w:rFonts w:hint="eastAsia"/>
        </w:rPr>
      </w:pPr>
    </w:p>
    <w:p w14:paraId="286B0D93" w14:textId="77777777" w:rsidR="00395E7D" w:rsidRDefault="00395E7D">
      <w:pPr>
        <w:rPr>
          <w:rFonts w:hint="eastAsia"/>
        </w:rPr>
      </w:pPr>
      <w:r>
        <w:rPr>
          <w:rFonts w:hint="eastAsia"/>
        </w:rPr>
        <w:t>争讼的基本含义</w:t>
      </w:r>
    </w:p>
    <w:p w14:paraId="16B7E8C8" w14:textId="77777777" w:rsidR="00395E7D" w:rsidRDefault="00395E7D">
      <w:pPr>
        <w:rPr>
          <w:rFonts w:hint="eastAsia"/>
        </w:rPr>
      </w:pPr>
    </w:p>
    <w:p w14:paraId="0784C2F6" w14:textId="77777777" w:rsidR="00395E7D" w:rsidRDefault="00395E7D">
      <w:pPr>
        <w:rPr>
          <w:rFonts w:hint="eastAsia"/>
        </w:rPr>
      </w:pPr>
      <w:r>
        <w:rPr>
          <w:rFonts w:hint="eastAsia"/>
        </w:rPr>
        <w:t>“争讼”指的是因意见不合或利益冲突而引发的争论或诉讼行为。通常是指当事人之间就某一问题产生分歧，并通过法律途径或其他方式进行解决的过程。例如，在古代社会，邻里之间因土地、财产等问题发生纠纷，常常会诉诸官府，这就是典型的争讼情形。</w:t>
      </w:r>
    </w:p>
    <w:p w14:paraId="0143E3CA" w14:textId="77777777" w:rsidR="00395E7D" w:rsidRDefault="00395E7D">
      <w:pPr>
        <w:rPr>
          <w:rFonts w:hint="eastAsia"/>
        </w:rPr>
      </w:pPr>
    </w:p>
    <w:p w14:paraId="54DCF854" w14:textId="77777777" w:rsidR="00395E7D" w:rsidRDefault="00395E7D">
      <w:pPr>
        <w:rPr>
          <w:rFonts w:hint="eastAsia"/>
        </w:rPr>
      </w:pPr>
    </w:p>
    <w:p w14:paraId="0514DDB4" w14:textId="77777777" w:rsidR="00395E7D" w:rsidRDefault="00395E7D">
      <w:pPr>
        <w:rPr>
          <w:rFonts w:hint="eastAsia"/>
        </w:rPr>
      </w:pPr>
      <w:r>
        <w:rPr>
          <w:rFonts w:hint="eastAsia"/>
        </w:rPr>
        <w:t>争讼的词源与演变</w:t>
      </w:r>
    </w:p>
    <w:p w14:paraId="23CC95C5" w14:textId="77777777" w:rsidR="00395E7D" w:rsidRDefault="00395E7D">
      <w:pPr>
        <w:rPr>
          <w:rFonts w:hint="eastAsia"/>
        </w:rPr>
      </w:pPr>
    </w:p>
    <w:p w14:paraId="292C735F" w14:textId="77777777" w:rsidR="00395E7D" w:rsidRDefault="00395E7D">
      <w:pPr>
        <w:rPr>
          <w:rFonts w:hint="eastAsia"/>
        </w:rPr>
      </w:pPr>
      <w:r>
        <w:rPr>
          <w:rFonts w:hint="eastAsia"/>
        </w:rPr>
        <w:t>“争”字原意为争夺、竞争，表示双方或多方面对某事物的激烈争取；“讼”则指诉讼、打官司，强调的是通过法律手段来解决问题。将这两个字组合在一起，“争讼”便形成了一个具有双重含义的词汇，既包括了争议本身，也包含了争议解决的方式。</w:t>
      </w:r>
    </w:p>
    <w:p w14:paraId="665F6CC7" w14:textId="77777777" w:rsidR="00395E7D" w:rsidRDefault="00395E7D">
      <w:pPr>
        <w:rPr>
          <w:rFonts w:hint="eastAsia"/>
        </w:rPr>
      </w:pPr>
    </w:p>
    <w:p w14:paraId="38CA7A9E" w14:textId="77777777" w:rsidR="00395E7D" w:rsidRDefault="00395E7D">
      <w:pPr>
        <w:rPr>
          <w:rFonts w:hint="eastAsia"/>
        </w:rPr>
      </w:pPr>
    </w:p>
    <w:p w14:paraId="79D5E8D5" w14:textId="77777777" w:rsidR="00395E7D" w:rsidRDefault="00395E7D">
      <w:pPr>
        <w:rPr>
          <w:rFonts w:hint="eastAsia"/>
        </w:rPr>
      </w:pPr>
      <w:r>
        <w:rPr>
          <w:rFonts w:hint="eastAsia"/>
        </w:rPr>
        <w:t>争讼的现代用法</w:t>
      </w:r>
    </w:p>
    <w:p w14:paraId="520D72D3" w14:textId="77777777" w:rsidR="00395E7D" w:rsidRDefault="00395E7D">
      <w:pPr>
        <w:rPr>
          <w:rFonts w:hint="eastAsia"/>
        </w:rPr>
      </w:pPr>
    </w:p>
    <w:p w14:paraId="7C73A612" w14:textId="77777777" w:rsidR="00395E7D" w:rsidRDefault="00395E7D">
      <w:pPr>
        <w:rPr>
          <w:rFonts w:hint="eastAsia"/>
        </w:rPr>
      </w:pPr>
      <w:r>
        <w:rPr>
          <w:rFonts w:hint="eastAsia"/>
        </w:rPr>
        <w:t>在现代社会中，“争讼”多用于法律领域，尤其是在描述民事纠纷、商事争议等方面时较为常见。例如：两家企业因合同履行问题发生争讼，最终通过法院判决得以解决。在新闻报道或法律文件中，也可以看到该词的频繁出现。</w:t>
      </w:r>
    </w:p>
    <w:p w14:paraId="35DDF3C5" w14:textId="77777777" w:rsidR="00395E7D" w:rsidRDefault="00395E7D">
      <w:pPr>
        <w:rPr>
          <w:rFonts w:hint="eastAsia"/>
        </w:rPr>
      </w:pPr>
    </w:p>
    <w:p w14:paraId="36ECC4F9" w14:textId="77777777" w:rsidR="00395E7D" w:rsidRDefault="00395E7D">
      <w:pPr>
        <w:rPr>
          <w:rFonts w:hint="eastAsia"/>
        </w:rPr>
      </w:pPr>
    </w:p>
    <w:p w14:paraId="1675234D" w14:textId="77777777" w:rsidR="00395E7D" w:rsidRDefault="00395E7D">
      <w:pPr>
        <w:rPr>
          <w:rFonts w:hint="eastAsia"/>
        </w:rPr>
      </w:pPr>
      <w:r>
        <w:rPr>
          <w:rFonts w:hint="eastAsia"/>
        </w:rPr>
        <w:t>争讼的近义词与反义词</w:t>
      </w:r>
    </w:p>
    <w:p w14:paraId="49840683" w14:textId="77777777" w:rsidR="00395E7D" w:rsidRDefault="00395E7D">
      <w:pPr>
        <w:rPr>
          <w:rFonts w:hint="eastAsia"/>
        </w:rPr>
      </w:pPr>
    </w:p>
    <w:p w14:paraId="62747417" w14:textId="77777777" w:rsidR="00395E7D" w:rsidRDefault="00395E7D">
      <w:pPr>
        <w:rPr>
          <w:rFonts w:hint="eastAsia"/>
        </w:rPr>
      </w:pPr>
      <w:r>
        <w:rPr>
          <w:rFonts w:hint="eastAsia"/>
        </w:rPr>
        <w:t>“争讼”的近义词有“争执”、“纠纷”、“争议”等，这些词语都表达了类似的意思，但在语境和使用场合上略有不同。“争讼”更偏向于正式、法律层面的争议，而“争执”则更多用于日常生活中的口角或意见不合。“诉讼”则是“争讼”中的一部分，专指通过法律程序解决问题的行为。</w:t>
      </w:r>
    </w:p>
    <w:p w14:paraId="30326AA1" w14:textId="77777777" w:rsidR="00395E7D" w:rsidRDefault="00395E7D">
      <w:pPr>
        <w:rPr>
          <w:rFonts w:hint="eastAsia"/>
        </w:rPr>
      </w:pPr>
    </w:p>
    <w:p w14:paraId="16DDDDD5" w14:textId="77777777" w:rsidR="00395E7D" w:rsidRDefault="00395E7D">
      <w:pPr>
        <w:rPr>
          <w:rFonts w:hint="eastAsia"/>
        </w:rPr>
      </w:pPr>
    </w:p>
    <w:p w14:paraId="408567F3" w14:textId="77777777" w:rsidR="00395E7D" w:rsidRDefault="00395E7D">
      <w:pPr>
        <w:rPr>
          <w:rFonts w:hint="eastAsia"/>
        </w:rPr>
      </w:pPr>
      <w:r>
        <w:rPr>
          <w:rFonts w:hint="eastAsia"/>
        </w:rPr>
        <w:t>最后的总结</w:t>
      </w:r>
    </w:p>
    <w:p w14:paraId="4BF196E5" w14:textId="77777777" w:rsidR="00395E7D" w:rsidRDefault="00395E7D">
      <w:pPr>
        <w:rPr>
          <w:rFonts w:hint="eastAsia"/>
        </w:rPr>
      </w:pPr>
    </w:p>
    <w:p w14:paraId="64A5CB0E" w14:textId="77777777" w:rsidR="00395E7D" w:rsidRDefault="00395E7D">
      <w:pPr>
        <w:rPr>
          <w:rFonts w:hint="eastAsia"/>
        </w:rPr>
      </w:pPr>
      <w:r>
        <w:rPr>
          <w:rFonts w:hint="eastAsia"/>
        </w:rPr>
        <w:t>“争讼”是一个富有文化内涵和现实意义的词汇。无论是在古代还是现代，人与人之间的利益冲突和意见分歧都是不可避免的，因此“争讼”作为一种解决方式，始终存在于我们的社会生活中。掌握这一词语的正确发音和含义，不仅有助于语言表达的准确性，也有助于我们更好地理解社会现象。</w:t>
      </w:r>
    </w:p>
    <w:p w14:paraId="0D3EB89D" w14:textId="77777777" w:rsidR="00395E7D" w:rsidRDefault="00395E7D">
      <w:pPr>
        <w:rPr>
          <w:rFonts w:hint="eastAsia"/>
        </w:rPr>
      </w:pPr>
    </w:p>
    <w:p w14:paraId="53CDFF54" w14:textId="77777777" w:rsidR="00395E7D" w:rsidRDefault="00395E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C1E10" w14:textId="3A3D1150" w:rsidR="008538FC" w:rsidRDefault="008538FC"/>
    <w:sectPr w:rsidR="00853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FC"/>
    <w:rsid w:val="00277131"/>
    <w:rsid w:val="00395E7D"/>
    <w:rsid w:val="0085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079F1-F129-4EFE-ACDF-8713E63E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