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DC9A" w14:textId="77777777" w:rsidR="000C0580" w:rsidRDefault="000C0580">
      <w:pPr>
        <w:rPr>
          <w:rFonts w:hint="eastAsia"/>
        </w:rPr>
      </w:pPr>
      <w:r>
        <w:rPr>
          <w:rFonts w:hint="eastAsia"/>
        </w:rPr>
        <w:t>zhà liè de pīn yīn</w:t>
      </w:r>
    </w:p>
    <w:p w14:paraId="0635B63C" w14:textId="77777777" w:rsidR="000C0580" w:rsidRDefault="000C0580">
      <w:pPr>
        <w:rPr>
          <w:rFonts w:hint="eastAsia"/>
        </w:rPr>
      </w:pPr>
    </w:p>
    <w:p w14:paraId="79477EF0" w14:textId="77777777" w:rsidR="000C0580" w:rsidRDefault="000C0580">
      <w:pPr>
        <w:rPr>
          <w:rFonts w:hint="eastAsia"/>
        </w:rPr>
      </w:pPr>
      <w:r>
        <w:rPr>
          <w:rFonts w:hint="eastAsia"/>
        </w:rPr>
        <w:t>一、“乍裂”拼音的基本解读</w:t>
      </w:r>
    </w:p>
    <w:p w14:paraId="43641AE6" w14:textId="77777777" w:rsidR="000C0580" w:rsidRDefault="000C0580">
      <w:pPr>
        <w:rPr>
          <w:rFonts w:hint="eastAsia"/>
        </w:rPr>
      </w:pPr>
      <w:r>
        <w:rPr>
          <w:rFonts w:hint="eastAsia"/>
        </w:rPr>
        <w:t>“乍裂”的拼音是“zhà liè”。“乍”字读音为“zhà”，它在汉语中有多样的含义。当读“zhà”时，常表示突然、忽然的意思，比如“乍暖还寒”，描绘出初春天气刚刚变暖但还有些寒冷的这种忽冷忽热的状态。“乍”还有开始的意思，像“乍见”就是刚刚看见。而“裂”字读音“liè”，主要表示破开、分开的意思。比如“裂开”，形象地描述了物体出现缝隙、分开的状态。“乍裂”组合在一起，描绘出一种突然之间破裂、分开的动态场景。</w:t>
      </w:r>
    </w:p>
    <w:p w14:paraId="3ACBCC74" w14:textId="77777777" w:rsidR="000C0580" w:rsidRDefault="000C0580">
      <w:pPr>
        <w:rPr>
          <w:rFonts w:hint="eastAsia"/>
        </w:rPr>
      </w:pPr>
    </w:p>
    <w:p w14:paraId="4760B4E8" w14:textId="77777777" w:rsidR="000C0580" w:rsidRDefault="000C0580">
      <w:pPr>
        <w:rPr>
          <w:rFonts w:hint="eastAsia"/>
        </w:rPr>
      </w:pPr>
    </w:p>
    <w:p w14:paraId="65496964" w14:textId="77777777" w:rsidR="000C0580" w:rsidRDefault="000C0580">
      <w:pPr>
        <w:rPr>
          <w:rFonts w:hint="eastAsia"/>
        </w:rPr>
      </w:pPr>
      <w:r>
        <w:rPr>
          <w:rFonts w:hint="eastAsia"/>
        </w:rPr>
        <w:t>二、“乍裂”在词语与表达中的运用</w:t>
      </w:r>
    </w:p>
    <w:p w14:paraId="29B728C8" w14:textId="77777777" w:rsidR="000C0580" w:rsidRDefault="000C0580">
      <w:pPr>
        <w:rPr>
          <w:rFonts w:hint="eastAsia"/>
        </w:rPr>
      </w:pPr>
      <w:r>
        <w:rPr>
          <w:rFonts w:hint="eastAsia"/>
        </w:rPr>
        <w:t>在词语运用中，“乍裂”虽然不是一个常见的固定词语，但在很多语境中可以形象地表达出独特的情境。比如在描写自然景象时，可以说“寒冬中，冻土乍裂”，生动地展现出寒冷导致土地在某一时刻突然出现裂缝的场景 ，让读者仿佛能看到土地裂开的画面。在文学作品里，“乍裂”也常被作者用来强化情绪或动作。如“他的愤怒使拳头乍裂衣衫”，这里“乍裂”就突出了愤怒程度之深，使得原本平整的衣衫瞬间因用力而破裂，增添了紧张激烈的氛围。</w:t>
      </w:r>
    </w:p>
    <w:p w14:paraId="23594C88" w14:textId="77777777" w:rsidR="000C0580" w:rsidRDefault="000C0580">
      <w:pPr>
        <w:rPr>
          <w:rFonts w:hint="eastAsia"/>
        </w:rPr>
      </w:pPr>
    </w:p>
    <w:p w14:paraId="425AD4A7" w14:textId="77777777" w:rsidR="000C0580" w:rsidRDefault="000C0580">
      <w:pPr>
        <w:rPr>
          <w:rFonts w:hint="eastAsia"/>
        </w:rPr>
      </w:pPr>
    </w:p>
    <w:p w14:paraId="69873173" w14:textId="77777777" w:rsidR="000C0580" w:rsidRDefault="000C0580">
      <w:pPr>
        <w:rPr>
          <w:rFonts w:hint="eastAsia"/>
        </w:rPr>
      </w:pPr>
      <w:r>
        <w:rPr>
          <w:rFonts w:hint="eastAsia"/>
        </w:rPr>
        <w:t>三、“乍裂”与文化和文学的关联</w:t>
      </w:r>
    </w:p>
    <w:p w14:paraId="722F7B99" w14:textId="77777777" w:rsidR="000C0580" w:rsidRDefault="000C0580">
      <w:pPr>
        <w:rPr>
          <w:rFonts w:hint="eastAsia"/>
        </w:rPr>
      </w:pPr>
      <w:r>
        <w:rPr>
          <w:rFonts w:hint="eastAsia"/>
        </w:rPr>
        <w:t>从文化角度来看，“乍裂”这种突然、意外破裂的形象，在很多文化寓意中都有所体现。在中国传统文化里，有时会用类似突然破裂的事物来象征某种变革或转折。比如在古代诗词中，也会有相似意象的表达，虽然可能不是直接用“乍裂”这个词，但那种突然变化的意思是相通的。 在现代文学里，“乍裂”更是成为创作者用以表达强烈情感或戏剧性场景的有力工具。一些现代小说中，会用“乍裂”来刻画角色的内心世界，如“她的内心防线在一瞬间乍裂”，把人物复杂的心理变化通过这一形象的词汇展现出来，增强了作品的感染力和表现力。</w:t>
      </w:r>
    </w:p>
    <w:p w14:paraId="466B5D8B" w14:textId="77777777" w:rsidR="000C0580" w:rsidRDefault="000C0580">
      <w:pPr>
        <w:rPr>
          <w:rFonts w:hint="eastAsia"/>
        </w:rPr>
      </w:pPr>
    </w:p>
    <w:p w14:paraId="660DDC33" w14:textId="77777777" w:rsidR="000C0580" w:rsidRDefault="000C0580">
      <w:pPr>
        <w:rPr>
          <w:rFonts w:hint="eastAsia"/>
        </w:rPr>
      </w:pPr>
    </w:p>
    <w:p w14:paraId="7DAAFD03" w14:textId="77777777" w:rsidR="000C0580" w:rsidRDefault="000C0580">
      <w:pPr>
        <w:rPr>
          <w:rFonts w:hint="eastAsia"/>
        </w:rPr>
      </w:pPr>
      <w:r>
        <w:rPr>
          <w:rFonts w:hint="eastAsia"/>
        </w:rPr>
        <w:t>四、“乍裂”在口语与日常交流中的特点</w:t>
      </w:r>
    </w:p>
    <w:p w14:paraId="063F40F9" w14:textId="77777777" w:rsidR="000C0580" w:rsidRDefault="000C0580">
      <w:pPr>
        <w:rPr>
          <w:rFonts w:hint="eastAsia"/>
        </w:rPr>
      </w:pPr>
      <w:r>
        <w:rPr>
          <w:rFonts w:hint="eastAsia"/>
        </w:rPr>
        <w:t>在日常口语交流中，“乍裂”通常不会频繁出现。但当人们在描述特别突然、引人注目的破裂场景时，就可能会用到这个词。例如在交流一些意外事件时，像“那玻璃怎么突然就乍裂了”，这种表达生动直接，能让对方迅速理解所描述情景的突发性。而且使用“乍裂”会让交流变得更有画面感，仿佛能让听者亲眼看到物体破裂的那一刻，从而增强话语的生动性和吸引力，使日常交流更具趣味性。</w:t>
      </w:r>
    </w:p>
    <w:p w14:paraId="45631AB7" w14:textId="77777777" w:rsidR="000C0580" w:rsidRDefault="000C0580">
      <w:pPr>
        <w:rPr>
          <w:rFonts w:hint="eastAsia"/>
        </w:rPr>
      </w:pPr>
    </w:p>
    <w:p w14:paraId="008CD788" w14:textId="77777777" w:rsidR="000C0580" w:rsidRDefault="000C0580">
      <w:pPr>
        <w:rPr>
          <w:rFonts w:hint="eastAsia"/>
        </w:rPr>
      </w:pPr>
    </w:p>
    <w:p w14:paraId="303E9100" w14:textId="77777777" w:rsidR="000C0580" w:rsidRDefault="000C0580">
      <w:pPr>
        <w:rPr>
          <w:rFonts w:hint="eastAsia"/>
        </w:rPr>
      </w:pPr>
      <w:r>
        <w:rPr>
          <w:rFonts w:hint="eastAsia"/>
        </w:rPr>
        <w:t>五、“乍裂”带来的想象空间与艺术启发</w:t>
      </w:r>
    </w:p>
    <w:p w14:paraId="743D12F6" w14:textId="77777777" w:rsidR="000C0580" w:rsidRDefault="000C0580">
      <w:pPr>
        <w:rPr>
          <w:rFonts w:hint="eastAsia"/>
        </w:rPr>
      </w:pPr>
      <w:r>
        <w:rPr>
          <w:rFonts w:hint="eastAsia"/>
        </w:rPr>
        <w:t>“乍裂”留给人们丰富的想象空间。听到这个词，人们脑海中会不由自主地浮现出各种破裂的画面，可能是物体表面的破裂，也可能是情感、秩序等抽象事物的破裂。这种开放性为艺术创作带来了极大的启发。在绘画领域，画家可以围绕“乍裂”的概念，用色彩和线条描绘出物体开始破裂的瞬间，展现出独特的视觉效果。在音乐创作中，作曲家也可能从“乍裂”所蕴含的突然和冲击力中获得灵感，创作出具有强烈节奏变化和情感张力的音乐作品，让听众感受到那种如“乍裂”般的震撼与感动。</w:t>
      </w:r>
    </w:p>
    <w:p w14:paraId="27D2E5D3" w14:textId="77777777" w:rsidR="000C0580" w:rsidRDefault="000C0580">
      <w:pPr>
        <w:rPr>
          <w:rFonts w:hint="eastAsia"/>
        </w:rPr>
      </w:pPr>
    </w:p>
    <w:p w14:paraId="64205694" w14:textId="77777777" w:rsidR="000C0580" w:rsidRDefault="000C0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652A" w14:textId="60C79808" w:rsidR="009551E6" w:rsidRDefault="009551E6"/>
    <w:sectPr w:rsidR="0095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E6"/>
    <w:rsid w:val="000C0580"/>
    <w:rsid w:val="00277131"/>
    <w:rsid w:val="009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8072-4E8B-457D-9080-84834905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