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A118" w14:textId="77777777" w:rsidR="00FC75DC" w:rsidRDefault="00FC75DC">
      <w:pPr>
        <w:rPr>
          <w:rFonts w:hint="eastAsia"/>
        </w:rPr>
      </w:pPr>
      <w:r>
        <w:rPr>
          <w:rFonts w:hint="eastAsia"/>
        </w:rPr>
        <w:t>中班拼音试卷题的重要性</w:t>
      </w:r>
    </w:p>
    <w:p w14:paraId="02FAFDFD" w14:textId="77777777" w:rsidR="00FC75DC" w:rsidRDefault="00FC75DC">
      <w:pPr>
        <w:rPr>
          <w:rFonts w:hint="eastAsia"/>
        </w:rPr>
      </w:pPr>
      <w:r>
        <w:rPr>
          <w:rFonts w:hint="eastAsia"/>
        </w:rPr>
        <w:t>对于幼儿园中班的小朋友来说，学习拼音是他们接触语言知识的重要一步。通过中班拼音试卷题的练习，孩子们不仅能够加深对拼音的理解和记忆，还能培养他们的听力、观察力以及解决问题的能力。这种学习方式有助于孩子们在日后的语文学习中打下坚实的基础。</w:t>
      </w:r>
    </w:p>
    <w:p w14:paraId="683023EB" w14:textId="77777777" w:rsidR="00FC75DC" w:rsidRDefault="00FC75DC">
      <w:pPr>
        <w:rPr>
          <w:rFonts w:hint="eastAsia"/>
        </w:rPr>
      </w:pPr>
    </w:p>
    <w:p w14:paraId="17B5979D" w14:textId="77777777" w:rsidR="00FC75DC" w:rsidRDefault="00FC75DC">
      <w:pPr>
        <w:rPr>
          <w:rFonts w:hint="eastAsia"/>
        </w:rPr>
      </w:pPr>
    </w:p>
    <w:p w14:paraId="2F670F17" w14:textId="77777777" w:rsidR="00FC75DC" w:rsidRDefault="00FC75DC">
      <w:pPr>
        <w:rPr>
          <w:rFonts w:hint="eastAsia"/>
        </w:rPr>
      </w:pPr>
      <w:r>
        <w:rPr>
          <w:rFonts w:hint="eastAsia"/>
        </w:rPr>
        <w:t>试卷题目的设计原则</w:t>
      </w:r>
    </w:p>
    <w:p w14:paraId="2F753A68" w14:textId="77777777" w:rsidR="00FC75DC" w:rsidRDefault="00FC75DC">
      <w:pPr>
        <w:rPr>
          <w:rFonts w:hint="eastAsia"/>
        </w:rPr>
      </w:pPr>
      <w:r>
        <w:rPr>
          <w:rFonts w:hint="eastAsia"/>
        </w:rPr>
        <w:t>中班拼音试卷题目应当遵循趣味性、互动性和适宜性的原则。题目内容需要贴近孩子们的生活实际，使用简单易懂的语言和生动有趣的图案来吸引孩子们的兴趣。同时，考虑到孩子们的认知水平和接受能力，题目难度不宜过高，以确保每个孩子都能在完成试卷的过程中获得成就感。</w:t>
      </w:r>
    </w:p>
    <w:p w14:paraId="42B29838" w14:textId="77777777" w:rsidR="00FC75DC" w:rsidRDefault="00FC75DC">
      <w:pPr>
        <w:rPr>
          <w:rFonts w:hint="eastAsia"/>
        </w:rPr>
      </w:pPr>
    </w:p>
    <w:p w14:paraId="3693BBBA" w14:textId="77777777" w:rsidR="00FC75DC" w:rsidRDefault="00FC75DC">
      <w:pPr>
        <w:rPr>
          <w:rFonts w:hint="eastAsia"/>
        </w:rPr>
      </w:pPr>
    </w:p>
    <w:p w14:paraId="70DB5ECF" w14:textId="77777777" w:rsidR="00FC75DC" w:rsidRDefault="00FC75DC">
      <w:pPr>
        <w:rPr>
          <w:rFonts w:hint="eastAsia"/>
        </w:rPr>
      </w:pPr>
      <w:r>
        <w:rPr>
          <w:rFonts w:hint="eastAsia"/>
        </w:rPr>
        <w:t>常见题型介绍</w:t>
      </w:r>
    </w:p>
    <w:p w14:paraId="35B73D60" w14:textId="77777777" w:rsidR="00FC75DC" w:rsidRDefault="00FC75DC">
      <w:pPr>
        <w:rPr>
          <w:rFonts w:hint="eastAsia"/>
        </w:rPr>
      </w:pPr>
      <w:r>
        <w:rPr>
          <w:rFonts w:hint="eastAsia"/>
        </w:rPr>
        <w:t>中班拼音试卷通常包含听音选字母、看图填拼音、连线匹配等题型。例如，在听音选字母环节，教师会播放一段录音，要求孩子们根据听到的声音选出正确的拼音字母；在看图填拼音部分，孩子们需要根据图片提示填写相应的拼音，这有助于提高他们的观察能力和联想能力。连线匹配题则可以帮助孩子们更好地理解拼音与实物之间的关系。</w:t>
      </w:r>
    </w:p>
    <w:p w14:paraId="755320DE" w14:textId="77777777" w:rsidR="00FC75DC" w:rsidRDefault="00FC75DC">
      <w:pPr>
        <w:rPr>
          <w:rFonts w:hint="eastAsia"/>
        </w:rPr>
      </w:pPr>
    </w:p>
    <w:p w14:paraId="34464465" w14:textId="77777777" w:rsidR="00FC75DC" w:rsidRDefault="00FC75DC">
      <w:pPr>
        <w:rPr>
          <w:rFonts w:hint="eastAsia"/>
        </w:rPr>
      </w:pPr>
    </w:p>
    <w:p w14:paraId="4446B53E" w14:textId="77777777" w:rsidR="00FC75DC" w:rsidRDefault="00FC75DC">
      <w:pPr>
        <w:rPr>
          <w:rFonts w:hint="eastAsia"/>
        </w:rPr>
      </w:pPr>
      <w:r>
        <w:rPr>
          <w:rFonts w:hint="eastAsia"/>
        </w:rPr>
        <w:t>家长如何辅助孩子准备</w:t>
      </w:r>
    </w:p>
    <w:p w14:paraId="15FF2A37" w14:textId="77777777" w:rsidR="00FC75DC" w:rsidRDefault="00FC75DC">
      <w:pPr>
        <w:rPr>
          <w:rFonts w:hint="eastAsia"/>
        </w:rPr>
      </w:pPr>
      <w:r>
        <w:rPr>
          <w:rFonts w:hint="eastAsia"/>
        </w:rPr>
        <w:t>家长的支持对孩子学习拼音至关重要。可以通过日常生活中的点滴教育，如教孩子读超市商品名称、路牌等，来增强孩子对拼音的感性认识。利用一些有趣的拼音游戏或卡片也是不错的选择。家长应鼓励孩子多尝试、不怕犯错，并给予适当的表扬和鼓励，让孩子在轻松愉快的氛围中学习拼音。</w:t>
      </w:r>
    </w:p>
    <w:p w14:paraId="0BD1160F" w14:textId="77777777" w:rsidR="00FC75DC" w:rsidRDefault="00FC75DC">
      <w:pPr>
        <w:rPr>
          <w:rFonts w:hint="eastAsia"/>
        </w:rPr>
      </w:pPr>
    </w:p>
    <w:p w14:paraId="34829653" w14:textId="77777777" w:rsidR="00FC75DC" w:rsidRDefault="00FC75DC">
      <w:pPr>
        <w:rPr>
          <w:rFonts w:hint="eastAsia"/>
        </w:rPr>
      </w:pPr>
    </w:p>
    <w:p w14:paraId="4002BE04" w14:textId="77777777" w:rsidR="00FC75DC" w:rsidRDefault="00FC75DC">
      <w:pPr>
        <w:rPr>
          <w:rFonts w:hint="eastAsia"/>
        </w:rPr>
      </w:pPr>
      <w:r>
        <w:rPr>
          <w:rFonts w:hint="eastAsia"/>
        </w:rPr>
        <w:t>考试的目的和意义</w:t>
      </w:r>
    </w:p>
    <w:p w14:paraId="797138CB" w14:textId="77777777" w:rsidR="00FC75DC" w:rsidRDefault="00FC75DC">
      <w:pPr>
        <w:rPr>
          <w:rFonts w:hint="eastAsia"/>
        </w:rPr>
      </w:pPr>
      <w:r>
        <w:rPr>
          <w:rFonts w:hint="eastAsia"/>
        </w:rPr>
        <w:t>虽然名为“考试”，但中班拼音测试更多是为了检验教学效果和了解孩子们的学习情况，而不是为了给孩子造成压力。通过这样的测试，教师可以及时发现孩子们在学习过程中遇到的问题，调整教学策略，帮助每一个孩子都能在自己的节奏上进步。对于孩子而言，这也是一个展示自我、建立自信的好机会。</w:t>
      </w:r>
    </w:p>
    <w:p w14:paraId="22A62394" w14:textId="77777777" w:rsidR="00FC75DC" w:rsidRDefault="00FC75DC">
      <w:pPr>
        <w:rPr>
          <w:rFonts w:hint="eastAsia"/>
        </w:rPr>
      </w:pPr>
    </w:p>
    <w:p w14:paraId="22BA3749" w14:textId="77777777" w:rsidR="00FC75DC" w:rsidRDefault="00FC7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2B318" w14:textId="5AAFBB88" w:rsidR="008B212A" w:rsidRDefault="008B212A"/>
    <w:sectPr w:rsidR="008B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2A"/>
    <w:rsid w:val="00277131"/>
    <w:rsid w:val="008B212A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B4174-AC0D-49DD-835A-C1D79BA0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