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FD1C" w14:textId="77777777" w:rsidR="00361AD6" w:rsidRDefault="00361AD6">
      <w:pPr>
        <w:rPr>
          <w:rFonts w:hint="eastAsia"/>
        </w:rPr>
      </w:pPr>
      <w:r>
        <w:rPr>
          <w:rFonts w:hint="eastAsia"/>
        </w:rPr>
        <w:t>中文翻译成拼音</w:t>
      </w:r>
    </w:p>
    <w:p w14:paraId="67D80BB5" w14:textId="77777777" w:rsidR="00361AD6" w:rsidRDefault="00361AD6">
      <w:pPr>
        <w:rPr>
          <w:rFonts w:hint="eastAsia"/>
        </w:rPr>
      </w:pPr>
      <w:r>
        <w:rPr>
          <w:rFonts w:hint="eastAsia"/>
        </w:rPr>
        <w:t>中文翻译成拼音指的是将汉字转化为汉语拼音的过程。汉语拼音是一种使用拉丁字母拼写汉语普通话发音的系统，是学习汉语的重要工具之一。对于外国人来说，汉语拼音作为初学汉语的桥梁，帮助他们更好地理解和学习汉语。同时，对于中国人而言，在教学、输入法及语言研究等方面，汉语拼音也发挥着不可替代的作用。</w:t>
      </w:r>
    </w:p>
    <w:p w14:paraId="2AB6F355" w14:textId="77777777" w:rsidR="00361AD6" w:rsidRDefault="00361AD6">
      <w:pPr>
        <w:rPr>
          <w:rFonts w:hint="eastAsia"/>
        </w:rPr>
      </w:pPr>
    </w:p>
    <w:p w14:paraId="26EEF716" w14:textId="77777777" w:rsidR="00361AD6" w:rsidRDefault="00361AD6">
      <w:pPr>
        <w:rPr>
          <w:rFonts w:hint="eastAsia"/>
        </w:rPr>
      </w:pPr>
    </w:p>
    <w:p w14:paraId="1C272131" w14:textId="77777777" w:rsidR="00361AD6" w:rsidRDefault="00361AD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B5FA3C8" w14:textId="77777777" w:rsidR="00361AD6" w:rsidRDefault="00361AD6">
      <w:pPr>
        <w:rPr>
          <w:rFonts w:hint="eastAsia"/>
        </w:rPr>
      </w:pPr>
      <w:r>
        <w:rPr>
          <w:rFonts w:hint="eastAsia"/>
        </w:rPr>
        <w:t>汉语拼音方案是在1950年代由中华人民共和国政府组织专家制定，并于1958年正式公布实施。它以北京语音为标准音，是记录现代标准汉语的语音符号系统。随着时代的发展，汉语拼音不仅在中国国内得到广泛应用，而且在国际汉语教学中也占据了重要位置。现在，无论是海外华人的后代还是对中国文化感兴趣的外国朋友，都通过汉语拼音这把钥匙开启了汉语学习的大门。</w:t>
      </w:r>
    </w:p>
    <w:p w14:paraId="60080840" w14:textId="77777777" w:rsidR="00361AD6" w:rsidRDefault="00361AD6">
      <w:pPr>
        <w:rPr>
          <w:rFonts w:hint="eastAsia"/>
        </w:rPr>
      </w:pPr>
    </w:p>
    <w:p w14:paraId="1871FCA3" w14:textId="77777777" w:rsidR="00361AD6" w:rsidRDefault="00361AD6">
      <w:pPr>
        <w:rPr>
          <w:rFonts w:hint="eastAsia"/>
        </w:rPr>
      </w:pPr>
    </w:p>
    <w:p w14:paraId="55E93FBE" w14:textId="77777777" w:rsidR="00361AD6" w:rsidRDefault="00361AD6">
      <w:pPr>
        <w:rPr>
          <w:rFonts w:hint="eastAsia"/>
        </w:rPr>
      </w:pPr>
      <w:r>
        <w:rPr>
          <w:rFonts w:hint="eastAsia"/>
        </w:rPr>
        <w:t>中文转拼音的应用场景</w:t>
      </w:r>
    </w:p>
    <w:p w14:paraId="42A6609B" w14:textId="77777777" w:rsidR="00361AD6" w:rsidRDefault="00361AD6">
      <w:pPr>
        <w:rPr>
          <w:rFonts w:hint="eastAsia"/>
        </w:rPr>
      </w:pPr>
      <w:r>
        <w:rPr>
          <w:rFonts w:hint="eastAsia"/>
        </w:rPr>
        <w:t>汉语拼音在多个领域有着广泛的应用。在教育领域，它是教授汉语发音的基础工具。通过对汉字标注拼音，学生可以更容易地掌握汉字的正确发音。在信息技术领域，拼音输入法已经成为最流行的中文输入方式之一。用户可以通过输入汉字对应的拼音来快速找到并输入所需的汉字，极大地提高了输入效率。汉语拼音还应用于词典编纂、对外汉语教学等多个方面。</w:t>
      </w:r>
    </w:p>
    <w:p w14:paraId="1B95E841" w14:textId="77777777" w:rsidR="00361AD6" w:rsidRDefault="00361AD6">
      <w:pPr>
        <w:rPr>
          <w:rFonts w:hint="eastAsia"/>
        </w:rPr>
      </w:pPr>
    </w:p>
    <w:p w14:paraId="379BCF20" w14:textId="77777777" w:rsidR="00361AD6" w:rsidRDefault="00361AD6">
      <w:pPr>
        <w:rPr>
          <w:rFonts w:hint="eastAsia"/>
        </w:rPr>
      </w:pPr>
    </w:p>
    <w:p w14:paraId="4F3F3F07" w14:textId="77777777" w:rsidR="00361AD6" w:rsidRDefault="00361AD6">
      <w:pPr>
        <w:rPr>
          <w:rFonts w:hint="eastAsia"/>
        </w:rPr>
      </w:pPr>
      <w:r>
        <w:rPr>
          <w:rFonts w:hint="eastAsia"/>
        </w:rPr>
        <w:t>中文转拼音的技术实现</w:t>
      </w:r>
    </w:p>
    <w:p w14:paraId="6E00FD89" w14:textId="77777777" w:rsidR="00361AD6" w:rsidRDefault="00361AD6">
      <w:pPr>
        <w:rPr>
          <w:rFonts w:hint="eastAsia"/>
        </w:rPr>
      </w:pPr>
      <w:r>
        <w:rPr>
          <w:rFonts w:hint="eastAsia"/>
        </w:rPr>
        <w:t>随着科技的进步，尤其是自然语言处理技术的发展，将中文自动转换为拼音已经成为可能。现有的技术已经能够实现对文本的高精度转换，甚至能够处理多音字等复杂情况。例如，一些在线翻译平台和文字处理软件就集成了这一功能，用户只需简单操作就能完成从中文到拼音的转换。这些技术的发展大大降低了学习和使用汉语的门槛，也为汉语在全球范围内的推广提供了有力支持。</w:t>
      </w:r>
    </w:p>
    <w:p w14:paraId="48176A63" w14:textId="77777777" w:rsidR="00361AD6" w:rsidRDefault="00361AD6">
      <w:pPr>
        <w:rPr>
          <w:rFonts w:hint="eastAsia"/>
        </w:rPr>
      </w:pPr>
    </w:p>
    <w:p w14:paraId="0837B044" w14:textId="77777777" w:rsidR="00361AD6" w:rsidRDefault="00361AD6">
      <w:pPr>
        <w:rPr>
          <w:rFonts w:hint="eastAsia"/>
        </w:rPr>
      </w:pPr>
    </w:p>
    <w:p w14:paraId="3664B739" w14:textId="77777777" w:rsidR="00361AD6" w:rsidRDefault="00361AD6">
      <w:pPr>
        <w:rPr>
          <w:rFonts w:hint="eastAsia"/>
        </w:rPr>
      </w:pPr>
      <w:r>
        <w:rPr>
          <w:rFonts w:hint="eastAsia"/>
        </w:rPr>
        <w:t>未来展望</w:t>
      </w:r>
    </w:p>
    <w:p w14:paraId="3B456EF8" w14:textId="77777777" w:rsidR="00361AD6" w:rsidRDefault="00361AD6">
      <w:pPr>
        <w:rPr>
          <w:rFonts w:hint="eastAsia"/>
        </w:rPr>
      </w:pPr>
      <w:r>
        <w:rPr>
          <w:rFonts w:hint="eastAsia"/>
        </w:rPr>
        <w:t>随着全球化进程的加快和中国在世界舞台上扮演的角色越来越重要，汉语热持续升温。作为学习汉语的有效工具，汉语拼音的重要性不言而喻。未来，我们可以期待汉语拼音在更多领域的应用，比如人工智能与语音识别等高科技领域。同时，随着技术的不断进步，汉语拼音的学习和使用也将变得更加便捷高效，从而进一步促进中外文化交流和汉语的国际化进程。</w:t>
      </w:r>
    </w:p>
    <w:p w14:paraId="4328BE4B" w14:textId="77777777" w:rsidR="00361AD6" w:rsidRDefault="00361AD6">
      <w:pPr>
        <w:rPr>
          <w:rFonts w:hint="eastAsia"/>
        </w:rPr>
      </w:pPr>
    </w:p>
    <w:p w14:paraId="18BF982F" w14:textId="77777777" w:rsidR="00361AD6" w:rsidRDefault="00361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F2D39" w14:textId="0D19257B" w:rsidR="00C80641" w:rsidRDefault="00C80641"/>
    <w:sectPr w:rsidR="00C8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41"/>
    <w:rsid w:val="00277131"/>
    <w:rsid w:val="00361AD6"/>
    <w:rsid w:val="00C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A897E-25C2-4958-AFC6-591BCD09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