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D2FA3" w14:textId="77777777" w:rsidR="004E27C9" w:rsidRDefault="004E27C9">
      <w:pPr>
        <w:rPr>
          <w:rFonts w:hint="eastAsia"/>
        </w:rPr>
      </w:pPr>
      <w:r>
        <w:rPr>
          <w:rFonts w:hint="eastAsia"/>
        </w:rPr>
        <w:t>中拼：探索独特的发展模式与内涵</w:t>
      </w:r>
    </w:p>
    <w:p w14:paraId="51CC4199" w14:textId="77777777" w:rsidR="004E27C9" w:rsidRDefault="004E27C9">
      <w:pPr>
        <w:rPr>
          <w:rFonts w:hint="eastAsia"/>
        </w:rPr>
      </w:pPr>
      <w:r>
        <w:rPr>
          <w:rFonts w:hint="eastAsia"/>
        </w:rPr>
        <w:t>“中拼”这一概念，在当下的多元化发展格局中逐渐崭露头角。它代表着一种融合、创新与拼搏的精神，蕴含着丰富的内涵和巨大的潜力。</w:t>
      </w:r>
    </w:p>
    <w:p w14:paraId="4D7AB874" w14:textId="77777777" w:rsidR="004E27C9" w:rsidRDefault="004E27C9">
      <w:pPr>
        <w:rPr>
          <w:rFonts w:hint="eastAsia"/>
        </w:rPr>
      </w:pPr>
    </w:p>
    <w:p w14:paraId="2B2D7E52" w14:textId="77777777" w:rsidR="004E27C9" w:rsidRDefault="004E27C9">
      <w:pPr>
        <w:rPr>
          <w:rFonts w:hint="eastAsia"/>
        </w:rPr>
      </w:pPr>
    </w:p>
    <w:p w14:paraId="29FABC68" w14:textId="77777777" w:rsidR="004E27C9" w:rsidRDefault="004E27C9">
      <w:pPr>
        <w:rPr>
          <w:rFonts w:hint="eastAsia"/>
        </w:rPr>
      </w:pPr>
      <w:r>
        <w:rPr>
          <w:rFonts w:hint="eastAsia"/>
        </w:rPr>
        <w:t>中拼的含义与起源</w:t>
      </w:r>
    </w:p>
    <w:p w14:paraId="032F595A" w14:textId="77777777" w:rsidR="004E27C9" w:rsidRDefault="004E27C9">
      <w:pPr>
        <w:rPr>
          <w:rFonts w:hint="eastAsia"/>
        </w:rPr>
      </w:pPr>
      <w:r>
        <w:rPr>
          <w:rFonts w:hint="eastAsia"/>
        </w:rPr>
        <w:t>“中拼”的“中”，可以有多种解读。从地域角度看，它代表着中国这片广袤而富有活力的土地。中国拥有悠久的历史文化、庞大的市场规模和勤劳智慧的人民，为“中拼”提供了深厚的底蕴和坚实的基础。从文化层面讲，“中”体现了一种中庸、平衡与包容的智慧，倡导在发展中寻求和谐共生。</w:t>
      </w:r>
    </w:p>
    <w:p w14:paraId="33003601" w14:textId="77777777" w:rsidR="004E27C9" w:rsidRDefault="004E27C9">
      <w:pPr>
        <w:rPr>
          <w:rFonts w:hint="eastAsia"/>
        </w:rPr>
      </w:pPr>
    </w:p>
    <w:p w14:paraId="68D80156" w14:textId="77777777" w:rsidR="004E27C9" w:rsidRDefault="004E27C9">
      <w:pPr>
        <w:rPr>
          <w:rFonts w:hint="eastAsia"/>
        </w:rPr>
      </w:pPr>
      <w:r>
        <w:rPr>
          <w:rFonts w:hint="eastAsia"/>
        </w:rPr>
        <w:t>“拼”则是核心要义，寓意着拼搏、奋斗与进取。在当今竞争激烈的时代，只有勇于拼搏、不懈努力，才能在各个领域中脱颖而出。这种拼搏精神激励着人们不断挑战自我、突破极限，追求更高的目标。</w:t>
      </w:r>
    </w:p>
    <w:p w14:paraId="50881562" w14:textId="77777777" w:rsidR="004E27C9" w:rsidRDefault="004E27C9">
      <w:pPr>
        <w:rPr>
          <w:rFonts w:hint="eastAsia"/>
        </w:rPr>
      </w:pPr>
    </w:p>
    <w:p w14:paraId="6A5D653C" w14:textId="77777777" w:rsidR="004E27C9" w:rsidRDefault="004E27C9">
      <w:pPr>
        <w:rPr>
          <w:rFonts w:hint="eastAsia"/>
        </w:rPr>
      </w:pPr>
      <w:r>
        <w:rPr>
          <w:rFonts w:hint="eastAsia"/>
        </w:rPr>
        <w:t>“中拼”的理念起源于中国在经济发展、科技创新和社会进步等方面的实践探索。随着中国经济的快速崛起，各行各业都在以拼搏的姿态积极参与全球竞争，努力提升自身的竞争力。</w:t>
      </w:r>
    </w:p>
    <w:p w14:paraId="04BDC60B" w14:textId="77777777" w:rsidR="004E27C9" w:rsidRDefault="004E27C9">
      <w:pPr>
        <w:rPr>
          <w:rFonts w:hint="eastAsia"/>
        </w:rPr>
      </w:pPr>
    </w:p>
    <w:p w14:paraId="1D04D24A" w14:textId="77777777" w:rsidR="004E27C9" w:rsidRDefault="004E27C9">
      <w:pPr>
        <w:rPr>
          <w:rFonts w:hint="eastAsia"/>
        </w:rPr>
      </w:pPr>
    </w:p>
    <w:p w14:paraId="026549E3" w14:textId="77777777" w:rsidR="004E27C9" w:rsidRDefault="004E27C9">
      <w:pPr>
        <w:rPr>
          <w:rFonts w:hint="eastAsia"/>
        </w:rPr>
      </w:pPr>
      <w:r>
        <w:rPr>
          <w:rFonts w:hint="eastAsia"/>
        </w:rPr>
        <w:t>中拼在实际领域的体现</w:t>
      </w:r>
    </w:p>
    <w:p w14:paraId="4D640152" w14:textId="77777777" w:rsidR="004E27C9" w:rsidRDefault="004E27C9">
      <w:pPr>
        <w:rPr>
          <w:rFonts w:hint="eastAsia"/>
        </w:rPr>
      </w:pPr>
      <w:r>
        <w:rPr>
          <w:rFonts w:hint="eastAsia"/>
        </w:rPr>
        <w:t>在经济领域，“中拼”体现为企业的发展战略和实践。中国的一些优秀企业凭借着拼搏精神，在技术研发、市场拓展等方面取得了显著成就。例如，华为公司在通信技术领域的不断突破，正是其长期坚持拼搏、勇于创新的的结果。众多中小企业也在各自的细分领域中拼搏奋进，为经济发展注入了源源不断的活力。</w:t>
      </w:r>
    </w:p>
    <w:p w14:paraId="0667A25A" w14:textId="77777777" w:rsidR="004E27C9" w:rsidRDefault="004E27C9">
      <w:pPr>
        <w:rPr>
          <w:rFonts w:hint="eastAsia"/>
        </w:rPr>
      </w:pPr>
    </w:p>
    <w:p w14:paraId="4163CC7D" w14:textId="77777777" w:rsidR="004E27C9" w:rsidRDefault="004E27C9">
      <w:pPr>
        <w:rPr>
          <w:rFonts w:hint="eastAsia"/>
        </w:rPr>
      </w:pPr>
      <w:r>
        <w:rPr>
          <w:rFonts w:hint="eastAsia"/>
        </w:rPr>
        <w:t>在科技领域，“中拼”推动着科研人员勇攀科学高峰。中国的科研团队在载人航天、深海探测、量子通信等前沿领域取得了举世瞩目的成绩。科研人员们夜以继日地工作，不畏艰难险阻，不断突破技术瓶颈，为国家的科技进步贡献力量。</w:t>
      </w:r>
    </w:p>
    <w:p w14:paraId="5F374F53" w14:textId="77777777" w:rsidR="004E27C9" w:rsidRDefault="004E27C9">
      <w:pPr>
        <w:rPr>
          <w:rFonts w:hint="eastAsia"/>
        </w:rPr>
      </w:pPr>
    </w:p>
    <w:p w14:paraId="3FE6AC31" w14:textId="77777777" w:rsidR="004E27C9" w:rsidRDefault="004E27C9">
      <w:pPr>
        <w:rPr>
          <w:rFonts w:hint="eastAsia"/>
        </w:rPr>
      </w:pPr>
      <w:r>
        <w:rPr>
          <w:rFonts w:hint="eastAsia"/>
        </w:rPr>
        <w:t>在社会领域，“中拼”激励着广大民众为了美好生活而奋斗。无论是脱贫攻坚一线的干部群众，还是投身于教育、医疗等行业的工作者，都在各自的岗位上拼搏奉献，为实现社会的和谐发展贡献自己的力量。</w:t>
      </w:r>
    </w:p>
    <w:p w14:paraId="3D92617C" w14:textId="77777777" w:rsidR="004E27C9" w:rsidRDefault="004E27C9">
      <w:pPr>
        <w:rPr>
          <w:rFonts w:hint="eastAsia"/>
        </w:rPr>
      </w:pPr>
    </w:p>
    <w:p w14:paraId="6698EABB" w14:textId="77777777" w:rsidR="004E27C9" w:rsidRDefault="004E27C9">
      <w:pPr>
        <w:rPr>
          <w:rFonts w:hint="eastAsia"/>
        </w:rPr>
      </w:pPr>
    </w:p>
    <w:p w14:paraId="18449D2D" w14:textId="77777777" w:rsidR="004E27C9" w:rsidRDefault="004E27C9">
      <w:pPr>
        <w:rPr>
          <w:rFonts w:hint="eastAsia"/>
        </w:rPr>
      </w:pPr>
      <w:r>
        <w:rPr>
          <w:rFonts w:hint="eastAsia"/>
        </w:rPr>
        <w:t>中拼的意义与价值</w:t>
      </w:r>
    </w:p>
    <w:p w14:paraId="4A53E79E" w14:textId="77777777" w:rsidR="004E27C9" w:rsidRDefault="004E27C9">
      <w:pPr>
        <w:rPr>
          <w:rFonts w:hint="eastAsia"/>
        </w:rPr>
      </w:pPr>
      <w:r>
        <w:rPr>
          <w:rFonts w:hint="eastAsia"/>
        </w:rPr>
        <w:t>“中拼”对于个人而言，是一种成长和发展的动力。它鼓励人们不断学习、提升自己，勇敢面对各种挑战和困难。通过拼搏，个人能够实现自己的梦想，创造属于自己的美好未来。</w:t>
      </w:r>
    </w:p>
    <w:p w14:paraId="0CC17DF4" w14:textId="77777777" w:rsidR="004E27C9" w:rsidRDefault="004E27C9">
      <w:pPr>
        <w:rPr>
          <w:rFonts w:hint="eastAsia"/>
        </w:rPr>
      </w:pPr>
    </w:p>
    <w:p w14:paraId="6B5D33EA" w14:textId="77777777" w:rsidR="004E27C9" w:rsidRDefault="004E27C9">
      <w:pPr>
        <w:rPr>
          <w:rFonts w:hint="eastAsia"/>
        </w:rPr>
      </w:pPr>
      <w:r>
        <w:rPr>
          <w:rFonts w:hint="eastAsia"/>
        </w:rPr>
        <w:t>对于企业来说，“中拼”是发展的灵魂。它促使企业不断创新、追求卓越，提高产品质量和服务水平，从而在市场竞争中立于不败之地。</w:t>
      </w:r>
    </w:p>
    <w:p w14:paraId="4383BCC8" w14:textId="77777777" w:rsidR="004E27C9" w:rsidRDefault="004E27C9">
      <w:pPr>
        <w:rPr>
          <w:rFonts w:hint="eastAsia"/>
        </w:rPr>
      </w:pPr>
    </w:p>
    <w:p w14:paraId="5CC4436E" w14:textId="77777777" w:rsidR="004E27C9" w:rsidRDefault="004E27C9">
      <w:pPr>
        <w:rPr>
          <w:rFonts w:hint="eastAsia"/>
        </w:rPr>
      </w:pPr>
      <w:r>
        <w:rPr>
          <w:rFonts w:hint="eastAsia"/>
        </w:rPr>
        <w:t>对于国家和社会而言，“中拼”是实现民族复兴和社会进步的强大动力。只有全体人民齐心协力、拼搏奋斗，才能汇聚起强大的力量，推动国家不断向前发展，实现中华民族伟大复兴的中国梦。</w:t>
      </w:r>
    </w:p>
    <w:p w14:paraId="07FB4668" w14:textId="77777777" w:rsidR="004E27C9" w:rsidRDefault="004E27C9">
      <w:pPr>
        <w:rPr>
          <w:rFonts w:hint="eastAsia"/>
        </w:rPr>
      </w:pPr>
    </w:p>
    <w:p w14:paraId="29562333" w14:textId="77777777" w:rsidR="004E27C9" w:rsidRDefault="004E27C9">
      <w:pPr>
        <w:rPr>
          <w:rFonts w:hint="eastAsia"/>
        </w:rPr>
      </w:pPr>
    </w:p>
    <w:p w14:paraId="24AAF4FB" w14:textId="77777777" w:rsidR="004E27C9" w:rsidRDefault="004E27C9">
      <w:pPr>
        <w:rPr>
          <w:rFonts w:hint="eastAsia"/>
        </w:rPr>
      </w:pPr>
      <w:r>
        <w:rPr>
          <w:rFonts w:hint="eastAsia"/>
        </w:rPr>
        <w:t>结语：弘扬“中拼”精神，共创美好未来</w:t>
      </w:r>
    </w:p>
    <w:p w14:paraId="270A9DC2" w14:textId="77777777" w:rsidR="004E27C9" w:rsidRDefault="004E27C9">
      <w:pPr>
        <w:rPr>
          <w:rFonts w:hint="eastAsia"/>
        </w:rPr>
      </w:pPr>
      <w:r>
        <w:rPr>
          <w:rFonts w:hint="eastAsia"/>
        </w:rPr>
        <w:t>“中拼”作为一种蕴含拼搏、进取和包容精神的理念，已经在经济、科技、社会等多个领域展现出了其巨大的价值和强大的生命力。在未来，我们应该继续弘扬“中拼”精神，让它在更广泛的领域中发挥更大的作用。</w:t>
      </w:r>
    </w:p>
    <w:p w14:paraId="4D951B68" w14:textId="77777777" w:rsidR="004E27C9" w:rsidRDefault="004E27C9">
      <w:pPr>
        <w:rPr>
          <w:rFonts w:hint="eastAsia"/>
        </w:rPr>
      </w:pPr>
    </w:p>
    <w:p w14:paraId="533031B2" w14:textId="77777777" w:rsidR="004E27C9" w:rsidRDefault="004E27C9">
      <w:pPr>
        <w:rPr>
          <w:rFonts w:hint="eastAsia"/>
        </w:rPr>
      </w:pPr>
      <w:r>
        <w:rPr>
          <w:rFonts w:hint="eastAsia"/>
        </w:rPr>
        <w:t>我们要鼓励更多的人树立拼搏的意识，在各自的岗位上努力工作，为实现个人价值和社会发展贡献力量。同时，我们也要在全社会营造拼搏进取的良好氛围，让“中拼”精神深入人心，成为推动国家和社会不断进步的强大动力。让我们携手共进，在“中拼”精神的引领下，共创更加美好的未来。</w:t>
      </w:r>
    </w:p>
    <w:p w14:paraId="4DE9E4ED" w14:textId="77777777" w:rsidR="004E27C9" w:rsidRDefault="004E27C9">
      <w:pPr>
        <w:rPr>
          <w:rFonts w:hint="eastAsia"/>
        </w:rPr>
      </w:pPr>
    </w:p>
    <w:p w14:paraId="210404CA" w14:textId="77777777" w:rsidR="004E27C9" w:rsidRDefault="004E2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DFC92" w14:textId="21003BD4" w:rsidR="00BB5CBE" w:rsidRDefault="00BB5CBE"/>
    <w:sectPr w:rsidR="00BB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BE"/>
    <w:rsid w:val="00277131"/>
    <w:rsid w:val="004E27C9"/>
    <w:rsid w:val="00B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5E2A8-1457-4EC3-B995-925DA3B8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