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CBDB0" w14:textId="77777777" w:rsidR="00190844" w:rsidRDefault="00190844">
      <w:pPr>
        <w:rPr>
          <w:rFonts w:hint="eastAsia"/>
        </w:rPr>
      </w:pPr>
      <w:r>
        <w:rPr>
          <w:rFonts w:hint="eastAsia"/>
        </w:rPr>
        <w:t>中年人学拼音打字：开启数字时代的便捷之门</w:t>
      </w:r>
    </w:p>
    <w:p w14:paraId="2B771402" w14:textId="77777777" w:rsidR="00190844" w:rsidRDefault="00190844">
      <w:pPr>
        <w:rPr>
          <w:rFonts w:hint="eastAsia"/>
        </w:rPr>
      </w:pPr>
      <w:r>
        <w:rPr>
          <w:rFonts w:hint="eastAsia"/>
        </w:rPr>
        <w:t>在当今数字化飞速发展的时代，掌握计算机基础技能已经成为人们日常生活中不可或缺的一部分。对于许多中年人而言，学习拼音打字不仅是提升个人能力的需求，更是适应社会进步、融入数字生活的重要一步。随着信息技术的普及，越来越多的中年朋友开始加入到学习拼音打字的行列中来，他们渴望通过这一技能更好地与外界沟通、获取信息以及享受网络带来的便利。</w:t>
      </w:r>
    </w:p>
    <w:p w14:paraId="572F4119" w14:textId="77777777" w:rsidR="00190844" w:rsidRDefault="00190844">
      <w:pPr>
        <w:rPr>
          <w:rFonts w:hint="eastAsia"/>
        </w:rPr>
      </w:pPr>
    </w:p>
    <w:p w14:paraId="401D2B08" w14:textId="77777777" w:rsidR="00190844" w:rsidRDefault="00190844">
      <w:pPr>
        <w:rPr>
          <w:rFonts w:hint="eastAsia"/>
        </w:rPr>
      </w:pPr>
    </w:p>
    <w:p w14:paraId="795E33CE" w14:textId="77777777" w:rsidR="00190844" w:rsidRDefault="00190844">
      <w:pPr>
        <w:rPr>
          <w:rFonts w:hint="eastAsia"/>
        </w:rPr>
      </w:pPr>
      <w:r>
        <w:rPr>
          <w:rFonts w:hint="eastAsia"/>
        </w:rPr>
        <w:t>拼音打字：不仅仅是年轻人的游戏</w:t>
      </w:r>
    </w:p>
    <w:p w14:paraId="7DA9F8ED" w14:textId="77777777" w:rsidR="00190844" w:rsidRDefault="00190844">
      <w:pPr>
        <w:rPr>
          <w:rFonts w:hint="eastAsia"/>
        </w:rPr>
      </w:pPr>
      <w:r>
        <w:rPr>
          <w:rFonts w:hint="eastAsia"/>
        </w:rPr>
        <w:t>许多人认为拼音打字是年轻人的专利，但实际上，只要方法得当，中年人同样可以轻松掌握这项技能。需要明确的是，学习拼音打字并非一蹴而就的事情，它需要一定的耐心和持续的努力。对于那些对拼音不太熟悉的中年人来说，初期的学习可能会遇到一些困难，但随着练习的深入，这些障碍都会逐渐被克服。重要的是要保持积极乐观的态度，相信自己能够做到，并且不断鼓励自己前进。</w:t>
      </w:r>
    </w:p>
    <w:p w14:paraId="5F18397E" w14:textId="77777777" w:rsidR="00190844" w:rsidRDefault="00190844">
      <w:pPr>
        <w:rPr>
          <w:rFonts w:hint="eastAsia"/>
        </w:rPr>
      </w:pPr>
    </w:p>
    <w:p w14:paraId="4092312C" w14:textId="77777777" w:rsidR="00190844" w:rsidRDefault="00190844">
      <w:pPr>
        <w:rPr>
          <w:rFonts w:hint="eastAsia"/>
        </w:rPr>
      </w:pPr>
    </w:p>
    <w:p w14:paraId="00BC1B93" w14:textId="77777777" w:rsidR="00190844" w:rsidRDefault="00190844">
      <w:pPr>
        <w:rPr>
          <w:rFonts w:hint="eastAsia"/>
        </w:rPr>
      </w:pPr>
      <w:r>
        <w:rPr>
          <w:rFonts w:hint="eastAsia"/>
        </w:rPr>
        <w:t>有效的学习策略</w:t>
      </w:r>
    </w:p>
    <w:p w14:paraId="76413F26" w14:textId="77777777" w:rsidR="00190844" w:rsidRDefault="00190844">
      <w:pPr>
        <w:rPr>
          <w:rFonts w:hint="eastAsia"/>
        </w:rPr>
      </w:pPr>
      <w:r>
        <w:rPr>
          <w:rFonts w:hint="eastAsia"/>
        </w:rPr>
        <w:t>针对中年人学习拼音打字的特点，有几种有效的方法可以帮助他们更快地掌握这项技能。首先是分阶段学习法，即先从熟悉拼音字母表开始，然后逐步过渡到单词、短语直至完整的句子。利用专业的打字软件或在线课程进行练习也是一种不错的选择。这类工具通常具有丰富的教学资源和个性化的学习路径，能够根据学习者的进度提供相应的指导和支持。定期复习和实践也是巩固所学知识的关键。</w:t>
      </w:r>
    </w:p>
    <w:p w14:paraId="3DADB7B7" w14:textId="77777777" w:rsidR="00190844" w:rsidRDefault="00190844">
      <w:pPr>
        <w:rPr>
          <w:rFonts w:hint="eastAsia"/>
        </w:rPr>
      </w:pPr>
    </w:p>
    <w:p w14:paraId="2808EAB3" w14:textId="77777777" w:rsidR="00190844" w:rsidRDefault="00190844">
      <w:pPr>
        <w:rPr>
          <w:rFonts w:hint="eastAsia"/>
        </w:rPr>
      </w:pPr>
    </w:p>
    <w:p w14:paraId="70E7E59C" w14:textId="77777777" w:rsidR="00190844" w:rsidRDefault="00190844">
      <w:pPr>
        <w:rPr>
          <w:rFonts w:hint="eastAsia"/>
        </w:rPr>
      </w:pPr>
      <w:r>
        <w:rPr>
          <w:rFonts w:hint="eastAsia"/>
        </w:rPr>
        <w:t>挑战与应对</w:t>
      </w:r>
    </w:p>
    <w:p w14:paraId="105C2C0F" w14:textId="77777777" w:rsidR="00190844" w:rsidRDefault="00190844">
      <w:pPr>
        <w:rPr>
          <w:rFonts w:hint="eastAsia"/>
        </w:rPr>
      </w:pPr>
      <w:r>
        <w:rPr>
          <w:rFonts w:hint="eastAsia"/>
        </w:rPr>
        <w:t>当然，在学习过程中难免会遇到各种挑战。比如，手指不够灵活、容易忘记拼音规则等。面对这些问题，可以通过增加手部灵活性训练来改善；同时，多做笔记、反复记忆也是解决遗忘问题的好办法。寻找志同道合的朋友一起学习交流，不仅可以互相激励，还能分享宝贵的经验和技巧，共同进步。</w:t>
      </w:r>
    </w:p>
    <w:p w14:paraId="6289D311" w14:textId="77777777" w:rsidR="00190844" w:rsidRDefault="00190844">
      <w:pPr>
        <w:rPr>
          <w:rFonts w:hint="eastAsia"/>
        </w:rPr>
      </w:pPr>
    </w:p>
    <w:p w14:paraId="477BE4F5" w14:textId="77777777" w:rsidR="00190844" w:rsidRDefault="00190844">
      <w:pPr>
        <w:rPr>
          <w:rFonts w:hint="eastAsia"/>
        </w:rPr>
      </w:pPr>
    </w:p>
    <w:p w14:paraId="0BBB1D8C" w14:textId="77777777" w:rsidR="00190844" w:rsidRDefault="00190844">
      <w:pPr>
        <w:rPr>
          <w:rFonts w:hint="eastAsia"/>
        </w:rPr>
      </w:pPr>
      <w:r>
        <w:rPr>
          <w:rFonts w:hint="eastAsia"/>
        </w:rPr>
        <w:t>最后的总结：拥抱变化，迎接未来</w:t>
      </w:r>
    </w:p>
    <w:p w14:paraId="6D85DCC0" w14:textId="77777777" w:rsidR="00190844" w:rsidRDefault="00190844">
      <w:pPr>
        <w:rPr>
          <w:rFonts w:hint="eastAsia"/>
        </w:rPr>
      </w:pPr>
      <w:r>
        <w:rPr>
          <w:rFonts w:hint="eastAsia"/>
        </w:rPr>
        <w:t>对于中年人来说，学习拼音打字既是一次自我提升的机会，也是一个重新认识自我、拥抱变化的过程。虽然路途上可能会充满挑战，但只要坚持不懈，最终定能收获满满的成就感。在这个快速发展的数字时代里，让我们勇敢迈出第一步，用实际行动证明年龄不是限制，而是另一种形式的动力源泉。</w:t>
      </w:r>
    </w:p>
    <w:p w14:paraId="1DDD6089" w14:textId="77777777" w:rsidR="00190844" w:rsidRDefault="00190844">
      <w:pPr>
        <w:rPr>
          <w:rFonts w:hint="eastAsia"/>
        </w:rPr>
      </w:pPr>
    </w:p>
    <w:p w14:paraId="678CB234" w14:textId="77777777" w:rsidR="00190844" w:rsidRDefault="001908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C12CA" w14:textId="50CD1ADF" w:rsidR="00BE3FB8" w:rsidRDefault="00BE3FB8"/>
    <w:sectPr w:rsidR="00BE3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B8"/>
    <w:rsid w:val="00190844"/>
    <w:rsid w:val="00277131"/>
    <w:rsid w:val="00B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881CC-EFDD-4F9C-8DB3-CA12DBDD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