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1AAE" w14:textId="77777777" w:rsidR="0002163C" w:rsidRDefault="0002163C">
      <w:pPr>
        <w:rPr>
          <w:rFonts w:hint="eastAsia"/>
        </w:rPr>
      </w:pPr>
      <w:r>
        <w:rPr>
          <w:rFonts w:hint="eastAsia"/>
        </w:rPr>
        <w:t>不滥演的拼音怎么写</w:t>
      </w:r>
    </w:p>
    <w:p w14:paraId="6356D3CC" w14:textId="77777777" w:rsidR="0002163C" w:rsidRDefault="0002163C">
      <w:pPr>
        <w:rPr>
          <w:rFonts w:hint="eastAsia"/>
        </w:rPr>
      </w:pPr>
      <w:r>
        <w:rPr>
          <w:rFonts w:hint="eastAsia"/>
        </w:rPr>
        <w:t>“不滥演”的拼音是“bù làn yǎn”。“不”的拼音是“bù”，这是我们汉语拼音中一个非常基础且常用的声母“b”与韵母“u”的组合，声调为降升调“第四声”，通常用来表示否定等含义。“滥”的拼音是“làn”，声母“l”发音时，舌尖抵住上齿龈，气流从舌头两边出来，韵母“an”，先发“a”音，再滑向“n”音，声调为升调“第四声”，它有过度、没有限制等意思。“演”的拼音是“yǎn”，声母“y”在这里作为整体认读音节，韵母“an”发音同上述，“演”读第三声，在汉语里有表演、展现等意。当这三个字组合在一起组成“不滥演”这个词时，就有着特定的含义。</w:t>
      </w:r>
    </w:p>
    <w:p w14:paraId="71F40423" w14:textId="77777777" w:rsidR="0002163C" w:rsidRDefault="0002163C">
      <w:pPr>
        <w:rPr>
          <w:rFonts w:hint="eastAsia"/>
        </w:rPr>
      </w:pPr>
    </w:p>
    <w:p w14:paraId="3E98D543" w14:textId="77777777" w:rsidR="0002163C" w:rsidRDefault="0002163C">
      <w:pPr>
        <w:rPr>
          <w:rFonts w:hint="eastAsia"/>
        </w:rPr>
      </w:pPr>
    </w:p>
    <w:p w14:paraId="3BC8068D" w14:textId="77777777" w:rsidR="0002163C" w:rsidRDefault="0002163C">
      <w:pPr>
        <w:rPr>
          <w:rFonts w:hint="eastAsia"/>
        </w:rPr>
      </w:pPr>
      <w:r>
        <w:rPr>
          <w:rFonts w:hint="eastAsia"/>
        </w:rPr>
        <w:t>“不滥演”在演艺行业的意义</w:t>
      </w:r>
    </w:p>
    <w:p w14:paraId="19118B54" w14:textId="77777777" w:rsidR="0002163C" w:rsidRDefault="0002163C">
      <w:pPr>
        <w:rPr>
          <w:rFonts w:hint="eastAsia"/>
        </w:rPr>
      </w:pPr>
      <w:r>
        <w:rPr>
          <w:rFonts w:hint="eastAsia"/>
        </w:rPr>
        <w:t>在演艺行业，“不滥演”是一种难能可贵的品质。随着娱乐产业的高速发展，各种影视作品、舞台表演层出不穷。在这样的大环境下，一些演员为了追求知名度、利益，不管剧本质量、角色适配度，频繁接演各种作品，出现了“烂片”“烂剧”频发的现象。而秉持“不滥演”原则的演员则不同，他们会对每一个要接演的项目进行严格筛选。比如著名演员李雪健，他一生只专注于拍戏，对于剧本、角色都有着极高的要求。他不会为了赚钱或者一时的热度去接演一些没有深度、没有内涵的角色，正是这种“不滥演”的态度，让他塑造了一个又一个经典的角色，赢得了观众由衷的尊敬。</w:t>
      </w:r>
    </w:p>
    <w:p w14:paraId="0C164484" w14:textId="77777777" w:rsidR="0002163C" w:rsidRDefault="0002163C">
      <w:pPr>
        <w:rPr>
          <w:rFonts w:hint="eastAsia"/>
        </w:rPr>
      </w:pPr>
    </w:p>
    <w:p w14:paraId="7498C113" w14:textId="77777777" w:rsidR="0002163C" w:rsidRDefault="0002163C">
      <w:pPr>
        <w:rPr>
          <w:rFonts w:hint="eastAsia"/>
        </w:rPr>
      </w:pPr>
    </w:p>
    <w:p w14:paraId="1A2D8A4D" w14:textId="77777777" w:rsidR="0002163C" w:rsidRDefault="0002163C">
      <w:pPr>
        <w:rPr>
          <w:rFonts w:hint="eastAsia"/>
        </w:rPr>
      </w:pPr>
      <w:r>
        <w:rPr>
          <w:rFonts w:hint="eastAsia"/>
        </w:rPr>
        <w:t>“不滥演”对艺术创作的积极影响</w:t>
      </w:r>
    </w:p>
    <w:p w14:paraId="2E517FE1" w14:textId="77777777" w:rsidR="0002163C" w:rsidRDefault="0002163C">
      <w:pPr>
        <w:rPr>
          <w:rFonts w:hint="eastAsia"/>
        </w:rPr>
      </w:pPr>
      <w:r>
        <w:rPr>
          <w:rFonts w:hint="eastAsia"/>
        </w:rPr>
        <w:t>“不滥演”不仅关乎演员个人的发展，对整个艺术创作的生态环境也有着重要的影响。当演员们都能做到“不滥演”时，优秀的作品就会越来越多。优质的剧作和表演相互促进，创作者能够更有动力去打磨剧本，提升作品质量，因为他们知道会有认真对待表演的演员来呈现；而演员也能有更多机会去挑战不同的高难度角色，实现自己的艺术价值。这种良性循环有助于推动整个行业的健康发展，让真正有艺术价值的作品脱颖而出，而不是被大量粗制滥造的作品充斥市场，让观众真正能够欣赏到高品质的艺术作品。</w:t>
      </w:r>
    </w:p>
    <w:p w14:paraId="2D0BB22F" w14:textId="77777777" w:rsidR="0002163C" w:rsidRDefault="0002163C">
      <w:pPr>
        <w:rPr>
          <w:rFonts w:hint="eastAsia"/>
        </w:rPr>
      </w:pPr>
    </w:p>
    <w:p w14:paraId="2F73AB60" w14:textId="77777777" w:rsidR="0002163C" w:rsidRDefault="0002163C">
      <w:pPr>
        <w:rPr>
          <w:rFonts w:hint="eastAsia"/>
        </w:rPr>
      </w:pPr>
    </w:p>
    <w:p w14:paraId="3B9506B0" w14:textId="77777777" w:rsidR="0002163C" w:rsidRDefault="0002163C">
      <w:pPr>
        <w:rPr>
          <w:rFonts w:hint="eastAsia"/>
        </w:rPr>
      </w:pPr>
      <w:r>
        <w:rPr>
          <w:rFonts w:hint="eastAsia"/>
        </w:rPr>
        <w:t>普通人也可以有“不滥演”的生活态度</w:t>
      </w:r>
    </w:p>
    <w:p w14:paraId="3671E08D" w14:textId="77777777" w:rsidR="0002163C" w:rsidRDefault="0002163C">
      <w:pPr>
        <w:rPr>
          <w:rFonts w:hint="eastAsia"/>
        </w:rPr>
      </w:pPr>
      <w:r>
        <w:rPr>
          <w:rFonts w:hint="eastAsia"/>
        </w:rPr>
        <w:t>其实，“不滥演”的理念不仅仅适用于演艺界，在我们的日常生活中也有着深刻的启示。我们可能经常会在一些场合扮演不同的角色，比如在工作中是员工、在家庭中是子女或父母等。在这些“角色”里，我们同样要秉持一种认真、负责的态度，不敷衍、不糊弄。面对工作中的任务，我们要尽力做到最好，而不是得过且过；在处理家庭关系时，我们要真心付出，用心经营。这种对生活认真“不滥演”的态度，会让我们的人生更加充实、有意义，也能赢得他人的尊重和信任 。</w:t>
      </w:r>
    </w:p>
    <w:p w14:paraId="723334D6" w14:textId="77777777" w:rsidR="0002163C" w:rsidRDefault="0002163C">
      <w:pPr>
        <w:rPr>
          <w:rFonts w:hint="eastAsia"/>
        </w:rPr>
      </w:pPr>
    </w:p>
    <w:p w14:paraId="6E2CBC8E" w14:textId="77777777" w:rsidR="0002163C" w:rsidRDefault="0002163C">
      <w:pPr>
        <w:rPr>
          <w:rFonts w:hint="eastAsia"/>
        </w:rPr>
      </w:pPr>
    </w:p>
    <w:p w14:paraId="5465D422" w14:textId="77777777" w:rsidR="0002163C" w:rsidRDefault="0002163C">
      <w:pPr>
        <w:rPr>
          <w:rFonts w:hint="eastAsia"/>
        </w:rPr>
      </w:pPr>
      <w:r>
        <w:rPr>
          <w:rFonts w:hint="eastAsia"/>
        </w:rPr>
        <w:t>如何践行“不滥演”的精神</w:t>
      </w:r>
    </w:p>
    <w:p w14:paraId="38D41DC6" w14:textId="77777777" w:rsidR="0002163C" w:rsidRDefault="0002163C">
      <w:pPr>
        <w:rPr>
          <w:rFonts w:hint="eastAsia"/>
        </w:rPr>
      </w:pPr>
      <w:r>
        <w:rPr>
          <w:rFonts w:hint="eastAsia"/>
        </w:rPr>
        <w:t>践行“不滥演”的精神不是一件容易的事，需要我们从多个方面努力。要有清晰的自我认知，明白自己的能力和适合的范围。就像演员清楚自己的表演风格和擅长的角色类型一样，我们在生活中也要清楚自己的优势和劣势，不盲目跟风。要有坚定的原则和底线。无论面对多大的诱惑或者压力，都不能轻易打破自己的原则，要有拒绝不合理要求的勇气。要不断提升自己的能力和素养。只有自身实力足够强大，才能真正做到在不同的“角色”中都游刃有余，以高质量的表现去回应生活赋予的各种“剧本”。</w:t>
      </w:r>
    </w:p>
    <w:p w14:paraId="23E9D1C4" w14:textId="77777777" w:rsidR="0002163C" w:rsidRDefault="0002163C">
      <w:pPr>
        <w:rPr>
          <w:rFonts w:hint="eastAsia"/>
        </w:rPr>
      </w:pPr>
    </w:p>
    <w:p w14:paraId="7D4A7659" w14:textId="77777777" w:rsidR="0002163C" w:rsidRDefault="00021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5999F" w14:textId="5C211C60" w:rsidR="004F0FD9" w:rsidRDefault="004F0FD9"/>
    <w:sectPr w:rsidR="004F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D9"/>
    <w:rsid w:val="0002163C"/>
    <w:rsid w:val="004F0FD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3D7B6-E102-420A-B09B-B6A56D0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