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476D9">
      <w:pPr>
        <w:rPr>
          <w:rFonts w:hint="eastAsia"/>
          <w:lang w:eastAsia="zh-CN"/>
        </w:rPr>
      </w:pPr>
      <w:bookmarkStart w:id="0" w:name="_GoBack"/>
      <w:bookmarkEnd w:id="0"/>
      <w:r>
        <w:rPr>
          <w:rFonts w:hint="eastAsia"/>
          <w:lang w:eastAsia="zh-CN"/>
        </w:rPr>
        <w:t>yī suō yān yǔ rèn píng shēng de hán yì</w:t>
      </w:r>
    </w:p>
    <w:p w14:paraId="332BD0B7">
      <w:pPr>
        <w:rPr>
          <w:rFonts w:hint="eastAsia"/>
          <w:lang w:eastAsia="zh-CN"/>
        </w:rPr>
      </w:pPr>
    </w:p>
    <w:p w14:paraId="4385A589">
      <w:pPr>
        <w:rPr>
          <w:rFonts w:hint="eastAsia"/>
          <w:lang w:eastAsia="zh-CN"/>
        </w:rPr>
      </w:pPr>
      <w:r>
        <w:rPr>
          <w:rFonts w:hint="eastAsia"/>
          <w:lang w:eastAsia="zh-CN"/>
        </w:rPr>
        <w:t>“yī suō yān yǔ rèn píng shēng” chū zì běi sòng dài wén xué dà jiā sū shì de 《dìng fēng bō·mò chūn zǎo chūn shí liú huā tíng huì》。zhè jù shī cí de zhí yì shì：shēn chuān yī jiàn suō yī，miàn duì yān yǔ méng méng de jǐng xiàng，réng rán néng gòu tǎn rán miàn duì rén shēng de qī lì yǔ biàn huàn。tā bù jǐn miáo xiě le shī rén duì zì rán jǐng xiàng de gǎn shòu，gèng shēn céng cì dì fǎn yìng le tā duì rén shēng tài dù de jīn chí hé chāo tuō。</w:t>
      </w:r>
    </w:p>
    <w:p w14:paraId="48FCF052">
      <w:pPr>
        <w:rPr>
          <w:rFonts w:hint="eastAsia"/>
          <w:lang w:eastAsia="zh-CN"/>
        </w:rPr>
      </w:pPr>
    </w:p>
    <w:p w14:paraId="4FAE838B">
      <w:pPr>
        <w:rPr>
          <w:rFonts w:hint="eastAsia"/>
          <w:lang w:eastAsia="zh-CN"/>
        </w:rPr>
      </w:pPr>
    </w:p>
    <w:p w14:paraId="244688FF">
      <w:pPr>
        <w:rPr>
          <w:rFonts w:hint="eastAsia"/>
          <w:lang w:eastAsia="zh-CN"/>
        </w:rPr>
      </w:pPr>
      <w:r>
        <w:rPr>
          <w:rFonts w:hint="eastAsia"/>
          <w:lang w:eastAsia="zh-CN"/>
        </w:rPr>
        <w:t>jù zi de chū chù yǔ bèi jǐng</w:t>
      </w:r>
    </w:p>
    <w:p w14:paraId="72BEB2DE">
      <w:pPr>
        <w:rPr>
          <w:rFonts w:hint="eastAsia"/>
          <w:lang w:eastAsia="zh-CN"/>
        </w:rPr>
      </w:pPr>
    </w:p>
    <w:p w14:paraId="42B43BB0">
      <w:pPr>
        <w:rPr>
          <w:rFonts w:hint="eastAsia"/>
          <w:lang w:eastAsia="zh-CN"/>
        </w:rPr>
      </w:pPr>
      <w:r>
        <w:rPr>
          <w:rFonts w:hint="eastAsia"/>
          <w:lang w:eastAsia="zh-CN"/>
        </w:rPr>
        <w:t>cǐ jù chū zì sū shì zài biǎn dī huì zhōu qī jiān suǒ zuò，dāng shí de tā yǐ jīng jīng lì guò duō cì guān chǎng fú chén，duì shì shì de biàn huàn yǒu shēn kè tǐ huì。shī zhōng de “yī suō yān yǔ” bù jǐn shì duì zì rán jǐng xiàng de miáo huì，gèng yǐn yù zhe rén shēng zhōng bù kě yù liào de fēng bō；ér “rèn píng shēng” zé shì shī rén duì zhè xiē fēng làng de dàn rán yǔ chāo rán tài dù。</w:t>
      </w:r>
    </w:p>
    <w:p w14:paraId="5359C990">
      <w:pPr>
        <w:rPr>
          <w:rFonts w:hint="eastAsia"/>
          <w:lang w:eastAsia="zh-CN"/>
        </w:rPr>
      </w:pPr>
    </w:p>
    <w:p w14:paraId="60A6C4CE">
      <w:pPr>
        <w:rPr>
          <w:rFonts w:hint="eastAsia"/>
          <w:lang w:eastAsia="zh-CN"/>
        </w:rPr>
      </w:pPr>
    </w:p>
    <w:p w14:paraId="28900C59">
      <w:pPr>
        <w:rPr>
          <w:rFonts w:hint="eastAsia"/>
          <w:lang w:eastAsia="zh-CN"/>
        </w:rPr>
      </w:pPr>
      <w:r>
        <w:rPr>
          <w:rFonts w:hint="eastAsia"/>
          <w:lang w:eastAsia="zh-CN"/>
        </w:rPr>
        <w:t>wén xué yì shù yǔ jīng shén nèi hán</w:t>
      </w:r>
    </w:p>
    <w:p w14:paraId="758C2B4E">
      <w:pPr>
        <w:rPr>
          <w:rFonts w:hint="eastAsia"/>
          <w:lang w:eastAsia="zh-CN"/>
        </w:rPr>
      </w:pPr>
    </w:p>
    <w:p w14:paraId="44A3BACC">
      <w:pPr>
        <w:rPr>
          <w:rFonts w:hint="eastAsia"/>
          <w:lang w:eastAsia="zh-CN"/>
        </w:rPr>
      </w:pPr>
      <w:r>
        <w:rPr>
          <w:rFonts w:hint="eastAsia"/>
          <w:lang w:eastAsia="zh-CN"/>
        </w:rPr>
        <w:t>sū shì yǐ qí kuān guǎng de xiōng jīn hé chāo rán de rén shēng guān niàn zhe chēng，ér zhè jù shī zhèng shì qí zhōng de diǎn xíng tǐ xiàn。tā bú jǐn biǎo dá le duì fēng yǔ rén shēng de wú wèi，gèng tòu lù chū yī zhǒng lè guān xiàng shàng、chǔ biàn bù jīng de jīng shén jìng jiè。zài zhōng guó gǔ diǎn shī cí zhōng，zhè zhǒng jì yǒu wén rén fēng gǔ，yòu yǒu dào jiā chāo tuō de jīng shén，shēn shòu hòu shì jǐng yǎng。</w:t>
      </w:r>
    </w:p>
    <w:p w14:paraId="1C12257E">
      <w:pPr>
        <w:rPr>
          <w:rFonts w:hint="eastAsia"/>
          <w:lang w:eastAsia="zh-CN"/>
        </w:rPr>
      </w:pPr>
    </w:p>
    <w:p w14:paraId="70493AB5">
      <w:pPr>
        <w:rPr>
          <w:rFonts w:hint="eastAsia"/>
          <w:lang w:eastAsia="zh-CN"/>
        </w:rPr>
      </w:pPr>
    </w:p>
    <w:p w14:paraId="138FC2CA">
      <w:pPr>
        <w:rPr>
          <w:rFonts w:hint="eastAsia"/>
          <w:lang w:eastAsia="zh-CN"/>
        </w:rPr>
      </w:pPr>
      <w:r>
        <w:rPr>
          <w:rFonts w:hint="eastAsia"/>
          <w:lang w:eastAsia="zh-CN"/>
        </w:rPr>
        <w:t>duì xiàn dài rén de qǐ shì</w:t>
      </w:r>
    </w:p>
    <w:p w14:paraId="52C561A5">
      <w:pPr>
        <w:rPr>
          <w:rFonts w:hint="eastAsia"/>
          <w:lang w:eastAsia="zh-CN"/>
        </w:rPr>
      </w:pPr>
    </w:p>
    <w:p w14:paraId="184730DB">
      <w:pPr>
        <w:rPr>
          <w:rFonts w:hint="eastAsia"/>
          <w:lang w:eastAsia="zh-CN"/>
        </w:rPr>
      </w:pPr>
      <w:r>
        <w:rPr>
          <w:rFonts w:hint="eastAsia"/>
          <w:lang w:eastAsia="zh-CN"/>
        </w:rPr>
        <w:t>zài dāng dài shè huì，rén men cháng cháng miàn lín gōng zuò yā lì、shēng huó bù ān děng zhǒng zhǒng tiǎo zhàn，“yī suō yān yǔ rèn píng shēng” de rén shēng tài dù gèng xiǎn dé nán néng kě guì。tā tí shì wǒ men，wú lùn shì jūn yún mì bù de shí hòu，hái shì qīng fēng míng yuè de shí guāng，dōu yīng gāi yǐ píng hé de xīn tài qù miàn duì，bǎo chí nèi xīn de wěn dìng yǔ zì zài。</w:t>
      </w:r>
    </w:p>
    <w:p w14:paraId="261D5D35">
      <w:pPr>
        <w:rPr>
          <w:rFonts w:hint="eastAsia"/>
          <w:lang w:eastAsia="zh-CN"/>
        </w:rPr>
      </w:pPr>
    </w:p>
    <w:p w14:paraId="2015CE43">
      <w:pPr>
        <w:rPr>
          <w:rFonts w:hint="eastAsia"/>
          <w:lang w:eastAsia="zh-CN"/>
        </w:rPr>
      </w:pPr>
      <w:r>
        <w:rPr>
          <w:rFonts w:hint="eastAsia"/>
          <w:lang w:eastAsia="zh-CN"/>
        </w:rPr>
        <w:t>本文是由懂得生活网（dongdeshenghuo.com）为大家创作</w:t>
      </w:r>
    </w:p>
    <w:p w14:paraId="6655AE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8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2025-08-19T12:35:54Z</dcterms:created>
  <cp:lastModifiedBy>Administrator</cp:lastModifiedBy>
  <dcterms:modified xsi:type="dcterms:W3CDTF">2025-08-19T12:35:54Z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16C0FBAA99744E218A213EBE2B7E4880_12</vt:lpwstr>
  </property>
</Properties>
</file>