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F6C4">
      <w:pPr>
        <w:rPr>
          <w:rFonts w:hint="eastAsia"/>
          <w:lang w:eastAsia="zh-CN"/>
        </w:rPr>
      </w:pPr>
      <w:bookmarkStart w:id="0" w:name="_GoBack"/>
      <w:bookmarkEnd w:id="0"/>
      <w:r>
        <w:rPr>
          <w:rFonts w:hint="eastAsia"/>
          <w:lang w:eastAsia="zh-CN"/>
        </w:rPr>
        <w:t>yī huó é de pīn yīn</w:t>
      </w:r>
    </w:p>
    <w:p w14:paraId="75440370">
      <w:pPr>
        <w:rPr>
          <w:rFonts w:hint="eastAsia"/>
          <w:lang w:eastAsia="zh-CN"/>
        </w:rPr>
      </w:pPr>
      <w:r>
        <w:rPr>
          <w:rFonts w:hint="eastAsia"/>
          <w:lang w:eastAsia="zh-CN"/>
        </w:rPr>
        <w:t>“yī huó é” de pīn yīn shì yī zhǒng xīn qù ào miào de yǔ yán yóu xì，tōng cháng bèi yòng lái kǎo yàn rén men de tīng jué mǐn ruì dù hé fǎn yìng sù dù。zhè gè cí zì miàn shàng de hán yì shì “yī zhī huó zhe de é”，dàn zài pīn yīn yóu xì zhōng，tā què chéng wéi le yī gè fù yǒu tiáo zhàn xìng de dòng zuò àn shì。dāng liǎng ge rén jìn xíng duì huà shí，qí zhōng yī rén huì mì mì xuǎn dìng yī gè zì huò cí，bìng ràng duì fāng yòng pīn yīn lái cāi cè。zhè zhǒng yóu xì bù jǐn néng rèn rén men zài qīng sōng de qì fēn zhōng liàn xí pīn yīn，hái néng zēng qiáng rén yǔ rén zhī jiān de gǎn qíng。</w:t>
      </w:r>
    </w:p>
    <w:p w14:paraId="109D99CE">
      <w:pPr>
        <w:rPr>
          <w:rFonts w:hint="eastAsia"/>
          <w:lang w:eastAsia="zh-CN"/>
        </w:rPr>
      </w:pPr>
    </w:p>
    <w:p w14:paraId="04CA23AA">
      <w:pPr>
        <w:rPr>
          <w:rFonts w:hint="eastAsia"/>
          <w:lang w:eastAsia="zh-CN"/>
        </w:rPr>
      </w:pPr>
    </w:p>
    <w:p w14:paraId="4D0E850F">
      <w:pPr>
        <w:rPr>
          <w:rFonts w:hint="eastAsia"/>
          <w:lang w:eastAsia="zh-CN"/>
        </w:rPr>
      </w:pPr>
      <w:r>
        <w:rPr>
          <w:rFonts w:hint="eastAsia"/>
          <w:lang w:eastAsia="zh-CN"/>
        </w:rPr>
        <w:t>pīn yīn yóu xì de lè qù</w:t>
      </w:r>
    </w:p>
    <w:p w14:paraId="6A29BBB3">
      <w:pPr>
        <w:rPr>
          <w:rFonts w:hint="eastAsia"/>
          <w:lang w:eastAsia="zh-CN"/>
        </w:rPr>
      </w:pPr>
      <w:r>
        <w:rPr>
          <w:rFonts w:hint="eastAsia"/>
          <w:lang w:eastAsia="zh-CN"/>
        </w:rPr>
        <w:t>yī huó é de pīn yīn yóu xì tōng cháng yǐ duì huà de xíng shì jìn xíng。lì rú，yī fāng kě néng huì shuō：“wǒ xiǎng dào le yī gè cí，tā de pīn yīn shì yī huó é。” duì fāng zé xū yào zài bù tí wèn de qíng kuàng xià，gēn jù zhè gè pīn yīn cāi chū zhèng què de cí zǔ。zài zhěng gè guò chéng zhōng，liǎng rén kě yǐ tōng guò biǎo qíng、yǔ diào hé shēn tǐ yán yǔ lái zēng qiáng yóu xì de qù wèi xìng。yǒu shí hòu，cān yǔ zhě huì yīn wéi cuò wù de cāi cè ér rěn jùn bù jīn，zhè zhǒng qīng sōng yú kuài de fēn wéi ràng yóu xì chéng wéi le hěn duō rén xǐ huān de xián xiá huó dòng。</w:t>
      </w:r>
    </w:p>
    <w:p w14:paraId="525B0270">
      <w:pPr>
        <w:rPr>
          <w:rFonts w:hint="eastAsia"/>
          <w:lang w:eastAsia="zh-CN"/>
        </w:rPr>
      </w:pPr>
    </w:p>
    <w:p w14:paraId="6A9BC85B">
      <w:pPr>
        <w:rPr>
          <w:rFonts w:hint="eastAsia"/>
          <w:lang w:eastAsia="zh-CN"/>
        </w:rPr>
      </w:pPr>
    </w:p>
    <w:p w14:paraId="0093514C">
      <w:pPr>
        <w:rPr>
          <w:rFonts w:hint="eastAsia"/>
          <w:lang w:eastAsia="zh-CN"/>
        </w:rPr>
      </w:pPr>
      <w:r>
        <w:rPr>
          <w:rFonts w:hint="eastAsia"/>
          <w:lang w:eastAsia="zh-CN"/>
        </w:rPr>
        <w:t>yī huó é de yǔ yán àn shì</w:t>
      </w:r>
    </w:p>
    <w:p w14:paraId="226505C5">
      <w:pPr>
        <w:rPr>
          <w:rFonts w:hint="eastAsia"/>
          <w:lang w:eastAsia="zh-CN"/>
        </w:rPr>
      </w:pPr>
      <w:r>
        <w:rPr>
          <w:rFonts w:hint="eastAsia"/>
          <w:lang w:eastAsia="zh-CN"/>
        </w:rPr>
        <w:t>zài zhōng wén lǐ，yī gè cí de pīn yīn kě néng duì yìng duō gè bù tóng de zì hé cí yì。yīn cǐ，yī huó é de pīn yīn kě néng bù jǐn zhǐ dài biǎo “yī zhī huó zhe de é”。tā hái kě néng àn shì zhe “yī hù é”、“yī hú é” huò zhě “yī hù ér” děng děng。zhè zhǒng duō yì xìng ràng yóu xì de nèi róng gèng jiā fēng fù，yě ràng cān yù zhě zài cāi cè shí yǒu gèng duō de xiǎng xiàng kōng jiān。yǒu shí，shèn zhì kě yǐ yòng yī gè chū hū yì liào de cí lái dàng dǎo duì fāng，zēng tiān yóu xì de yì sī hé jīng cǎi chéng dù。</w:t>
      </w:r>
    </w:p>
    <w:p w14:paraId="24F05502">
      <w:pPr>
        <w:rPr>
          <w:rFonts w:hint="eastAsia"/>
          <w:lang w:eastAsia="zh-CN"/>
        </w:rPr>
      </w:pPr>
    </w:p>
    <w:p w14:paraId="512B1392">
      <w:pPr>
        <w:rPr>
          <w:rFonts w:hint="eastAsia"/>
          <w:lang w:eastAsia="zh-CN"/>
        </w:rPr>
      </w:pPr>
    </w:p>
    <w:p w14:paraId="3D254661">
      <w:pPr>
        <w:rPr>
          <w:rFonts w:hint="eastAsia"/>
          <w:lang w:eastAsia="zh-CN"/>
        </w:rPr>
      </w:pPr>
      <w:r>
        <w:rPr>
          <w:rFonts w:hint="eastAsia"/>
          <w:lang w:eastAsia="zh-CN"/>
        </w:rPr>
        <w:t>hé shì hé dì diǎn zuì shì shì hé</w:t>
      </w:r>
    </w:p>
    <w:p w14:paraId="56A821ED">
      <w:pPr>
        <w:rPr>
          <w:rFonts w:hint="eastAsia"/>
          <w:lang w:eastAsia="zh-CN"/>
        </w:rPr>
      </w:pPr>
      <w:r>
        <w:rPr>
          <w:rFonts w:hint="eastAsia"/>
          <w:lang w:eastAsia="zh-CN"/>
        </w:rPr>
        <w:t>yī huó é de pīn yīn yóu xì shì fēi cháng líng huó de，wú lùn shì zài jiā tíng jù huì、péng yǒu jiān de xián liáo，hái shì zài jiào shì huò bàn gōng shì zhōng，dōu kě yǐ qīng sōng jǔ xíng。tā bù xū yào rèn hé tè shū de cái liào huò dì diǎn，zhǐ yào yǒu liǎng gè rén hé yī diǎn diǎn yǔ yán de ào miào gǎn，jiù kě yǐ kāi shǐ yóu xì。zhè zhǒng jiǎn dān ér yòu yǒu qù de huó dòng，bù jǐn néng ràng rén men zài qīng sōng de fēn wéi zhōng fàng sōng xīn qíng，hái néng zēng qiáng rén yǔ rén zhī jiān de gōu tōng hé liáo jiě。</w:t>
      </w:r>
    </w:p>
    <w:p w14:paraId="1EA80466">
      <w:pPr>
        <w:rPr>
          <w:rFonts w:hint="eastAsia"/>
          <w:lang w:eastAsia="zh-CN"/>
        </w:rPr>
      </w:pPr>
    </w:p>
    <w:p w14:paraId="4F25DB91">
      <w:pPr>
        <w:rPr>
          <w:rFonts w:hint="eastAsia"/>
          <w:lang w:eastAsia="zh-CN"/>
        </w:rPr>
      </w:pPr>
      <w:r>
        <w:rPr>
          <w:rFonts w:hint="eastAsia"/>
          <w:lang w:eastAsia="zh-CN"/>
        </w:rPr>
        <w:t>本文是由懂得生活网（dongdeshenghuo.com）为大家创作</w:t>
      </w:r>
    </w:p>
    <w:p w14:paraId="121C6F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8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2025-08-19T12:40:15Z</dcterms:created>
  <cp:lastModifiedBy>Administrator</cp:lastModifiedBy>
  <dcterms:modified xsi:type="dcterms:W3CDTF">2025-08-19T12:40:15Z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2ED2A53B667843C990D527EDD0298F4A_12</vt:lpwstr>
  </property>
</Properties>
</file>