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7474" w14:textId="77777777" w:rsidR="00DB767A" w:rsidRDefault="00DB767A">
      <w:pPr>
        <w:rPr>
          <w:rFonts w:hint="eastAsia"/>
        </w:rPr>
      </w:pPr>
    </w:p>
    <w:p w14:paraId="6F6584FE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在的拼音里叫什么音</w:t>
      </w:r>
    </w:p>
    <w:p w14:paraId="758DD591" w14:textId="77777777" w:rsidR="00DB767A" w:rsidRDefault="00DB767A">
      <w:pPr>
        <w:rPr>
          <w:rFonts w:hint="eastAsia"/>
        </w:rPr>
      </w:pPr>
    </w:p>
    <w:p w14:paraId="0892E01E" w14:textId="77777777" w:rsidR="00DB767A" w:rsidRDefault="00DB767A">
      <w:pPr>
        <w:rPr>
          <w:rFonts w:hint="eastAsia"/>
        </w:rPr>
      </w:pPr>
    </w:p>
    <w:p w14:paraId="484760BF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在汉语拼音中，“在”这个字属于第四声，其拼音表示为“zài”。汉语作为一种声调语言，每个汉字都有特定的声调，这些声调对于区分词义非常重要。汉语普通话共有四个基本声调和一个轻声。其中，第四声是一个从高到低的降调，听起来较为急促有力。</w:t>
      </w:r>
    </w:p>
    <w:p w14:paraId="31F5C408" w14:textId="77777777" w:rsidR="00DB767A" w:rsidRDefault="00DB767A">
      <w:pPr>
        <w:rPr>
          <w:rFonts w:hint="eastAsia"/>
        </w:rPr>
      </w:pPr>
    </w:p>
    <w:p w14:paraId="68166657" w14:textId="77777777" w:rsidR="00DB767A" w:rsidRDefault="00DB767A">
      <w:pPr>
        <w:rPr>
          <w:rFonts w:hint="eastAsia"/>
        </w:rPr>
      </w:pPr>
    </w:p>
    <w:p w14:paraId="2985A3CB" w14:textId="77777777" w:rsidR="00DB767A" w:rsidRDefault="00DB767A">
      <w:pPr>
        <w:rPr>
          <w:rFonts w:hint="eastAsia"/>
        </w:rPr>
      </w:pPr>
    </w:p>
    <w:p w14:paraId="43387C60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7E3C21C0" w14:textId="77777777" w:rsidR="00DB767A" w:rsidRDefault="00DB767A">
      <w:pPr>
        <w:rPr>
          <w:rFonts w:hint="eastAsia"/>
        </w:rPr>
      </w:pPr>
    </w:p>
    <w:p w14:paraId="4F1D4625" w14:textId="77777777" w:rsidR="00DB767A" w:rsidRDefault="00DB767A">
      <w:pPr>
        <w:rPr>
          <w:rFonts w:hint="eastAsia"/>
        </w:rPr>
      </w:pPr>
    </w:p>
    <w:p w14:paraId="1FD7A793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汉语拼音是帮助学习标准汉语发音的一种工具，于1958年在中国大陆正式公布使用。它以拉丁字母为基础，用来标注汉字的发音。通过汉语拼音，不仅可以准确地记录汉字的读音，还能有效地促进汉语的学习与推广。汉语拼音不仅是小学生学习汉字的重要辅助工具，也是外国人学习汉语时不可或缺的一部分。</w:t>
      </w:r>
    </w:p>
    <w:p w14:paraId="6EF6AF8B" w14:textId="77777777" w:rsidR="00DB767A" w:rsidRDefault="00DB767A">
      <w:pPr>
        <w:rPr>
          <w:rFonts w:hint="eastAsia"/>
        </w:rPr>
      </w:pPr>
    </w:p>
    <w:p w14:paraId="4B98521A" w14:textId="77777777" w:rsidR="00DB767A" w:rsidRDefault="00DB767A">
      <w:pPr>
        <w:rPr>
          <w:rFonts w:hint="eastAsia"/>
        </w:rPr>
      </w:pPr>
    </w:p>
    <w:p w14:paraId="6A41E056" w14:textId="77777777" w:rsidR="00DB767A" w:rsidRDefault="00DB767A">
      <w:pPr>
        <w:rPr>
          <w:rFonts w:hint="eastAsia"/>
        </w:rPr>
      </w:pPr>
    </w:p>
    <w:p w14:paraId="77428CC5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“在”的意义及其用法</w:t>
      </w:r>
    </w:p>
    <w:p w14:paraId="00A36394" w14:textId="77777777" w:rsidR="00DB767A" w:rsidRDefault="00DB767A">
      <w:pPr>
        <w:rPr>
          <w:rFonts w:hint="eastAsia"/>
        </w:rPr>
      </w:pPr>
    </w:p>
    <w:p w14:paraId="20A47E6A" w14:textId="77777777" w:rsidR="00DB767A" w:rsidRDefault="00DB767A">
      <w:pPr>
        <w:rPr>
          <w:rFonts w:hint="eastAsia"/>
        </w:rPr>
      </w:pPr>
    </w:p>
    <w:p w14:paraId="4B5360F1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“在”作为一个常用汉字，在现代汉语中具有多种含义和用法。它可以作为介词、副词或动词使用，表达位置、状态或者动作发生的时间等概念。例如：“我在家里”（表示位置）；“他在吃饭”（表示时间）。“在”还经常用于构成一些固定搭配，如“在于”、“存在”等，丰富了汉语的表达方式。</w:t>
      </w:r>
    </w:p>
    <w:p w14:paraId="124D8FDB" w14:textId="77777777" w:rsidR="00DB767A" w:rsidRDefault="00DB767A">
      <w:pPr>
        <w:rPr>
          <w:rFonts w:hint="eastAsia"/>
        </w:rPr>
      </w:pPr>
    </w:p>
    <w:p w14:paraId="12B8F5CF" w14:textId="77777777" w:rsidR="00DB767A" w:rsidRDefault="00DB767A">
      <w:pPr>
        <w:rPr>
          <w:rFonts w:hint="eastAsia"/>
        </w:rPr>
      </w:pPr>
    </w:p>
    <w:p w14:paraId="054EF28C" w14:textId="77777777" w:rsidR="00DB767A" w:rsidRDefault="00DB767A">
      <w:pPr>
        <w:rPr>
          <w:rFonts w:hint="eastAsia"/>
        </w:rPr>
      </w:pPr>
    </w:p>
    <w:p w14:paraId="757CE7AE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15078B76" w14:textId="77777777" w:rsidR="00DB767A" w:rsidRDefault="00DB767A">
      <w:pPr>
        <w:rPr>
          <w:rFonts w:hint="eastAsia"/>
        </w:rPr>
      </w:pPr>
    </w:p>
    <w:p w14:paraId="4137DEC5" w14:textId="77777777" w:rsidR="00DB767A" w:rsidRDefault="00DB767A">
      <w:pPr>
        <w:rPr>
          <w:rFonts w:hint="eastAsia"/>
        </w:rPr>
      </w:pPr>
    </w:p>
    <w:p w14:paraId="2A22D82D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掌握汉语拼音对于学习汉语来说至关重要。它是学习汉字发音的基础，有助于提高听力和口语能力。汉语拼音能够帮助学习者快速记忆汉字，尤其对于初学者而言，是一种非常有效的学习手段。再者，随着信息技术的发展，汉语拼音输入法成为人们日常打字的主要方式之一，熟练掌握汉语拼音可以极大地提高中文输入效率。</w:t>
      </w:r>
    </w:p>
    <w:p w14:paraId="4BD8C9AF" w14:textId="77777777" w:rsidR="00DB767A" w:rsidRDefault="00DB767A">
      <w:pPr>
        <w:rPr>
          <w:rFonts w:hint="eastAsia"/>
        </w:rPr>
      </w:pPr>
    </w:p>
    <w:p w14:paraId="5792D6F8" w14:textId="77777777" w:rsidR="00DB767A" w:rsidRDefault="00DB767A">
      <w:pPr>
        <w:rPr>
          <w:rFonts w:hint="eastAsia"/>
        </w:rPr>
      </w:pPr>
    </w:p>
    <w:p w14:paraId="3F37E6ED" w14:textId="77777777" w:rsidR="00DB767A" w:rsidRDefault="00DB767A">
      <w:pPr>
        <w:rPr>
          <w:rFonts w:hint="eastAsia"/>
        </w:rPr>
      </w:pPr>
    </w:p>
    <w:p w14:paraId="28D543CC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如何正确发音“在”</w:t>
      </w:r>
    </w:p>
    <w:p w14:paraId="661BAB7D" w14:textId="77777777" w:rsidR="00DB767A" w:rsidRDefault="00DB767A">
      <w:pPr>
        <w:rPr>
          <w:rFonts w:hint="eastAsia"/>
        </w:rPr>
      </w:pPr>
    </w:p>
    <w:p w14:paraId="564C2E66" w14:textId="77777777" w:rsidR="00DB767A" w:rsidRDefault="00DB767A">
      <w:pPr>
        <w:rPr>
          <w:rFonts w:hint="eastAsia"/>
        </w:rPr>
      </w:pPr>
    </w:p>
    <w:p w14:paraId="76E2B0B3" w14:textId="77777777" w:rsidR="00DB767A" w:rsidRDefault="00DB767A">
      <w:pPr>
        <w:rPr>
          <w:rFonts w:hint="eastAsia"/>
        </w:rPr>
      </w:pPr>
      <w:r>
        <w:rPr>
          <w:rFonts w:hint="eastAsia"/>
        </w:rPr>
        <w:tab/>
        <w:t>要正确发出“在”的第四声，关键在于掌握好声调的升降变化。练习时，可以从模仿开始，听母语者的发音，并尝试模仿他们的声调和口型。利用录音设备录制自己的发音，对比并纠正发音中的不足之处。还可以通过唱歌、朗读等方式来增强对声调的感知和控制能力。不断地练习和积累经验，才能更好地掌握汉语的发音技巧。</w:t>
      </w:r>
    </w:p>
    <w:p w14:paraId="659D823F" w14:textId="77777777" w:rsidR="00DB767A" w:rsidRDefault="00DB767A">
      <w:pPr>
        <w:rPr>
          <w:rFonts w:hint="eastAsia"/>
        </w:rPr>
      </w:pPr>
    </w:p>
    <w:p w14:paraId="56016A45" w14:textId="77777777" w:rsidR="00DB767A" w:rsidRDefault="00DB767A">
      <w:pPr>
        <w:rPr>
          <w:rFonts w:hint="eastAsia"/>
        </w:rPr>
      </w:pPr>
    </w:p>
    <w:p w14:paraId="42A120D0" w14:textId="77777777" w:rsidR="00DB767A" w:rsidRDefault="00DB7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3BBE7" w14:textId="0C1FFFB3" w:rsidR="00134E73" w:rsidRDefault="00134E73"/>
    <w:sectPr w:rsidR="0013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73"/>
    <w:rsid w:val="00134E73"/>
    <w:rsid w:val="009304C9"/>
    <w:rsid w:val="00DB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46275-B181-4C90-BC2B-AF1AAC94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