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08E9" w14:textId="77777777" w:rsidR="001B174C" w:rsidRDefault="001B174C">
      <w:pPr>
        <w:rPr>
          <w:rFonts w:hint="eastAsia"/>
        </w:rPr>
      </w:pPr>
      <w:r>
        <w:rPr>
          <w:rFonts w:hint="eastAsia"/>
        </w:rPr>
        <w:t>z和a能相拼吗</w:t>
      </w:r>
    </w:p>
    <w:p w14:paraId="39E44001" w14:textId="77777777" w:rsidR="001B174C" w:rsidRDefault="001B174C">
      <w:pPr>
        <w:rPr>
          <w:rFonts w:hint="eastAsia"/>
        </w:rPr>
      </w:pPr>
      <w:r>
        <w:rPr>
          <w:rFonts w:hint="eastAsia"/>
        </w:rPr>
        <w:t>在汉语拼音的体系中，字母的拼读规则有着明确的界定。z和a究竟能不能相拼呢？这是许多人，尤其是初学者在学习拼音时会产生的疑问。从基本的拼音知识来看，z是可以和a相拼的。拼音字母的拼读是基于一定的声母和韵母组合规律，而z作为一个声母，a作为一个韵母中的单韵母，它们完全符合拼读的条件。</w:t>
      </w:r>
    </w:p>
    <w:p w14:paraId="12BA0E48" w14:textId="77777777" w:rsidR="001B174C" w:rsidRDefault="001B174C">
      <w:pPr>
        <w:rPr>
          <w:rFonts w:hint="eastAsia"/>
        </w:rPr>
      </w:pPr>
    </w:p>
    <w:p w14:paraId="75B430D5" w14:textId="77777777" w:rsidR="001B174C" w:rsidRDefault="001B174C">
      <w:pPr>
        <w:rPr>
          <w:rFonts w:hint="eastAsia"/>
        </w:rPr>
      </w:pPr>
      <w:r>
        <w:rPr>
          <w:rFonts w:hint="eastAsia"/>
        </w:rPr>
        <w:t>z和a相拼的规则</w:t>
      </w:r>
    </w:p>
    <w:p w14:paraId="3CAA77E8" w14:textId="77777777" w:rsidR="001B174C" w:rsidRDefault="001B174C">
      <w:pPr>
        <w:rPr>
          <w:rFonts w:hint="eastAsia"/>
        </w:rPr>
      </w:pPr>
      <w:r>
        <w:rPr>
          <w:rFonts w:hint="eastAsia"/>
        </w:rPr>
        <w:t>当z和a相拼时，遵循“声母轻短韵母重，声调标在韵母上”的规则。z读得又轻又短，a读得响亮而长，二者快速连读。比如“zá”这个音节，发音时先轻发z的音，紧接着响亮地发出a的音，整体拼读为“杂”。又如“zā”，同样是先发z音，再发a音，发完声母声调标在韵母a上，拼读时要注意声调的准确读出，发出“咂”的音。</w:t>
      </w:r>
    </w:p>
    <w:p w14:paraId="4ECCAB3B" w14:textId="77777777" w:rsidR="001B174C" w:rsidRDefault="001B174C">
      <w:pPr>
        <w:rPr>
          <w:rFonts w:hint="eastAsia"/>
        </w:rPr>
      </w:pPr>
    </w:p>
    <w:p w14:paraId="3818E023" w14:textId="77777777" w:rsidR="001B174C" w:rsidRDefault="001B174C">
      <w:pPr>
        <w:rPr>
          <w:rFonts w:hint="eastAsia"/>
        </w:rPr>
      </w:pPr>
      <w:r>
        <w:rPr>
          <w:rFonts w:hint="eastAsia"/>
        </w:rPr>
        <w:t>z和a相拼在实际中的应用</w:t>
      </w:r>
    </w:p>
    <w:p w14:paraId="284C7B59" w14:textId="77777777" w:rsidR="001B174C" w:rsidRDefault="001B174C">
      <w:pPr>
        <w:rPr>
          <w:rFonts w:hint="eastAsia"/>
        </w:rPr>
      </w:pPr>
      <w:r>
        <w:rPr>
          <w:rFonts w:hint="eastAsia"/>
        </w:rPr>
        <w:t>在实际的语言运用中，z和a相拼组成的音节有着广泛的应用。在日常生活里，我们会经常见到包含这些音节的词语。例如“沙发”的“砸（zá）”，还有“咂嘴”的“咂（zā）”等。通过这些实际的词汇，我们可以更直观地感受到z和a相拼在语言中的存在和使用。而且在一些儿歌、诗词中，也会有z和a相拼的音节组合，它们丰富了语言的表达和韵律感。</w:t>
      </w:r>
    </w:p>
    <w:p w14:paraId="32EF168F" w14:textId="77777777" w:rsidR="001B174C" w:rsidRDefault="001B174C">
      <w:pPr>
        <w:rPr>
          <w:rFonts w:hint="eastAsia"/>
        </w:rPr>
      </w:pPr>
    </w:p>
    <w:p w14:paraId="76EE75C3" w14:textId="77777777" w:rsidR="001B174C" w:rsidRDefault="001B174C">
      <w:pPr>
        <w:rPr>
          <w:rFonts w:hint="eastAsia"/>
        </w:rPr>
      </w:pPr>
      <w:r>
        <w:rPr>
          <w:rFonts w:hint="eastAsia"/>
        </w:rPr>
        <w:t>学习z和a相拼的重要性</w:t>
      </w:r>
    </w:p>
    <w:p w14:paraId="515C415E" w14:textId="77777777" w:rsidR="001B174C" w:rsidRDefault="001B174C">
      <w:pPr>
        <w:rPr>
          <w:rFonts w:hint="eastAsia"/>
        </w:rPr>
      </w:pPr>
      <w:r>
        <w:rPr>
          <w:rFonts w:hint="eastAsia"/>
        </w:rPr>
        <w:t>掌握z和a相拼对于汉语拼音的学习至关重要。一方面，准确拼读像z和a这样的基础音节，是为后续学习更复杂的拼音组合打下坚实的基础。只有先把简单的声母和韵母组合拼读好，才能逐步扩展到更多声母和韵母的混合搭配。另一方面，正确拼读有助于提高识字能力。很多汉字的读音都包含了z和a相拼的音节，当我们熟练掌握了这种拼读方法，就能更轻松地认识更多的汉字，进而更好地理解和表达语言。而且，对于语言表达的流畅性也有着积极的作用，能够避免因读音不准确而导致交流上的障碍。</w:t>
      </w:r>
    </w:p>
    <w:p w14:paraId="7293788B" w14:textId="77777777" w:rsidR="001B174C" w:rsidRDefault="001B174C">
      <w:pPr>
        <w:rPr>
          <w:rFonts w:hint="eastAsia"/>
        </w:rPr>
      </w:pPr>
    </w:p>
    <w:p w14:paraId="54BBD548" w14:textId="77777777" w:rsidR="001B174C" w:rsidRDefault="001B174C">
      <w:pPr>
        <w:rPr>
          <w:rFonts w:hint="eastAsia"/>
        </w:rPr>
      </w:pPr>
      <w:r>
        <w:rPr>
          <w:rFonts w:hint="eastAsia"/>
        </w:rPr>
        <w:t>学习z和a相拼的方法</w:t>
      </w:r>
    </w:p>
    <w:p w14:paraId="0A43D23B" w14:textId="77777777" w:rsidR="001B174C" w:rsidRDefault="001B174C">
      <w:pPr>
        <w:rPr>
          <w:rFonts w:hint="eastAsia"/>
        </w:rPr>
      </w:pPr>
      <w:r>
        <w:rPr>
          <w:rFonts w:hint="eastAsia"/>
        </w:rPr>
        <w:t>学习z和a相拼也有一些有效的方法。可以利用儿歌、口诀等方式来帮助记忆和练习。比如通过轻松欢快的儿歌，让孩子在欢快的节奏中反复听、反复读包含z和a相拼音节的内容，这样既能增加学习的趣味性，又能强化记忆。还可以通过制作拼音卡片的方式，把z、a以及它们相拼的音节写在卡片上，通过随机抽取卡片进行认读练习，这种方式可以帮助孩子更灵活地掌握拼读规则。结合生活中的实际场景进行学习也是很不错的方法，例如在看到沙发时，提醒孩子说“沙发的‘杂（zá）’就是z和a相拼的”，这样可以加深孩子对拼音在实际生活中运用的理解。</w:t>
      </w:r>
    </w:p>
    <w:p w14:paraId="718F99EC" w14:textId="77777777" w:rsidR="001B174C" w:rsidRDefault="001B174C">
      <w:pPr>
        <w:rPr>
          <w:rFonts w:hint="eastAsia"/>
        </w:rPr>
      </w:pPr>
    </w:p>
    <w:p w14:paraId="7C0C2CBA" w14:textId="77777777" w:rsidR="001B174C" w:rsidRDefault="001B174C">
      <w:pPr>
        <w:rPr>
          <w:rFonts w:hint="eastAsia"/>
        </w:rPr>
      </w:pPr>
      <w:r>
        <w:rPr>
          <w:rFonts w:hint="eastAsia"/>
        </w:rPr>
        <w:t>z和a是能够相拼的，并且掌握它们的拼读规则和方法对于汉语学习有着重要意义。</w:t>
      </w:r>
    </w:p>
    <w:p w14:paraId="3F7B9470" w14:textId="77777777" w:rsidR="001B174C" w:rsidRDefault="001B174C">
      <w:pPr>
        <w:rPr>
          <w:rFonts w:hint="eastAsia"/>
        </w:rPr>
      </w:pPr>
    </w:p>
    <w:p w14:paraId="5908B410" w14:textId="77777777" w:rsidR="001B174C" w:rsidRDefault="001B1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033B4" w14:textId="02FA57D8" w:rsidR="00E40131" w:rsidRDefault="00E40131"/>
    <w:sectPr w:rsidR="00E4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31"/>
    <w:rsid w:val="001B174C"/>
    <w:rsid w:val="009304C9"/>
    <w:rsid w:val="00E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2197-B924-4677-86A6-85E98CC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