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466C" w14:textId="77777777" w:rsidR="00940961" w:rsidRDefault="00940961">
      <w:pPr>
        <w:rPr>
          <w:rFonts w:hint="eastAsia"/>
        </w:rPr>
      </w:pPr>
      <w:r>
        <w:rPr>
          <w:rFonts w:hint="eastAsia"/>
        </w:rPr>
        <w:t>引言</w:t>
      </w:r>
    </w:p>
    <w:p w14:paraId="396EBC31" w14:textId="77777777" w:rsidR="00940961" w:rsidRDefault="00940961">
      <w:pPr>
        <w:rPr>
          <w:rFonts w:hint="eastAsia"/>
        </w:rPr>
      </w:pPr>
      <w:r>
        <w:rPr>
          <w:rFonts w:hint="eastAsia"/>
        </w:rPr>
        <w:t>在汉语拼音的学习过程中，我们常常会遇到各种不同的音节组合。这些组合不仅丰富了我们的语言表达，也增加了学习的趣味性。今天，我们将聚焦于一种特别的组合方式——将“yw”和“iu”合拼成一个整体音节。虽然在标准汉语拼音中，“yw”和“iu”并不是直接作为一组进行教学的，但通过探讨它们的结合，我们可以更深入地了解汉语拼音的灵活性和多样性。</w:t>
      </w:r>
    </w:p>
    <w:p w14:paraId="0B4B679A" w14:textId="77777777" w:rsidR="00940961" w:rsidRDefault="00940961">
      <w:pPr>
        <w:rPr>
          <w:rFonts w:hint="eastAsia"/>
        </w:rPr>
      </w:pPr>
    </w:p>
    <w:p w14:paraId="29246810" w14:textId="77777777" w:rsidR="00940961" w:rsidRDefault="00940961">
      <w:pPr>
        <w:rPr>
          <w:rFonts w:hint="eastAsia"/>
        </w:rPr>
      </w:pPr>
    </w:p>
    <w:p w14:paraId="773F7C2B" w14:textId="77777777" w:rsidR="00940961" w:rsidRDefault="00940961">
      <w:pPr>
        <w:rPr>
          <w:rFonts w:hint="eastAsia"/>
        </w:rPr>
      </w:pPr>
      <w:r>
        <w:rPr>
          <w:rFonts w:hint="eastAsia"/>
        </w:rPr>
        <w:t>理解“yw”与“iu”的基础概念</w:t>
      </w:r>
    </w:p>
    <w:p w14:paraId="31C5EBD8" w14:textId="77777777" w:rsidR="00940961" w:rsidRDefault="00940961">
      <w:pPr>
        <w:rPr>
          <w:rFonts w:hint="eastAsia"/>
        </w:rPr>
      </w:pPr>
      <w:r>
        <w:rPr>
          <w:rFonts w:hint="eastAsia"/>
        </w:rPr>
        <w:t>我们需要明确“yw”和“iu”各自代表的意思。在汉语拼音中，“y”通常用来引导没有声母的韵母，如“ya”，“ye”，“yi”，“yo”，“yu”。而“w”则用于像“wa”，“wo”，“wu”这样的音节前。至于“iu”，它实际上是“iou”的缩写形式，在实际发音时简化为“iu”。单独来看，“yw”并非是一个标准的拼音组合，但为了探索语音的可能性，我们可以尝试将其作为一种特殊的组合来研究。</w:t>
      </w:r>
    </w:p>
    <w:p w14:paraId="36DD58D7" w14:textId="77777777" w:rsidR="00940961" w:rsidRDefault="00940961">
      <w:pPr>
        <w:rPr>
          <w:rFonts w:hint="eastAsia"/>
        </w:rPr>
      </w:pPr>
    </w:p>
    <w:p w14:paraId="4FCFE67C" w14:textId="77777777" w:rsidR="00940961" w:rsidRDefault="00940961">
      <w:pPr>
        <w:rPr>
          <w:rFonts w:hint="eastAsia"/>
        </w:rPr>
      </w:pPr>
    </w:p>
    <w:p w14:paraId="6039AAAC" w14:textId="77777777" w:rsidR="00940961" w:rsidRDefault="00940961">
      <w:pPr>
        <w:rPr>
          <w:rFonts w:hint="eastAsia"/>
        </w:rPr>
      </w:pPr>
      <w:r>
        <w:rPr>
          <w:rFonts w:hint="eastAsia"/>
        </w:rPr>
        <w:t>尝试“yw”和“iu”的合拼</w:t>
      </w:r>
    </w:p>
    <w:p w14:paraId="2F6392AB" w14:textId="77777777" w:rsidR="00940961" w:rsidRDefault="00940961">
      <w:pPr>
        <w:rPr>
          <w:rFonts w:hint="eastAsia"/>
        </w:rPr>
      </w:pPr>
      <w:r>
        <w:rPr>
          <w:rFonts w:hint="eastAsia"/>
        </w:rPr>
        <w:t>当我们尝试将“yw”和“iu”合拼时，实际上是在创造一种新的音节模式。这种组合并不符合汉语拼音的标准规则，但在艺术创作、品牌命名或特定语境下，它可以激发无限创意。例如，在一些虚构的语言游戏中，或是设计独特的商标名称时，使用这种非传统组合可以增加独特性和记忆点。重要的是要意识到，这种做法是为了追求创新，并不适用于正式的汉语学习和交流。</w:t>
      </w:r>
    </w:p>
    <w:p w14:paraId="549AA038" w14:textId="77777777" w:rsidR="00940961" w:rsidRDefault="00940961">
      <w:pPr>
        <w:rPr>
          <w:rFonts w:hint="eastAsia"/>
        </w:rPr>
      </w:pPr>
    </w:p>
    <w:p w14:paraId="0F6A1888" w14:textId="77777777" w:rsidR="00940961" w:rsidRDefault="00940961">
      <w:pPr>
        <w:rPr>
          <w:rFonts w:hint="eastAsia"/>
        </w:rPr>
      </w:pPr>
    </w:p>
    <w:p w14:paraId="38128A8A" w14:textId="77777777" w:rsidR="00940961" w:rsidRDefault="00940961">
      <w:pPr>
        <w:rPr>
          <w:rFonts w:hint="eastAsia"/>
        </w:rPr>
      </w:pPr>
      <w:r>
        <w:rPr>
          <w:rFonts w:hint="eastAsia"/>
        </w:rPr>
        <w:t>创意应用与实例分析</w:t>
      </w:r>
    </w:p>
    <w:p w14:paraId="194E3000" w14:textId="77777777" w:rsidR="00940961" w:rsidRDefault="00940961">
      <w:pPr>
        <w:rPr>
          <w:rFonts w:hint="eastAsia"/>
        </w:rPr>
      </w:pPr>
      <w:r>
        <w:rPr>
          <w:rFonts w:hint="eastAsia"/>
        </w:rPr>
        <w:t>尽管“yw”和“iu”的直接合并在标准汉语中不存在，但类似的创造性拼接在其他领域却屡见不鲜。比如，在流行音乐、电影标题以及广告宣传中，艺术家们经常打破常规，以吸引观众的注意力。考虑到这一点，如果我们试图将“yw”和“iu”结合，可能会创造出类似“Ywiu”这样富有想象力的名字或词汇，用于特定的品牌推广或文化产品中。</w:t>
      </w:r>
    </w:p>
    <w:p w14:paraId="38C01564" w14:textId="77777777" w:rsidR="00940961" w:rsidRDefault="00940961">
      <w:pPr>
        <w:rPr>
          <w:rFonts w:hint="eastAsia"/>
        </w:rPr>
      </w:pPr>
    </w:p>
    <w:p w14:paraId="1D349617" w14:textId="77777777" w:rsidR="00940961" w:rsidRDefault="00940961">
      <w:pPr>
        <w:rPr>
          <w:rFonts w:hint="eastAsia"/>
        </w:rPr>
      </w:pPr>
    </w:p>
    <w:p w14:paraId="04E58223" w14:textId="77777777" w:rsidR="00940961" w:rsidRDefault="00940961">
      <w:pPr>
        <w:rPr>
          <w:rFonts w:hint="eastAsia"/>
        </w:rPr>
      </w:pPr>
      <w:r>
        <w:rPr>
          <w:rFonts w:hint="eastAsia"/>
        </w:rPr>
        <w:t>最后的总结</w:t>
      </w:r>
    </w:p>
    <w:p w14:paraId="6F377F2C" w14:textId="77777777" w:rsidR="00940961" w:rsidRDefault="00940961">
      <w:pPr>
        <w:rPr>
          <w:rFonts w:hint="eastAsia"/>
        </w:rPr>
      </w:pPr>
      <w:r>
        <w:rPr>
          <w:rFonts w:hint="eastAsia"/>
        </w:rPr>
        <w:t>虽然“yw”和“iu”的合拼并不遵循汉语拼音的基本原则，但它提供了一个有趣的角度来思考语言的创造力和多样性。通过对这种非传统组合的探讨，不仅可以加深对汉语拼音的理解，还能激发对于语言艺术的更多想象。无论是教育工作者还是语言爱好者，都可以从这类实验性的学习方法中获得启发，探索更加丰富多彩的语言世界。</w:t>
      </w:r>
    </w:p>
    <w:p w14:paraId="643DA799" w14:textId="77777777" w:rsidR="00940961" w:rsidRDefault="00940961">
      <w:pPr>
        <w:rPr>
          <w:rFonts w:hint="eastAsia"/>
        </w:rPr>
      </w:pPr>
    </w:p>
    <w:p w14:paraId="18C985DD" w14:textId="77777777" w:rsidR="00940961" w:rsidRDefault="00940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1ACF8" w14:textId="2C537558" w:rsidR="00453F43" w:rsidRDefault="00453F43"/>
    <w:sectPr w:rsidR="00453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43"/>
    <w:rsid w:val="00453F43"/>
    <w:rsid w:val="009304C9"/>
    <w:rsid w:val="0094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46AC3-5E0A-4913-96D4-2AA2188D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