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A94B" w14:textId="77777777" w:rsidR="00DD4362" w:rsidRDefault="00DD4362">
      <w:pPr>
        <w:rPr>
          <w:rFonts w:hint="eastAsia"/>
        </w:rPr>
      </w:pPr>
      <w:r>
        <w:rPr>
          <w:rFonts w:hint="eastAsia"/>
        </w:rPr>
        <w:t>拼音分解的基础知识</w:t>
      </w:r>
    </w:p>
    <w:p w14:paraId="3DC7870B" w14:textId="77777777" w:rsidR="00DD4362" w:rsidRDefault="00DD4362">
      <w:pPr>
        <w:rPr>
          <w:rFonts w:hint="eastAsia"/>
        </w:rPr>
      </w:pPr>
      <w:r>
        <w:rPr>
          <w:rFonts w:hint="eastAsia"/>
        </w:rPr>
        <w:t>在汉语学习的过程中，拼音的掌握是基础也是关键的一环。拼音为汉字提供了一种表音的方式，使得学习者可以通过拉丁字母来发音和记忆汉字。对于“xuan”这个拼音来说，它是属于复韵母类别的一个例子。复韵母由两个或两个以上的元音组成，而“xuan”具体包含了三个部分：x-表示声母，-u-作为介音，-an则构成了韵尾。了解这些基本构成可以帮助我们更准确地发出每个汉字的声音。</w:t>
      </w:r>
    </w:p>
    <w:p w14:paraId="1C352CBB" w14:textId="77777777" w:rsidR="00DD4362" w:rsidRDefault="00DD4362">
      <w:pPr>
        <w:rPr>
          <w:rFonts w:hint="eastAsia"/>
        </w:rPr>
      </w:pPr>
    </w:p>
    <w:p w14:paraId="434DE424" w14:textId="77777777" w:rsidR="00DD4362" w:rsidRDefault="00DD4362">
      <w:pPr>
        <w:rPr>
          <w:rFonts w:hint="eastAsia"/>
        </w:rPr>
      </w:pPr>
    </w:p>
    <w:p w14:paraId="18DA3191" w14:textId="77777777" w:rsidR="00DD4362" w:rsidRDefault="00DD4362">
      <w:pPr>
        <w:rPr>
          <w:rFonts w:hint="eastAsia"/>
        </w:rPr>
      </w:pPr>
      <w:r>
        <w:rPr>
          <w:rFonts w:hint="eastAsia"/>
        </w:rPr>
        <w:t>探讨“xuan”的正确拼音分解</w:t>
      </w:r>
    </w:p>
    <w:p w14:paraId="4AAFC278" w14:textId="77777777" w:rsidR="00DD4362" w:rsidRDefault="00DD4362">
      <w:pPr>
        <w:rPr>
          <w:rFonts w:hint="eastAsia"/>
        </w:rPr>
      </w:pPr>
      <w:r>
        <w:rPr>
          <w:rFonts w:hint="eastAsia"/>
        </w:rPr>
        <w:t>当我们进一步分解“xuan”，可以看到它实际上是由声母“x”与复韵母“uan”组合而成。“x”是一个清辅音，发音时舌尖接近上齿龈但不接触，让气流从缝隙中摩擦而出。接下来的“u”在这里作为半元音出现，它的发音快速且连贯，几乎像是“x”与“an”之间的桥梁。“an”则是鼻音韵尾，发音时舌头位置较低，声音通过鼻腔共鸣产生。这种分解方式帮助我们更加细致入微地理解每一个音节是如何组成的。</w:t>
      </w:r>
    </w:p>
    <w:p w14:paraId="2F6FACBF" w14:textId="77777777" w:rsidR="00DD4362" w:rsidRDefault="00DD4362">
      <w:pPr>
        <w:rPr>
          <w:rFonts w:hint="eastAsia"/>
        </w:rPr>
      </w:pPr>
    </w:p>
    <w:p w14:paraId="211219EF" w14:textId="77777777" w:rsidR="00DD4362" w:rsidRDefault="00DD4362">
      <w:pPr>
        <w:rPr>
          <w:rFonts w:hint="eastAsia"/>
        </w:rPr>
      </w:pPr>
    </w:p>
    <w:p w14:paraId="29F810C7" w14:textId="77777777" w:rsidR="00DD4362" w:rsidRDefault="00DD4362">
      <w:pPr>
        <w:rPr>
          <w:rFonts w:hint="eastAsia"/>
        </w:rPr>
      </w:pPr>
      <w:r>
        <w:rPr>
          <w:rFonts w:hint="eastAsia"/>
        </w:rPr>
        <w:t>关于加两点的讨论——ü的重要性</w:t>
      </w:r>
    </w:p>
    <w:p w14:paraId="1FC79A32" w14:textId="77777777" w:rsidR="00DD4362" w:rsidRDefault="00DD4362">
      <w:pPr>
        <w:rPr>
          <w:rFonts w:hint="eastAsia"/>
        </w:rPr>
      </w:pPr>
      <w:r>
        <w:rPr>
          <w:rFonts w:hint="eastAsia"/>
        </w:rPr>
        <w:t>有时，在特定情况下，我们会看到类似“xu:an”这样的标注方式，其中“u”上方加了两点变成“ü”。这是因为在汉语拼音系统中，当“u”紧跟在“j”, “q”, “x”之后时，实际读音更接近于“ü”。不过，出于书写简便性的考虑，在正式拼音书写中通常省略这两个点。尽管如此，了解这一规则对深入理解某些汉字的确切发音至关重要。</w:t>
      </w:r>
    </w:p>
    <w:p w14:paraId="282DD09D" w14:textId="77777777" w:rsidR="00DD4362" w:rsidRDefault="00DD4362">
      <w:pPr>
        <w:rPr>
          <w:rFonts w:hint="eastAsia"/>
        </w:rPr>
      </w:pPr>
    </w:p>
    <w:p w14:paraId="6845400D" w14:textId="77777777" w:rsidR="00DD4362" w:rsidRDefault="00DD4362">
      <w:pPr>
        <w:rPr>
          <w:rFonts w:hint="eastAsia"/>
        </w:rPr>
      </w:pPr>
    </w:p>
    <w:p w14:paraId="628BF4E0" w14:textId="77777777" w:rsidR="00DD4362" w:rsidRDefault="00DD4362">
      <w:pPr>
        <w:rPr>
          <w:rFonts w:hint="eastAsia"/>
        </w:rPr>
      </w:pPr>
      <w:r>
        <w:rPr>
          <w:rFonts w:hint="eastAsia"/>
        </w:rPr>
        <w:t>实践中的应用与挑战</w:t>
      </w:r>
    </w:p>
    <w:p w14:paraId="1FF9CA36" w14:textId="77777777" w:rsidR="00DD4362" w:rsidRDefault="00DD4362">
      <w:pPr>
        <w:rPr>
          <w:rFonts w:hint="eastAsia"/>
        </w:rPr>
      </w:pPr>
      <w:r>
        <w:rPr>
          <w:rFonts w:hint="eastAsia"/>
        </w:rPr>
        <w:t>在实际教学和学习过程中，正确区分并发音“xuan”这类复杂的拼音组合可能面临一些挑战。例如，非母语学习者可能会将“x”发成类似于英语中的“sh”音，或者在处理介音“u”时不够流畅。为了克服这些问题，反复练习以及模仿标准发音是非常必要的。利用现代技术如语音识别软件也可以有效地辅助学习者改进自己的发音技巧。</w:t>
      </w:r>
    </w:p>
    <w:p w14:paraId="46F2B5FF" w14:textId="77777777" w:rsidR="00DD4362" w:rsidRDefault="00DD4362">
      <w:pPr>
        <w:rPr>
          <w:rFonts w:hint="eastAsia"/>
        </w:rPr>
      </w:pPr>
    </w:p>
    <w:p w14:paraId="01DDD43E" w14:textId="77777777" w:rsidR="00DD4362" w:rsidRDefault="00DD4362">
      <w:pPr>
        <w:rPr>
          <w:rFonts w:hint="eastAsia"/>
        </w:rPr>
      </w:pPr>
    </w:p>
    <w:p w14:paraId="20CC1063" w14:textId="77777777" w:rsidR="00DD4362" w:rsidRDefault="00DD4362">
      <w:pPr>
        <w:rPr>
          <w:rFonts w:hint="eastAsia"/>
        </w:rPr>
      </w:pPr>
      <w:r>
        <w:rPr>
          <w:rFonts w:hint="eastAsia"/>
        </w:rPr>
        <w:t>最后的总结</w:t>
      </w:r>
    </w:p>
    <w:p w14:paraId="458A6FFD" w14:textId="77777777" w:rsidR="00DD4362" w:rsidRDefault="00DD4362">
      <w:pPr>
        <w:rPr>
          <w:rFonts w:hint="eastAsia"/>
        </w:rPr>
      </w:pPr>
      <w:r>
        <w:rPr>
          <w:rFonts w:hint="eastAsia"/>
        </w:rPr>
        <w:lastRenderedPageBreak/>
        <w:t>通过对“xuan”拼音分解及其特殊形式（如加两点）的探讨，我们可以看出，汉语拼音的学习不仅仅是简单的字母组合，而是涉及到发音机制、语言习惯等多个方面的综合技能。加深对这些细节的理解不仅有助于提高个人的语言能力，也能促进文化交流和沟通。无论是在课堂上还是自学过程中，都应该注重这些细微之处，以达到更好的学习效果。</w:t>
      </w:r>
    </w:p>
    <w:p w14:paraId="25F3E11F" w14:textId="77777777" w:rsidR="00DD4362" w:rsidRDefault="00DD4362">
      <w:pPr>
        <w:rPr>
          <w:rFonts w:hint="eastAsia"/>
        </w:rPr>
      </w:pPr>
    </w:p>
    <w:p w14:paraId="3CD6BD0E" w14:textId="77777777" w:rsidR="00DD4362" w:rsidRDefault="00DD4362">
      <w:pPr>
        <w:rPr>
          <w:rFonts w:hint="eastAsia"/>
        </w:rPr>
      </w:pPr>
      <w:r>
        <w:rPr>
          <w:rFonts w:hint="eastAsia"/>
        </w:rPr>
        <w:t>本文是由懂得生活网（dongdeshenghuo.com）为大家创作</w:t>
      </w:r>
    </w:p>
    <w:p w14:paraId="40D96AAE" w14:textId="18101A89" w:rsidR="00986086" w:rsidRDefault="00986086"/>
    <w:sectPr w:rsidR="00986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86"/>
    <w:rsid w:val="009304C9"/>
    <w:rsid w:val="00986086"/>
    <w:rsid w:val="00DD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0B9D5-C414-40C1-958E-5253F76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086"/>
    <w:rPr>
      <w:rFonts w:cstheme="majorBidi"/>
      <w:color w:val="2F5496" w:themeColor="accent1" w:themeShade="BF"/>
      <w:sz w:val="28"/>
      <w:szCs w:val="28"/>
    </w:rPr>
  </w:style>
  <w:style w:type="character" w:customStyle="1" w:styleId="50">
    <w:name w:val="标题 5 字符"/>
    <w:basedOn w:val="a0"/>
    <w:link w:val="5"/>
    <w:uiPriority w:val="9"/>
    <w:semiHidden/>
    <w:rsid w:val="00986086"/>
    <w:rPr>
      <w:rFonts w:cstheme="majorBidi"/>
      <w:color w:val="2F5496" w:themeColor="accent1" w:themeShade="BF"/>
      <w:sz w:val="24"/>
    </w:rPr>
  </w:style>
  <w:style w:type="character" w:customStyle="1" w:styleId="60">
    <w:name w:val="标题 6 字符"/>
    <w:basedOn w:val="a0"/>
    <w:link w:val="6"/>
    <w:uiPriority w:val="9"/>
    <w:semiHidden/>
    <w:rsid w:val="00986086"/>
    <w:rPr>
      <w:rFonts w:cstheme="majorBidi"/>
      <w:b/>
      <w:bCs/>
      <w:color w:val="2F5496" w:themeColor="accent1" w:themeShade="BF"/>
    </w:rPr>
  </w:style>
  <w:style w:type="character" w:customStyle="1" w:styleId="70">
    <w:name w:val="标题 7 字符"/>
    <w:basedOn w:val="a0"/>
    <w:link w:val="7"/>
    <w:uiPriority w:val="9"/>
    <w:semiHidden/>
    <w:rsid w:val="00986086"/>
    <w:rPr>
      <w:rFonts w:cstheme="majorBidi"/>
      <w:b/>
      <w:bCs/>
      <w:color w:val="595959" w:themeColor="text1" w:themeTint="A6"/>
    </w:rPr>
  </w:style>
  <w:style w:type="character" w:customStyle="1" w:styleId="80">
    <w:name w:val="标题 8 字符"/>
    <w:basedOn w:val="a0"/>
    <w:link w:val="8"/>
    <w:uiPriority w:val="9"/>
    <w:semiHidden/>
    <w:rsid w:val="00986086"/>
    <w:rPr>
      <w:rFonts w:cstheme="majorBidi"/>
      <w:color w:val="595959" w:themeColor="text1" w:themeTint="A6"/>
    </w:rPr>
  </w:style>
  <w:style w:type="character" w:customStyle="1" w:styleId="90">
    <w:name w:val="标题 9 字符"/>
    <w:basedOn w:val="a0"/>
    <w:link w:val="9"/>
    <w:uiPriority w:val="9"/>
    <w:semiHidden/>
    <w:rsid w:val="00986086"/>
    <w:rPr>
      <w:rFonts w:eastAsiaTheme="majorEastAsia" w:cstheme="majorBidi"/>
      <w:color w:val="595959" w:themeColor="text1" w:themeTint="A6"/>
    </w:rPr>
  </w:style>
  <w:style w:type="paragraph" w:styleId="a3">
    <w:name w:val="Title"/>
    <w:basedOn w:val="a"/>
    <w:next w:val="a"/>
    <w:link w:val="a4"/>
    <w:uiPriority w:val="10"/>
    <w:qFormat/>
    <w:rsid w:val="00986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086"/>
    <w:pPr>
      <w:spacing w:before="160"/>
      <w:jc w:val="center"/>
    </w:pPr>
    <w:rPr>
      <w:i/>
      <w:iCs/>
      <w:color w:val="404040" w:themeColor="text1" w:themeTint="BF"/>
    </w:rPr>
  </w:style>
  <w:style w:type="character" w:customStyle="1" w:styleId="a8">
    <w:name w:val="引用 字符"/>
    <w:basedOn w:val="a0"/>
    <w:link w:val="a7"/>
    <w:uiPriority w:val="29"/>
    <w:rsid w:val="00986086"/>
    <w:rPr>
      <w:i/>
      <w:iCs/>
      <w:color w:val="404040" w:themeColor="text1" w:themeTint="BF"/>
    </w:rPr>
  </w:style>
  <w:style w:type="paragraph" w:styleId="a9">
    <w:name w:val="List Paragraph"/>
    <w:basedOn w:val="a"/>
    <w:uiPriority w:val="34"/>
    <w:qFormat/>
    <w:rsid w:val="00986086"/>
    <w:pPr>
      <w:ind w:left="720"/>
      <w:contextualSpacing/>
    </w:pPr>
  </w:style>
  <w:style w:type="character" w:styleId="aa">
    <w:name w:val="Intense Emphasis"/>
    <w:basedOn w:val="a0"/>
    <w:uiPriority w:val="21"/>
    <w:qFormat/>
    <w:rsid w:val="00986086"/>
    <w:rPr>
      <w:i/>
      <w:iCs/>
      <w:color w:val="2F5496" w:themeColor="accent1" w:themeShade="BF"/>
    </w:rPr>
  </w:style>
  <w:style w:type="paragraph" w:styleId="ab">
    <w:name w:val="Intense Quote"/>
    <w:basedOn w:val="a"/>
    <w:next w:val="a"/>
    <w:link w:val="ac"/>
    <w:uiPriority w:val="30"/>
    <w:qFormat/>
    <w:rsid w:val="00986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086"/>
    <w:rPr>
      <w:i/>
      <w:iCs/>
      <w:color w:val="2F5496" w:themeColor="accent1" w:themeShade="BF"/>
    </w:rPr>
  </w:style>
  <w:style w:type="character" w:styleId="ad">
    <w:name w:val="Intense Reference"/>
    <w:basedOn w:val="a0"/>
    <w:uiPriority w:val="32"/>
    <w:qFormat/>
    <w:rsid w:val="00986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