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249D" w14:textId="77777777" w:rsidR="0063382B" w:rsidRDefault="0063382B">
      <w:pPr>
        <w:rPr>
          <w:rFonts w:hint="eastAsia"/>
        </w:rPr>
      </w:pPr>
      <w:r>
        <w:rPr>
          <w:rFonts w:hint="eastAsia"/>
        </w:rPr>
        <w:t>un拼音怎么读音声</w:t>
      </w:r>
    </w:p>
    <w:p w14:paraId="1B585D7F" w14:textId="77777777" w:rsidR="0063382B" w:rsidRDefault="0063382B">
      <w:pPr>
        <w:rPr>
          <w:rFonts w:hint="eastAsia"/>
        </w:rPr>
      </w:pPr>
      <w:r>
        <w:rPr>
          <w:rFonts w:hint="eastAsia"/>
        </w:rPr>
        <w:t>在汉语拼音系统中，“un”这个组合代表了一个特别的韵母。它并不是单独存在的，而是作为整体认读的一部分出现在一些汉字的拼音中。"un"的发音是由元音“u”和鼻辅音“n”组成，具体来说，是先做出“u”的口型，即嘴唇拢圆向前突出，然后通过鼻子发出'n'的声音，形成一个连贯的整体。这种发音方式使得“un”听起来既有元音的饱满又有鼻音的共鸣。</w:t>
      </w:r>
    </w:p>
    <w:p w14:paraId="44B09E9C" w14:textId="77777777" w:rsidR="0063382B" w:rsidRDefault="0063382B">
      <w:pPr>
        <w:rPr>
          <w:rFonts w:hint="eastAsia"/>
        </w:rPr>
      </w:pPr>
    </w:p>
    <w:p w14:paraId="0ED2A0C5" w14:textId="77777777" w:rsidR="0063382B" w:rsidRDefault="0063382B">
      <w:pPr>
        <w:rPr>
          <w:rFonts w:hint="eastAsia"/>
        </w:rPr>
      </w:pPr>
    </w:p>
    <w:p w14:paraId="44F58328" w14:textId="77777777" w:rsidR="0063382B" w:rsidRDefault="0063382B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FCC7B20" w14:textId="77777777" w:rsidR="0063382B" w:rsidRDefault="0063382B">
      <w:pPr>
        <w:rPr>
          <w:rFonts w:hint="eastAsia"/>
        </w:rPr>
      </w:pPr>
      <w:r>
        <w:rPr>
          <w:rFonts w:hint="eastAsia"/>
        </w:rPr>
        <w:t>要正确发出“un”的音，首先需要掌握基本的发声技巧。初学者可能会觉得直接从“u”过渡到“n”有些困难，这时候可以通过分解步骤来练习。第一步，先做好发“u”的准备，确保嘴唇呈圆形并微微前突；第二步，在保持这个嘴型不变的情况下，尝试用鼻子轻轻哼出'n'的声音。重复这个过程几次后，逐渐加快速度直至两个动作能够一气呵成。听录音模仿也是一种非常有效的学习方法，通过反复聆听标准发音，并模仿其音调、节奏，可以帮助更好地掌握发音要领。</w:t>
      </w:r>
    </w:p>
    <w:p w14:paraId="13AE9BFA" w14:textId="77777777" w:rsidR="0063382B" w:rsidRDefault="0063382B">
      <w:pPr>
        <w:rPr>
          <w:rFonts w:hint="eastAsia"/>
        </w:rPr>
      </w:pPr>
    </w:p>
    <w:p w14:paraId="74279B55" w14:textId="77777777" w:rsidR="0063382B" w:rsidRDefault="0063382B">
      <w:pPr>
        <w:rPr>
          <w:rFonts w:hint="eastAsia"/>
        </w:rPr>
      </w:pPr>
    </w:p>
    <w:p w14:paraId="5AF6B3B0" w14:textId="77777777" w:rsidR="0063382B" w:rsidRDefault="0063382B">
      <w:pPr>
        <w:rPr>
          <w:rFonts w:hint="eastAsia"/>
        </w:rPr>
      </w:pPr>
      <w:r>
        <w:rPr>
          <w:rFonts w:hint="eastAsia"/>
        </w:rPr>
        <w:t>常见含有“un”的汉字及其发音</w:t>
      </w:r>
    </w:p>
    <w:p w14:paraId="252718BD" w14:textId="77777777" w:rsidR="0063382B" w:rsidRDefault="0063382B">
      <w:pPr>
        <w:rPr>
          <w:rFonts w:hint="eastAsia"/>
        </w:rPr>
      </w:pPr>
      <w:r>
        <w:rPr>
          <w:rFonts w:hint="eastAsia"/>
        </w:rPr>
        <w:t>在日常使用的汉字中，有一些字是以“un”作为拼音最后的总结的，例如：“温（wēn）”、“云（yún）”、“群（qún）”。这些字不仅在口语交流中频繁出现，在书面表达里也是不可或缺的。值得注意的是，尽管它们都以“un”最后的总结，但由于前面声母的不同，每个字的实际发音也会有所差异。比如，“温”的发音较为柔和，而“群”则显得更为响亮。了解这一点对于准确地读出每一个字至关重要。</w:t>
      </w:r>
    </w:p>
    <w:p w14:paraId="01B705D6" w14:textId="77777777" w:rsidR="0063382B" w:rsidRDefault="0063382B">
      <w:pPr>
        <w:rPr>
          <w:rFonts w:hint="eastAsia"/>
        </w:rPr>
      </w:pPr>
    </w:p>
    <w:p w14:paraId="5359643D" w14:textId="77777777" w:rsidR="0063382B" w:rsidRDefault="0063382B">
      <w:pPr>
        <w:rPr>
          <w:rFonts w:hint="eastAsia"/>
        </w:rPr>
      </w:pPr>
    </w:p>
    <w:p w14:paraId="44879BBA" w14:textId="77777777" w:rsidR="0063382B" w:rsidRDefault="0063382B">
      <w:pPr>
        <w:rPr>
          <w:rFonts w:hint="eastAsia"/>
        </w:rPr>
      </w:pPr>
      <w:r>
        <w:rPr>
          <w:rFonts w:hint="eastAsia"/>
        </w:rPr>
        <w:t>“un”在语言教学中的应用</w:t>
      </w:r>
    </w:p>
    <w:p w14:paraId="02DC0CD8" w14:textId="77777777" w:rsidR="0063382B" w:rsidRDefault="0063382B">
      <w:pPr>
        <w:rPr>
          <w:rFonts w:hint="eastAsia"/>
        </w:rPr>
      </w:pPr>
      <w:r>
        <w:rPr>
          <w:rFonts w:hint="eastAsia"/>
        </w:rPr>
        <w:t>对于非母语学习者而言，理解和准确发出“un”这样的复合音是一个挑战。因此，在对外汉语教学中，教师通常会采用多种教学手段帮助学生克服这一难题。除了传统的讲解和示范外，还会结合使用多媒体资源，如视频教程、音频资料等，让学生能够更直观地看到正确的发音部位及口型变化。组织小组练习和角色扮演活动也能有效提升学生的实际运用能力，使他们能够在互动中加深对“un”发音的理解和掌握。</w:t>
      </w:r>
    </w:p>
    <w:p w14:paraId="528F7066" w14:textId="77777777" w:rsidR="0063382B" w:rsidRDefault="0063382B">
      <w:pPr>
        <w:rPr>
          <w:rFonts w:hint="eastAsia"/>
        </w:rPr>
      </w:pPr>
    </w:p>
    <w:p w14:paraId="6A4986C8" w14:textId="77777777" w:rsidR="0063382B" w:rsidRDefault="0063382B">
      <w:pPr>
        <w:rPr>
          <w:rFonts w:hint="eastAsia"/>
        </w:rPr>
      </w:pPr>
    </w:p>
    <w:p w14:paraId="0FE8FB9B" w14:textId="77777777" w:rsidR="0063382B" w:rsidRDefault="0063382B">
      <w:pPr>
        <w:rPr>
          <w:rFonts w:hint="eastAsia"/>
        </w:rPr>
      </w:pPr>
      <w:r>
        <w:rPr>
          <w:rFonts w:hint="eastAsia"/>
        </w:rPr>
        <w:t>最后的总结</w:t>
      </w:r>
    </w:p>
    <w:p w14:paraId="1276A79D" w14:textId="77777777" w:rsidR="0063382B" w:rsidRDefault="0063382B">
      <w:pPr>
        <w:rPr>
          <w:rFonts w:hint="eastAsia"/>
        </w:rPr>
      </w:pPr>
      <w:r>
        <w:rPr>
          <w:rFonts w:hint="eastAsia"/>
        </w:rPr>
        <w:t>“un”作为一种特殊的拼音组合，在汉语学习尤其是语音学习方面占据着重要地位。无论是发音原理的学习，还是具体的发音技巧训练，都需要学习者投入足够的时间和精力去探索和实践。希望通过本文的介绍，能为正在学习汉语的朋友提供一些有益的帮助，让大家在追求流利说汉语的路上迈出坚实一步。</w:t>
      </w:r>
    </w:p>
    <w:p w14:paraId="0C1CC473" w14:textId="77777777" w:rsidR="0063382B" w:rsidRDefault="0063382B">
      <w:pPr>
        <w:rPr>
          <w:rFonts w:hint="eastAsia"/>
        </w:rPr>
      </w:pPr>
    </w:p>
    <w:p w14:paraId="64F6210A" w14:textId="77777777" w:rsidR="0063382B" w:rsidRDefault="00633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7E471" w14:textId="46A938D5" w:rsidR="001E3897" w:rsidRDefault="001E3897"/>
    <w:sectPr w:rsidR="001E3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97"/>
    <w:rsid w:val="001E3897"/>
    <w:rsid w:val="0063382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140D5-B30C-4187-B55B-3D30B86A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