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74261" w14:textId="77777777" w:rsidR="00594493" w:rsidRDefault="00594493">
      <w:pPr>
        <w:rPr>
          <w:rFonts w:hint="eastAsia"/>
        </w:rPr>
      </w:pPr>
    </w:p>
    <w:p w14:paraId="373106DB" w14:textId="77777777" w:rsidR="00594493" w:rsidRDefault="00594493">
      <w:pPr>
        <w:rPr>
          <w:rFonts w:hint="eastAsia"/>
        </w:rPr>
      </w:pPr>
      <w:r>
        <w:rPr>
          <w:rFonts w:hint="eastAsia"/>
        </w:rPr>
        <w:tab/>
        <w:t>hua是三的拼音节吗?</w:t>
      </w:r>
    </w:p>
    <w:p w14:paraId="40746D15" w14:textId="77777777" w:rsidR="00594493" w:rsidRDefault="00594493">
      <w:pPr>
        <w:rPr>
          <w:rFonts w:hint="eastAsia"/>
        </w:rPr>
      </w:pPr>
    </w:p>
    <w:p w14:paraId="34D2EC70" w14:textId="77777777" w:rsidR="00594493" w:rsidRDefault="00594493">
      <w:pPr>
        <w:rPr>
          <w:rFonts w:hint="eastAsia"/>
        </w:rPr>
      </w:pPr>
    </w:p>
    <w:p w14:paraId="1D1F1CE1" w14:textId="77777777" w:rsidR="00594493" w:rsidRDefault="00594493">
      <w:pPr>
        <w:rPr>
          <w:rFonts w:hint="eastAsia"/>
        </w:rPr>
      </w:pPr>
      <w:r>
        <w:rPr>
          <w:rFonts w:hint="eastAsia"/>
        </w:rPr>
        <w:tab/>
        <w:t>在汉语拼音的体系中，韵母和声母的组合形成丰富多样的音节。其中，“hua”这个音节常常引发一些关于其是否为三拼音节的疑问。要清晰地解答这个问题，我们首先要深入理解三拼音节的概念。</w:t>
      </w:r>
    </w:p>
    <w:p w14:paraId="17F86A23" w14:textId="77777777" w:rsidR="00594493" w:rsidRDefault="00594493">
      <w:pPr>
        <w:rPr>
          <w:rFonts w:hint="eastAsia"/>
        </w:rPr>
      </w:pPr>
    </w:p>
    <w:p w14:paraId="6C08687C" w14:textId="77777777" w:rsidR="00594493" w:rsidRDefault="00594493">
      <w:pPr>
        <w:rPr>
          <w:rFonts w:hint="eastAsia"/>
        </w:rPr>
      </w:pPr>
    </w:p>
    <w:p w14:paraId="40D662A0" w14:textId="77777777" w:rsidR="00594493" w:rsidRDefault="00594493">
      <w:pPr>
        <w:rPr>
          <w:rFonts w:hint="eastAsia"/>
        </w:rPr>
      </w:pPr>
    </w:p>
    <w:p w14:paraId="390AAB80" w14:textId="77777777" w:rsidR="00594493" w:rsidRDefault="00594493">
      <w:pPr>
        <w:rPr>
          <w:rFonts w:hint="eastAsia"/>
        </w:rPr>
      </w:pPr>
      <w:r>
        <w:rPr>
          <w:rFonts w:hint="eastAsia"/>
        </w:rPr>
        <w:tab/>
        <w:t>三拼音节指的是在声母和韵母之间还有一个介母的音节形式。也就是说，一个完整的音节由声母、介母和韵母三部分组成。比如“guo”，“g”是声母，“u”是介母，“o”是韵母，清晰地呈现出三拼音节的特征。这种音节结构在汉语中是比较常见的一种，能够表达出丰富多样的读音和语义。</w:t>
      </w:r>
    </w:p>
    <w:p w14:paraId="7677BBAB" w14:textId="77777777" w:rsidR="00594493" w:rsidRDefault="00594493">
      <w:pPr>
        <w:rPr>
          <w:rFonts w:hint="eastAsia"/>
        </w:rPr>
      </w:pPr>
    </w:p>
    <w:p w14:paraId="22FAA901" w14:textId="77777777" w:rsidR="00594493" w:rsidRDefault="00594493">
      <w:pPr>
        <w:rPr>
          <w:rFonts w:hint="eastAsia"/>
        </w:rPr>
      </w:pPr>
    </w:p>
    <w:p w14:paraId="75481CC3" w14:textId="77777777" w:rsidR="00594493" w:rsidRDefault="00594493">
      <w:pPr>
        <w:rPr>
          <w:rFonts w:hint="eastAsia"/>
        </w:rPr>
      </w:pPr>
    </w:p>
    <w:p w14:paraId="525DC877" w14:textId="77777777" w:rsidR="00594493" w:rsidRDefault="00594493">
      <w:pPr>
        <w:rPr>
          <w:rFonts w:hint="eastAsia"/>
        </w:rPr>
      </w:pPr>
      <w:r>
        <w:rPr>
          <w:rFonts w:hint="eastAsia"/>
        </w:rPr>
        <w:tab/>
        <w:t>“hua”的音节结构分析</w:t>
      </w:r>
    </w:p>
    <w:p w14:paraId="276CF1B1" w14:textId="77777777" w:rsidR="00594493" w:rsidRDefault="00594493">
      <w:pPr>
        <w:rPr>
          <w:rFonts w:hint="eastAsia"/>
        </w:rPr>
      </w:pPr>
    </w:p>
    <w:p w14:paraId="7D5F0610" w14:textId="77777777" w:rsidR="00594493" w:rsidRDefault="00594493">
      <w:pPr>
        <w:rPr>
          <w:rFonts w:hint="eastAsia"/>
        </w:rPr>
      </w:pPr>
    </w:p>
    <w:p w14:paraId="4A6E6837" w14:textId="77777777" w:rsidR="00594493" w:rsidRDefault="00594493">
      <w:pPr>
        <w:rPr>
          <w:rFonts w:hint="eastAsia"/>
        </w:rPr>
      </w:pPr>
      <w:r>
        <w:rPr>
          <w:rFonts w:hint="eastAsia"/>
        </w:rPr>
        <w:tab/>
        <w:t>对于“hua”这个音节，它由“h”这个声母和“ua”这个韵母构成。其中并不存在一个单独的介母。“ua”本身作为一个整体韵母，与声母“h”直接组合形成音节。从音节构成的基本规则来看，“hua”并不符合三拼音节的定义特征。</w:t>
      </w:r>
    </w:p>
    <w:p w14:paraId="20D69485" w14:textId="77777777" w:rsidR="00594493" w:rsidRDefault="00594493">
      <w:pPr>
        <w:rPr>
          <w:rFonts w:hint="eastAsia"/>
        </w:rPr>
      </w:pPr>
    </w:p>
    <w:p w14:paraId="719AE106" w14:textId="77777777" w:rsidR="00594493" w:rsidRDefault="00594493">
      <w:pPr>
        <w:rPr>
          <w:rFonts w:hint="eastAsia"/>
        </w:rPr>
      </w:pPr>
    </w:p>
    <w:p w14:paraId="64E4C7BC" w14:textId="77777777" w:rsidR="00594493" w:rsidRDefault="00594493">
      <w:pPr>
        <w:rPr>
          <w:rFonts w:hint="eastAsia"/>
        </w:rPr>
      </w:pPr>
    </w:p>
    <w:p w14:paraId="29C7021A" w14:textId="77777777" w:rsidR="00594493" w:rsidRDefault="00594493">
      <w:pPr>
        <w:rPr>
          <w:rFonts w:hint="eastAsia"/>
        </w:rPr>
      </w:pPr>
      <w:r>
        <w:rPr>
          <w:rFonts w:hint="eastAsia"/>
        </w:rPr>
        <w:tab/>
        <w:t>为了更直观地理解，我们可以对比其他典型的三拼音节和“hua”这类音节。“xiao”是典型的三拼音节，有声母“x”、介母“i”和韵母“ao”；而像“hua”这类，直接由声母和韵母组合，缺少了介母这一中间环节，所以不能被划分为三拼音节。</w:t>
      </w:r>
    </w:p>
    <w:p w14:paraId="205C4412" w14:textId="77777777" w:rsidR="00594493" w:rsidRDefault="00594493">
      <w:pPr>
        <w:rPr>
          <w:rFonts w:hint="eastAsia"/>
        </w:rPr>
      </w:pPr>
    </w:p>
    <w:p w14:paraId="7CF2EBAA" w14:textId="77777777" w:rsidR="00594493" w:rsidRDefault="00594493">
      <w:pPr>
        <w:rPr>
          <w:rFonts w:hint="eastAsia"/>
        </w:rPr>
      </w:pPr>
    </w:p>
    <w:p w14:paraId="7267290D" w14:textId="77777777" w:rsidR="00594493" w:rsidRDefault="00594493">
      <w:pPr>
        <w:rPr>
          <w:rFonts w:hint="eastAsia"/>
        </w:rPr>
      </w:pPr>
    </w:p>
    <w:p w14:paraId="3670433A" w14:textId="77777777" w:rsidR="00594493" w:rsidRDefault="00594493">
      <w:pPr>
        <w:rPr>
          <w:rFonts w:hint="eastAsia"/>
        </w:rPr>
      </w:pPr>
      <w:r>
        <w:rPr>
          <w:rFonts w:hint="eastAsia"/>
        </w:rPr>
        <w:tab/>
        <w:t>与三拼音节发音的区别</w:t>
      </w:r>
    </w:p>
    <w:p w14:paraId="41E97001" w14:textId="77777777" w:rsidR="00594493" w:rsidRDefault="00594493">
      <w:pPr>
        <w:rPr>
          <w:rFonts w:hint="eastAsia"/>
        </w:rPr>
      </w:pPr>
    </w:p>
    <w:p w14:paraId="063C3BC1" w14:textId="77777777" w:rsidR="00594493" w:rsidRDefault="00594493">
      <w:pPr>
        <w:rPr>
          <w:rFonts w:hint="eastAsia"/>
        </w:rPr>
      </w:pPr>
    </w:p>
    <w:p w14:paraId="08D806FB" w14:textId="77777777" w:rsidR="00594493" w:rsidRDefault="00594493">
      <w:pPr>
        <w:rPr>
          <w:rFonts w:hint="eastAsia"/>
        </w:rPr>
      </w:pPr>
      <w:r>
        <w:rPr>
          <w:rFonts w:hint="eastAsia"/>
        </w:rPr>
        <w:tab/>
        <w:t>发音上，三拼音节由于有介母的存在，发音过程会有一个稍作停顿或过渡的阶段。以“guo”为例，在发音时，要先发“g”的音，接着过渡到“u”，最后发出“o”的音。而“hua”的发音则相对连续，直接从“h”的发音迅速连贯到“ua”的发音，没有明显的中间停顿或过渡阶段，这也是区分它与三拼音节在语音表现上的一个重要方面。</w:t>
      </w:r>
    </w:p>
    <w:p w14:paraId="5A9D3EFB" w14:textId="77777777" w:rsidR="00594493" w:rsidRDefault="00594493">
      <w:pPr>
        <w:rPr>
          <w:rFonts w:hint="eastAsia"/>
        </w:rPr>
      </w:pPr>
    </w:p>
    <w:p w14:paraId="7B567DAC" w14:textId="77777777" w:rsidR="00594493" w:rsidRDefault="00594493">
      <w:pPr>
        <w:rPr>
          <w:rFonts w:hint="eastAsia"/>
        </w:rPr>
      </w:pPr>
    </w:p>
    <w:p w14:paraId="2C7F13F2" w14:textId="77777777" w:rsidR="00594493" w:rsidRDefault="00594493">
      <w:pPr>
        <w:rPr>
          <w:rFonts w:hint="eastAsia"/>
        </w:rPr>
      </w:pPr>
    </w:p>
    <w:p w14:paraId="30F4180C" w14:textId="77777777" w:rsidR="00594493" w:rsidRDefault="00594493">
      <w:pPr>
        <w:rPr>
          <w:rFonts w:hint="eastAsia"/>
        </w:rPr>
      </w:pPr>
      <w:r>
        <w:rPr>
          <w:rFonts w:hint="eastAsia"/>
        </w:rPr>
        <w:tab/>
        <w:t>在汉语的学习和应用中，准确区分三拼音节和非三拼音节（如“hua”这类音节）对于掌握正确的发音规则和方法至关重要。这不仅有助于提高发音的准确性和规范性，还能帮助我们在书写和理解相关汉字及词汇时更加得心应手。</w:t>
      </w:r>
    </w:p>
    <w:p w14:paraId="28FC611E" w14:textId="77777777" w:rsidR="00594493" w:rsidRDefault="00594493">
      <w:pPr>
        <w:rPr>
          <w:rFonts w:hint="eastAsia"/>
        </w:rPr>
      </w:pPr>
    </w:p>
    <w:p w14:paraId="5EF302E4" w14:textId="77777777" w:rsidR="00594493" w:rsidRDefault="00594493">
      <w:pPr>
        <w:rPr>
          <w:rFonts w:hint="eastAsia"/>
        </w:rPr>
      </w:pPr>
    </w:p>
    <w:p w14:paraId="69D16F84" w14:textId="77777777" w:rsidR="00594493" w:rsidRDefault="00594493">
      <w:pPr>
        <w:rPr>
          <w:rFonts w:hint="eastAsia"/>
        </w:rPr>
      </w:pPr>
    </w:p>
    <w:p w14:paraId="53F599EB" w14:textId="77777777" w:rsidR="00594493" w:rsidRDefault="00594493">
      <w:pPr>
        <w:rPr>
          <w:rFonts w:hint="eastAsia"/>
        </w:rPr>
      </w:pPr>
      <w:r>
        <w:rPr>
          <w:rFonts w:hint="eastAsia"/>
        </w:rPr>
        <w:tab/>
        <w:t>“hua”音节的常见应用</w:t>
      </w:r>
    </w:p>
    <w:p w14:paraId="0176C754" w14:textId="77777777" w:rsidR="00594493" w:rsidRDefault="00594493">
      <w:pPr>
        <w:rPr>
          <w:rFonts w:hint="eastAsia"/>
        </w:rPr>
      </w:pPr>
    </w:p>
    <w:p w14:paraId="062BD184" w14:textId="77777777" w:rsidR="00594493" w:rsidRDefault="00594493">
      <w:pPr>
        <w:rPr>
          <w:rFonts w:hint="eastAsia"/>
        </w:rPr>
      </w:pPr>
    </w:p>
    <w:p w14:paraId="6AAEE0CF" w14:textId="77777777" w:rsidR="00594493" w:rsidRDefault="00594493">
      <w:pPr>
        <w:rPr>
          <w:rFonts w:hint="eastAsia"/>
        </w:rPr>
      </w:pPr>
      <w:r>
        <w:rPr>
          <w:rFonts w:hint="eastAsia"/>
        </w:rPr>
        <w:tab/>
        <w:t>“hua”音节对应的汉字众多，像“花”“华”“化”“划”等。这些汉字在不同的语境中有着丰富的含义。例如“花”，可以表示花朵，像大自然的美丽馈赠；也可指花费金钱等意思。“华”有华丽、中华等不同的解释。这些使用“hua”音节的汉字丰富了汉语的语义和表达，让我们能够更细腻地描述世界、抒发情感。</w:t>
      </w:r>
    </w:p>
    <w:p w14:paraId="7FC2A664" w14:textId="77777777" w:rsidR="00594493" w:rsidRDefault="00594493">
      <w:pPr>
        <w:rPr>
          <w:rFonts w:hint="eastAsia"/>
        </w:rPr>
      </w:pPr>
    </w:p>
    <w:p w14:paraId="793E7EC6" w14:textId="77777777" w:rsidR="00594493" w:rsidRDefault="00594493">
      <w:pPr>
        <w:rPr>
          <w:rFonts w:hint="eastAsia"/>
        </w:rPr>
      </w:pPr>
    </w:p>
    <w:p w14:paraId="26737133" w14:textId="77777777" w:rsidR="00594493" w:rsidRDefault="005944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D033A5" w14:textId="6D9273DA" w:rsidR="00C415F7" w:rsidRDefault="00C415F7"/>
    <w:sectPr w:rsidR="00C41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5F7"/>
    <w:rsid w:val="00405574"/>
    <w:rsid w:val="00594493"/>
    <w:rsid w:val="00C4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BD5A13-922C-4DED-8006-A08FDA811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5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5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5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5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5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5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5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5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5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5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5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5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5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5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5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5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5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5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5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5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5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5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5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5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5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5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2025-08-21T01:10:00Z</dcterms:created>
  <dcterms:modified xsi:type="dcterms:W3CDTF">2025-08-21T01:10:00Z</dcterms:modified>
</cp:coreProperties>
</file>