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49E7" w14:textId="77777777" w:rsidR="0065525A" w:rsidRDefault="0065525A">
      <w:pPr>
        <w:rPr>
          <w:rFonts w:hint="eastAsia"/>
        </w:rPr>
      </w:pPr>
    </w:p>
    <w:p w14:paraId="12E6D8D1" w14:textId="77777777" w:rsidR="0065525A" w:rsidRDefault="0065525A">
      <w:pPr>
        <w:rPr>
          <w:rFonts w:hint="eastAsia"/>
        </w:rPr>
      </w:pPr>
      <w:r>
        <w:rPr>
          <w:rFonts w:hint="eastAsia"/>
        </w:rPr>
        <w:tab/>
        <w:t>er的所有拼音汉字</w:t>
      </w:r>
    </w:p>
    <w:p w14:paraId="70A0BDCD" w14:textId="77777777" w:rsidR="0065525A" w:rsidRDefault="0065525A">
      <w:pPr>
        <w:rPr>
          <w:rFonts w:hint="eastAsia"/>
        </w:rPr>
      </w:pPr>
    </w:p>
    <w:p w14:paraId="12D6E9E1" w14:textId="77777777" w:rsidR="0065525A" w:rsidRDefault="0065525A">
      <w:pPr>
        <w:rPr>
          <w:rFonts w:hint="eastAsia"/>
        </w:rPr>
      </w:pPr>
    </w:p>
    <w:p w14:paraId="2A148579" w14:textId="77777777" w:rsidR="0065525A" w:rsidRDefault="0065525A">
      <w:pPr>
        <w:rPr>
          <w:rFonts w:hint="eastAsia"/>
        </w:rPr>
      </w:pPr>
      <w:r>
        <w:rPr>
          <w:rFonts w:hint="eastAsia"/>
        </w:rPr>
        <w:tab/>
        <w:t>在汉语拼音体系中，以“er”为拼音的汉字涵盖了声母r与单韵母e的组合形式，以及儿化音等特殊用法。以下从不同维度详细解析相关字词及其用法。</w:t>
      </w:r>
    </w:p>
    <w:p w14:paraId="78F66B8C" w14:textId="77777777" w:rsidR="0065525A" w:rsidRDefault="0065525A">
      <w:pPr>
        <w:rPr>
          <w:rFonts w:hint="eastAsia"/>
        </w:rPr>
      </w:pPr>
    </w:p>
    <w:p w14:paraId="3BC97914" w14:textId="77777777" w:rsidR="0065525A" w:rsidRDefault="0065525A">
      <w:pPr>
        <w:rPr>
          <w:rFonts w:hint="eastAsia"/>
        </w:rPr>
      </w:pPr>
    </w:p>
    <w:p w14:paraId="40E6CF79" w14:textId="77777777" w:rsidR="0065525A" w:rsidRDefault="0065525A">
      <w:pPr>
        <w:rPr>
          <w:rFonts w:hint="eastAsia"/>
        </w:rPr>
      </w:pPr>
    </w:p>
    <w:p w14:paraId="59C31069" w14:textId="77777777" w:rsidR="0065525A" w:rsidRDefault="0065525A">
      <w:pPr>
        <w:rPr>
          <w:rFonts w:hint="eastAsia"/>
        </w:rPr>
      </w:pPr>
      <w:r>
        <w:rPr>
          <w:rFonts w:hint="eastAsia"/>
        </w:rPr>
        <w:tab/>
        <w:t>二声韵母“er”核心字解析</w:t>
      </w:r>
    </w:p>
    <w:p w14:paraId="243391F9" w14:textId="77777777" w:rsidR="0065525A" w:rsidRDefault="0065525A">
      <w:pPr>
        <w:rPr>
          <w:rFonts w:hint="eastAsia"/>
        </w:rPr>
      </w:pPr>
    </w:p>
    <w:p w14:paraId="19BBAB71" w14:textId="77777777" w:rsidR="0065525A" w:rsidRDefault="0065525A">
      <w:pPr>
        <w:rPr>
          <w:rFonts w:hint="eastAsia"/>
        </w:rPr>
      </w:pPr>
    </w:p>
    <w:p w14:paraId="34AE0581" w14:textId="77777777" w:rsidR="0065525A" w:rsidRDefault="0065525A">
      <w:pPr>
        <w:rPr>
          <w:rFonts w:hint="eastAsia"/>
        </w:rPr>
      </w:pPr>
      <w:r>
        <w:rPr>
          <w:rFonts w:hint="eastAsia"/>
        </w:rPr>
        <w:tab/>
        <w:t>最典型的单字是“儿”（ér），作为独立汉字时指“儿童”或“子女”，如“儿子”“儿童”。在复合词中常表亲昵，例如“娃娃”“幼儿”。“而”（ér）作为虚词，承担转折、因果等语法功能，如“然而”“而已”，构成文言文与现代汉语的重要连接词。</w:t>
      </w:r>
    </w:p>
    <w:p w14:paraId="4D7B3403" w14:textId="77777777" w:rsidR="0065525A" w:rsidRDefault="0065525A">
      <w:pPr>
        <w:rPr>
          <w:rFonts w:hint="eastAsia"/>
        </w:rPr>
      </w:pPr>
    </w:p>
    <w:p w14:paraId="7F0570C9" w14:textId="77777777" w:rsidR="0065525A" w:rsidRDefault="0065525A">
      <w:pPr>
        <w:rPr>
          <w:rFonts w:hint="eastAsia"/>
        </w:rPr>
      </w:pPr>
    </w:p>
    <w:p w14:paraId="2E79D906" w14:textId="77777777" w:rsidR="0065525A" w:rsidRDefault="0065525A">
      <w:pPr>
        <w:rPr>
          <w:rFonts w:hint="eastAsia"/>
        </w:rPr>
      </w:pPr>
    </w:p>
    <w:p w14:paraId="541C0A99" w14:textId="77777777" w:rsidR="0065525A" w:rsidRDefault="0065525A">
      <w:pPr>
        <w:rPr>
          <w:rFonts w:hint="eastAsia"/>
        </w:rPr>
      </w:pPr>
      <w:r>
        <w:rPr>
          <w:rFonts w:hint="eastAsia"/>
        </w:rPr>
        <w:tab/>
        <w:t>卷舌音“r”开头的相关字</w:t>
      </w:r>
    </w:p>
    <w:p w14:paraId="7C8D2910" w14:textId="77777777" w:rsidR="0065525A" w:rsidRDefault="0065525A">
      <w:pPr>
        <w:rPr>
          <w:rFonts w:hint="eastAsia"/>
        </w:rPr>
      </w:pPr>
    </w:p>
    <w:p w14:paraId="521487ED" w14:textId="77777777" w:rsidR="0065525A" w:rsidRDefault="0065525A">
      <w:pPr>
        <w:rPr>
          <w:rFonts w:hint="eastAsia"/>
        </w:rPr>
      </w:pPr>
    </w:p>
    <w:p w14:paraId="53EB764F" w14:textId="77777777" w:rsidR="0065525A" w:rsidRDefault="0065525A">
      <w:pPr>
        <w:rPr>
          <w:rFonts w:hint="eastAsia"/>
        </w:rPr>
      </w:pPr>
      <w:r>
        <w:rPr>
          <w:rFonts w:hint="eastAsia"/>
        </w:rPr>
        <w:tab/>
        <w:t>以r为首字母的拼音中，包含大量儿化音基础字，例如“人”（rén）、“热”（rè）、“日”（rì）等，虽非直接对应“er”，但构成儿化韵的底色。特别值得注意的是，“二”（èr）虽与“er”发音相近，但声调为去声，属于独立发音体系。</w:t>
      </w:r>
    </w:p>
    <w:p w14:paraId="6530A805" w14:textId="77777777" w:rsidR="0065525A" w:rsidRDefault="0065525A">
      <w:pPr>
        <w:rPr>
          <w:rFonts w:hint="eastAsia"/>
        </w:rPr>
      </w:pPr>
    </w:p>
    <w:p w14:paraId="308EBC13" w14:textId="77777777" w:rsidR="0065525A" w:rsidRDefault="0065525A">
      <w:pPr>
        <w:rPr>
          <w:rFonts w:hint="eastAsia"/>
        </w:rPr>
      </w:pPr>
    </w:p>
    <w:p w14:paraId="09EFC7A5" w14:textId="77777777" w:rsidR="0065525A" w:rsidRDefault="0065525A">
      <w:pPr>
        <w:rPr>
          <w:rFonts w:hint="eastAsia"/>
        </w:rPr>
      </w:pPr>
    </w:p>
    <w:p w14:paraId="54C39381" w14:textId="77777777" w:rsidR="0065525A" w:rsidRDefault="0065525A">
      <w:pPr>
        <w:rPr>
          <w:rFonts w:hint="eastAsia"/>
        </w:rPr>
      </w:pPr>
      <w:r>
        <w:rPr>
          <w:rFonts w:hint="eastAsia"/>
        </w:rPr>
        <w:tab/>
        <w:t>儿化音的语言艺术</w:t>
      </w:r>
    </w:p>
    <w:p w14:paraId="5BF29E5A" w14:textId="77777777" w:rsidR="0065525A" w:rsidRDefault="0065525A">
      <w:pPr>
        <w:rPr>
          <w:rFonts w:hint="eastAsia"/>
        </w:rPr>
      </w:pPr>
    </w:p>
    <w:p w14:paraId="120FFD9D" w14:textId="77777777" w:rsidR="0065525A" w:rsidRDefault="0065525A">
      <w:pPr>
        <w:rPr>
          <w:rFonts w:hint="eastAsia"/>
        </w:rPr>
      </w:pPr>
    </w:p>
    <w:p w14:paraId="16AC70BB" w14:textId="77777777" w:rsidR="0065525A" w:rsidRDefault="0065525A">
      <w:pPr>
        <w:rPr>
          <w:rFonts w:hint="eastAsia"/>
        </w:rPr>
      </w:pPr>
      <w:r>
        <w:rPr>
          <w:rFonts w:hint="eastAsia"/>
        </w:rPr>
        <w:tab/>
        <w:t>儿化音通过卷舌动作产生独特韵律，如“花儿”（huār）、“小孩儿”（xiǎo háir），赋予词汇亲昵或轻松的语感。北京话中，“面茶儿”（miàn chár）突出地方特色，“胡同儿”（hú tòngr）强化地域文化认同。这种音变不仅是语音现象，更是语言美学的重要体现。</w:t>
      </w:r>
    </w:p>
    <w:p w14:paraId="32829B06" w14:textId="77777777" w:rsidR="0065525A" w:rsidRDefault="0065525A">
      <w:pPr>
        <w:rPr>
          <w:rFonts w:hint="eastAsia"/>
        </w:rPr>
      </w:pPr>
    </w:p>
    <w:p w14:paraId="2F14B7B4" w14:textId="77777777" w:rsidR="0065525A" w:rsidRDefault="0065525A">
      <w:pPr>
        <w:rPr>
          <w:rFonts w:hint="eastAsia"/>
        </w:rPr>
      </w:pPr>
    </w:p>
    <w:p w14:paraId="2A865E67" w14:textId="77777777" w:rsidR="0065525A" w:rsidRDefault="0065525A">
      <w:pPr>
        <w:rPr>
          <w:rFonts w:hint="eastAsia"/>
        </w:rPr>
      </w:pPr>
    </w:p>
    <w:p w14:paraId="600209AE" w14:textId="77777777" w:rsidR="0065525A" w:rsidRDefault="0065525A">
      <w:pPr>
        <w:rPr>
          <w:rFonts w:hint="eastAsia"/>
        </w:rPr>
      </w:pPr>
      <w:r>
        <w:rPr>
          <w:rFonts w:hint="eastAsia"/>
        </w:rPr>
        <w:tab/>
        <w:t>文学与方言中的特殊用法</w:t>
      </w:r>
    </w:p>
    <w:p w14:paraId="5D843602" w14:textId="77777777" w:rsidR="0065525A" w:rsidRDefault="0065525A">
      <w:pPr>
        <w:rPr>
          <w:rFonts w:hint="eastAsia"/>
        </w:rPr>
      </w:pPr>
    </w:p>
    <w:p w14:paraId="3619F643" w14:textId="77777777" w:rsidR="0065525A" w:rsidRDefault="0065525A">
      <w:pPr>
        <w:rPr>
          <w:rFonts w:hint="eastAsia"/>
        </w:rPr>
      </w:pPr>
    </w:p>
    <w:p w14:paraId="04FDCA40" w14:textId="77777777" w:rsidR="0065525A" w:rsidRDefault="0065525A">
      <w:pPr>
        <w:rPr>
          <w:rFonts w:hint="eastAsia"/>
        </w:rPr>
      </w:pPr>
      <w:r>
        <w:rPr>
          <w:rFonts w:hint="eastAsia"/>
        </w:rPr>
        <w:tab/>
        <w:t>古典诗词常运用虚词“而”构建节奏，如《诗经》“逝者如斯夫，而未尝往也”。南方方言如粤语、吴语虽无儿化音，但保留“儿”字的独立性，如粤语“仔”（近似ér）表示“小”，如“鸡仔”（小鸡）。这种差异折射出汉语方言丰富的语音层次。</w:t>
      </w:r>
    </w:p>
    <w:p w14:paraId="435ACDF2" w14:textId="77777777" w:rsidR="0065525A" w:rsidRDefault="0065525A">
      <w:pPr>
        <w:rPr>
          <w:rFonts w:hint="eastAsia"/>
        </w:rPr>
      </w:pPr>
    </w:p>
    <w:p w14:paraId="24E7BC4E" w14:textId="77777777" w:rsidR="0065525A" w:rsidRDefault="0065525A">
      <w:pPr>
        <w:rPr>
          <w:rFonts w:hint="eastAsia"/>
        </w:rPr>
      </w:pPr>
    </w:p>
    <w:p w14:paraId="67DFB48E" w14:textId="77777777" w:rsidR="0065525A" w:rsidRDefault="0065525A">
      <w:pPr>
        <w:rPr>
          <w:rFonts w:hint="eastAsia"/>
        </w:rPr>
      </w:pPr>
    </w:p>
    <w:p w14:paraId="0FB1360F" w14:textId="77777777" w:rsidR="0065525A" w:rsidRDefault="0065525A">
      <w:pPr>
        <w:rPr>
          <w:rFonts w:hint="eastAsia"/>
        </w:rPr>
      </w:pPr>
      <w:r>
        <w:rPr>
          <w:rFonts w:hint="eastAsia"/>
        </w:rPr>
        <w:tab/>
        <w:t>拼音教学与常见误区</w:t>
      </w:r>
    </w:p>
    <w:p w14:paraId="187A668C" w14:textId="77777777" w:rsidR="0065525A" w:rsidRDefault="0065525A">
      <w:pPr>
        <w:rPr>
          <w:rFonts w:hint="eastAsia"/>
        </w:rPr>
      </w:pPr>
    </w:p>
    <w:p w14:paraId="29355704" w14:textId="77777777" w:rsidR="0065525A" w:rsidRDefault="0065525A">
      <w:pPr>
        <w:rPr>
          <w:rFonts w:hint="eastAsia"/>
        </w:rPr>
      </w:pPr>
    </w:p>
    <w:p w14:paraId="1D813E77" w14:textId="77777777" w:rsidR="0065525A" w:rsidRDefault="0065525A">
      <w:pPr>
        <w:rPr>
          <w:rFonts w:hint="eastAsia"/>
        </w:rPr>
      </w:pPr>
      <w:r>
        <w:rPr>
          <w:rFonts w:hint="eastAsia"/>
        </w:rPr>
        <w:tab/>
        <w:t>初学者易混淆“er”与“re”，前者是独立音节如“儿”，后者是“r”与“e”组合如“热”。声调判断需注意：“而”（ér）与“耳”（ěr）声调不同，后者表示听觉器官。“二”与“尔”虽近似发音，但意义天差地别，“尔虞我诈”中的“尔”强调对比关系。</w:t>
      </w:r>
    </w:p>
    <w:p w14:paraId="58387EB0" w14:textId="77777777" w:rsidR="0065525A" w:rsidRDefault="0065525A">
      <w:pPr>
        <w:rPr>
          <w:rFonts w:hint="eastAsia"/>
        </w:rPr>
      </w:pPr>
    </w:p>
    <w:p w14:paraId="471EB402" w14:textId="77777777" w:rsidR="0065525A" w:rsidRDefault="0065525A">
      <w:pPr>
        <w:rPr>
          <w:rFonts w:hint="eastAsia"/>
        </w:rPr>
      </w:pPr>
    </w:p>
    <w:p w14:paraId="334FCE89" w14:textId="77777777" w:rsidR="0065525A" w:rsidRDefault="0065525A">
      <w:pPr>
        <w:rPr>
          <w:rFonts w:hint="eastAsia"/>
        </w:rPr>
      </w:pPr>
    </w:p>
    <w:p w14:paraId="4EE54A50" w14:textId="77777777" w:rsidR="0065525A" w:rsidRDefault="0065525A">
      <w:pPr>
        <w:rPr>
          <w:rFonts w:hint="eastAsia"/>
        </w:rPr>
      </w:pPr>
      <w:r>
        <w:rPr>
          <w:rFonts w:hint="eastAsia"/>
        </w:rPr>
        <w:tab/>
        <w:t>跨文化传播中的“er”字</w:t>
      </w:r>
    </w:p>
    <w:p w14:paraId="12ED043B" w14:textId="77777777" w:rsidR="0065525A" w:rsidRDefault="0065525A">
      <w:pPr>
        <w:rPr>
          <w:rFonts w:hint="eastAsia"/>
        </w:rPr>
      </w:pPr>
    </w:p>
    <w:p w14:paraId="79AA7561" w14:textId="77777777" w:rsidR="0065525A" w:rsidRDefault="0065525A">
      <w:pPr>
        <w:rPr>
          <w:rFonts w:hint="eastAsia"/>
        </w:rPr>
      </w:pPr>
    </w:p>
    <w:p w14:paraId="36159281" w14:textId="77777777" w:rsidR="0065525A" w:rsidRDefault="0065525A">
      <w:pPr>
        <w:rPr>
          <w:rFonts w:hint="eastAsia"/>
        </w:rPr>
      </w:pPr>
      <w:r>
        <w:rPr>
          <w:rFonts w:hint="eastAsia"/>
        </w:rPr>
        <w:tab/>
        <w:t>汉语拼音“er”在国际交流中常被泛化理解为“儿”含义，如“关系儿”（guān xìr）在对外汉语教材中简化标注。但需注意，“儿”字在特定语境承载文化内涵，如“女儿”（nǚ ér）体现传统家庭观念。对外教学中建议结合情境释义，避免机械对应。</w:t>
      </w:r>
    </w:p>
    <w:p w14:paraId="0C4C9B40" w14:textId="77777777" w:rsidR="0065525A" w:rsidRDefault="0065525A">
      <w:pPr>
        <w:rPr>
          <w:rFonts w:hint="eastAsia"/>
        </w:rPr>
      </w:pPr>
    </w:p>
    <w:p w14:paraId="1D454112" w14:textId="77777777" w:rsidR="0065525A" w:rsidRDefault="0065525A">
      <w:pPr>
        <w:rPr>
          <w:rFonts w:hint="eastAsia"/>
        </w:rPr>
      </w:pPr>
    </w:p>
    <w:p w14:paraId="5825D415" w14:textId="77777777" w:rsidR="0065525A" w:rsidRDefault="0065525A">
      <w:pPr>
        <w:rPr>
          <w:rFonts w:hint="eastAsia"/>
        </w:rPr>
      </w:pPr>
    </w:p>
    <w:p w14:paraId="2349F2DD" w14:textId="77777777" w:rsidR="0065525A" w:rsidRDefault="0065525A">
      <w:pPr>
        <w:rPr>
          <w:rFonts w:hint="eastAsia"/>
        </w:rPr>
      </w:pPr>
      <w:r>
        <w:rPr>
          <w:rFonts w:hint="eastAsia"/>
        </w:rPr>
        <w:tab/>
        <w:t>书写规范与数字化呈现</w:t>
      </w:r>
    </w:p>
    <w:p w14:paraId="2808BA67" w14:textId="77777777" w:rsidR="0065525A" w:rsidRDefault="0065525A">
      <w:pPr>
        <w:rPr>
          <w:rFonts w:hint="eastAsia"/>
        </w:rPr>
      </w:pPr>
    </w:p>
    <w:p w14:paraId="4AE1215C" w14:textId="77777777" w:rsidR="0065525A" w:rsidRDefault="0065525A">
      <w:pPr>
        <w:rPr>
          <w:rFonts w:hint="eastAsia"/>
        </w:rPr>
      </w:pPr>
    </w:p>
    <w:p w14:paraId="425719AA" w14:textId="77777777" w:rsidR="0065525A" w:rsidRDefault="0065525A">
      <w:pPr>
        <w:rPr>
          <w:rFonts w:hint="eastAsia"/>
        </w:rPr>
      </w:pPr>
      <w:r>
        <w:rPr>
          <w:rFonts w:hint="eastAsia"/>
        </w:rPr>
        <w:tab/>
        <w:t>“儿”字楷书需注意撇画舒展与竖弯钩圆润，行书常连笔书写。“er”拼音在数字化场景多采用隔音符号处理，如“花儿”拼写为“huā’er”。Unicode编码中，“儿”对应U+513F，“而”为U+800C，准确输入依赖完整拼音体系支持。</w:t>
      </w:r>
    </w:p>
    <w:p w14:paraId="32846F67" w14:textId="77777777" w:rsidR="0065525A" w:rsidRDefault="0065525A">
      <w:pPr>
        <w:rPr>
          <w:rFonts w:hint="eastAsia"/>
        </w:rPr>
      </w:pPr>
    </w:p>
    <w:p w14:paraId="66BA11D0" w14:textId="77777777" w:rsidR="0065525A" w:rsidRDefault="0065525A">
      <w:pPr>
        <w:rPr>
          <w:rFonts w:hint="eastAsia"/>
        </w:rPr>
      </w:pPr>
    </w:p>
    <w:p w14:paraId="3AE0AF8B" w14:textId="77777777" w:rsidR="0065525A" w:rsidRDefault="00655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F86DC" w14:textId="0B4A425D" w:rsidR="005D21E8" w:rsidRDefault="005D21E8"/>
    <w:sectPr w:rsidR="005D2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E8"/>
    <w:rsid w:val="00405574"/>
    <w:rsid w:val="005D21E8"/>
    <w:rsid w:val="0065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3F1F9-400C-43EF-BE65-0778985A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