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B74" w14:textId="77777777" w:rsidR="00A14E89" w:rsidRDefault="00A14E89">
      <w:pPr>
        <w:rPr>
          <w:rFonts w:hint="eastAsia"/>
        </w:rPr>
      </w:pPr>
      <w:r>
        <w:rPr>
          <w:rFonts w:hint="eastAsia"/>
        </w:rPr>
        <w:t>bāo的拼音四个声调</w:t>
      </w:r>
    </w:p>
    <w:p w14:paraId="52C4A1B0" w14:textId="77777777" w:rsidR="00A14E89" w:rsidRDefault="00A14E89">
      <w:pPr>
        <w:rPr>
          <w:rFonts w:hint="eastAsia"/>
        </w:rPr>
      </w:pPr>
      <w:r>
        <w:rPr>
          <w:rFonts w:hint="eastAsia"/>
        </w:rPr>
        <w:t>在汉语的丰富世界里，拼音起着至关重要的作用，它像是一把钥匙，能帮助我们准确地发音、学习和理解汉语。今天，我们就聚焦于“bao”这个拼音的四个声调，来一探究竟。</w:t>
      </w:r>
    </w:p>
    <w:p w14:paraId="11B53B3E" w14:textId="77777777" w:rsidR="00A14E89" w:rsidRDefault="00A14E89">
      <w:pPr>
        <w:rPr>
          <w:rFonts w:hint="eastAsia"/>
        </w:rPr>
      </w:pPr>
    </w:p>
    <w:p w14:paraId="70E89007" w14:textId="77777777" w:rsidR="00A14E89" w:rsidRDefault="00A14E89">
      <w:pPr>
        <w:rPr>
          <w:rFonts w:hint="eastAsia"/>
        </w:rPr>
      </w:pPr>
      <w:r>
        <w:rPr>
          <w:rFonts w:hint="eastAsia"/>
        </w:rPr>
        <w:t>首先是第一声“bāo”。发这个音时，声调平稳上扬，给人一种轻松、明朗的感觉。很多常见的字都发这个音，比如“包”。在生活中，“包”字无处不在，我们日常携带的书包，它是我们学习的好伙伴，装着书本、文具等学习用品；还有烧饼，那香香脆脆的口感，是很多人喜爱的小吃。“bāo”的发音简单直接，就像生活中的小确幸，平平淡淡却又不可或缺。</w:t>
      </w:r>
    </w:p>
    <w:p w14:paraId="4D25E672" w14:textId="77777777" w:rsidR="00A14E89" w:rsidRDefault="00A14E89">
      <w:pPr>
        <w:rPr>
          <w:rFonts w:hint="eastAsia"/>
        </w:rPr>
      </w:pPr>
    </w:p>
    <w:p w14:paraId="0D731EA0" w14:textId="77777777" w:rsidR="00A14E89" w:rsidRDefault="00A14E89">
      <w:pPr>
        <w:rPr>
          <w:rFonts w:hint="eastAsia"/>
        </w:rPr>
      </w:pPr>
      <w:r>
        <w:rPr>
          <w:rFonts w:hint="eastAsia"/>
        </w:rPr>
        <w:t>báo的拼音四个声调</w:t>
      </w:r>
    </w:p>
    <w:p w14:paraId="59201BEF" w14:textId="77777777" w:rsidR="00A14E89" w:rsidRDefault="00A14E89">
      <w:pPr>
        <w:rPr>
          <w:rFonts w:hint="eastAsia"/>
        </w:rPr>
      </w:pPr>
      <w:r>
        <w:rPr>
          <w:rFonts w:hint="eastAsia"/>
        </w:rPr>
        <w:t>接着是第二声“báo”。发第二声时，声调有一个明显的升调过程。“báo”常见的字有“薄”。当我们说到薄纸，它轻薄得仿佛一阵风就能吹走；还有薄雾，在清晨时分，那淡淡的、如梦如幻的薄雾给大地蒙上了一层神秘的面纱。这个声调的“bao”所组成的字，常常给人一种灵动、柔和的感觉，如同微风中的轻舞飘带，展现出一种细腻的美。</w:t>
      </w:r>
    </w:p>
    <w:p w14:paraId="08F4D7C5" w14:textId="77777777" w:rsidR="00A14E89" w:rsidRDefault="00A14E89">
      <w:pPr>
        <w:rPr>
          <w:rFonts w:hint="eastAsia"/>
        </w:rPr>
      </w:pPr>
    </w:p>
    <w:p w14:paraId="709F6981" w14:textId="77777777" w:rsidR="00A14E89" w:rsidRDefault="00A14E89">
      <w:pPr>
        <w:rPr>
          <w:rFonts w:hint="eastAsia"/>
        </w:rPr>
      </w:pPr>
      <w:r>
        <w:rPr>
          <w:rFonts w:hint="eastAsia"/>
        </w:rPr>
        <w:t>bǎo的拼音四个声调</w:t>
      </w:r>
    </w:p>
    <w:p w14:paraId="6EFB13EF" w14:textId="77777777" w:rsidR="00A14E89" w:rsidRDefault="00A14E89">
      <w:pPr>
        <w:rPr>
          <w:rFonts w:hint="eastAsia"/>
        </w:rPr>
      </w:pPr>
      <w:r>
        <w:rPr>
          <w:rFonts w:hint="eastAsia"/>
        </w:rPr>
        <w:t>然后是第三声“bǎo”。第三声的发音有一个先降后升的过程。“bǎo”组成的字很多很有意义，比如“保”。保护是我们生活中经常提及的词汇，保护环境就是保护我们赖以生存的家园；还有宝贝，它代表着我们心中最为珍贵的人或物，无论是父母对孩子的疼爱称呼，还是珍藏的物品被视作宝贝，都蕴含着深深的情感。</w:t>
      </w:r>
    </w:p>
    <w:p w14:paraId="675D7D45" w14:textId="77777777" w:rsidR="00A14E89" w:rsidRDefault="00A14E89">
      <w:pPr>
        <w:rPr>
          <w:rFonts w:hint="eastAsia"/>
        </w:rPr>
      </w:pPr>
    </w:p>
    <w:p w14:paraId="5A00CAAD" w14:textId="77777777" w:rsidR="00A14E89" w:rsidRDefault="00A14E89">
      <w:pPr>
        <w:rPr>
          <w:rFonts w:hint="eastAsia"/>
        </w:rPr>
      </w:pPr>
      <w:r>
        <w:rPr>
          <w:rFonts w:hint="eastAsia"/>
        </w:rPr>
        <w:t>bào的拼音四个声调</w:t>
      </w:r>
    </w:p>
    <w:p w14:paraId="32D431E8" w14:textId="77777777" w:rsidR="00A14E89" w:rsidRDefault="00A14E89">
      <w:pPr>
        <w:rPr>
          <w:rFonts w:hint="eastAsia"/>
        </w:rPr>
      </w:pPr>
      <w:r>
        <w:rPr>
          <w:rFonts w:hint="eastAsia"/>
        </w:rPr>
        <w:t>最后是第四声“bào”。发这个音时，声调急促下降。“bào”字在汉语中也有很多常见的字和应用场景。比如“报”，报纸是我们获取新闻信息的重要渠道，它承载着国内外的大事小情；还有报答，当我们接受了别人的帮助，心中总会想着有机会报答这份恩情。第四声的“bao”发音干脆利落，所关联的含义往往带有一种力度和果断。</w:t>
      </w:r>
    </w:p>
    <w:p w14:paraId="2CAA9529" w14:textId="77777777" w:rsidR="00A14E89" w:rsidRDefault="00A14E89">
      <w:pPr>
        <w:rPr>
          <w:rFonts w:hint="eastAsia"/>
        </w:rPr>
      </w:pPr>
    </w:p>
    <w:p w14:paraId="0E654839" w14:textId="77777777" w:rsidR="00A14E89" w:rsidRDefault="00A14E89">
      <w:pPr>
        <w:rPr>
          <w:rFonts w:hint="eastAsia"/>
        </w:rPr>
      </w:pPr>
      <w:r>
        <w:rPr>
          <w:rFonts w:hint="eastAsia"/>
        </w:rPr>
        <w:t>这“bao”的四个声调在汉语中的应用广泛而精妙。它们不仅是发音的区别，更蕴含着丰富的文化和语义。从日常生活中的交流用语，到文学作品中的诗词歌赋，这四个声调都扮演着不可或缺的角色。了解和掌握“bao”拼音的四个声调，有助于我们更准确地运用汉语，更好地领略汉语的博大精深。</w:t>
      </w:r>
    </w:p>
    <w:p w14:paraId="67140F11" w14:textId="77777777" w:rsidR="00A14E89" w:rsidRDefault="00A14E89">
      <w:pPr>
        <w:rPr>
          <w:rFonts w:hint="eastAsia"/>
        </w:rPr>
      </w:pPr>
    </w:p>
    <w:p w14:paraId="2D5BFDE9" w14:textId="77777777" w:rsidR="00A14E89" w:rsidRDefault="00A14E89">
      <w:pPr>
        <w:rPr>
          <w:rFonts w:hint="eastAsia"/>
        </w:rPr>
      </w:pPr>
      <w:r>
        <w:rPr>
          <w:rFonts w:hint="eastAsia"/>
        </w:rPr>
        <w:t>对于学习汉语的外国人来说，掌握“bao”字的四个声调也是一个重要的挑战。但通过不断地练习和积累，他们能够逐渐理解不同声调所表达的不同含义，从而更加流畅地说汉语。这四个声调就像四扇通往汉语文化宝藏的大门，每打开一扇，都能发现新的知识和魅力。</w:t>
      </w:r>
    </w:p>
    <w:p w14:paraId="5C83007E" w14:textId="77777777" w:rsidR="00A14E89" w:rsidRDefault="00A14E89">
      <w:pPr>
        <w:rPr>
          <w:rFonts w:hint="eastAsia"/>
        </w:rPr>
      </w:pPr>
    </w:p>
    <w:p w14:paraId="5211C8B8" w14:textId="77777777" w:rsidR="00A14E89" w:rsidRDefault="00A14E89">
      <w:pPr>
        <w:rPr>
          <w:rFonts w:hint="eastAsia"/>
        </w:rPr>
      </w:pPr>
      <w:r>
        <w:rPr>
          <w:rFonts w:hint="eastAsia"/>
        </w:rPr>
        <w:t>“bao”拼音的四个声调是汉语语音体系中的重要组成部分，它们以各自独特的方式，丰富了汉语的发音和语义，让我们在交流和表达中使用得更加精准、生动。</w:t>
      </w:r>
    </w:p>
    <w:p w14:paraId="40B0386E" w14:textId="77777777" w:rsidR="00A14E89" w:rsidRDefault="00A14E89">
      <w:pPr>
        <w:rPr>
          <w:rFonts w:hint="eastAsia"/>
        </w:rPr>
      </w:pPr>
    </w:p>
    <w:p w14:paraId="78EF1C9E" w14:textId="77777777" w:rsidR="00A14E89" w:rsidRDefault="00A14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7DEFC" w14:textId="43719F0A" w:rsidR="00A370EB" w:rsidRDefault="00A370EB"/>
    <w:sectPr w:rsidR="00A3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EB"/>
    <w:rsid w:val="00405574"/>
    <w:rsid w:val="00A14E89"/>
    <w:rsid w:val="00A3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CE25C-137C-4DF7-B0DD-5880047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