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80490" w14:textId="77777777" w:rsidR="00996FA8" w:rsidRDefault="00996FA8">
      <w:pPr>
        <w:rPr>
          <w:rFonts w:hint="eastAsia"/>
        </w:rPr>
      </w:pPr>
      <w:r>
        <w:rPr>
          <w:rFonts w:hint="eastAsia"/>
        </w:rPr>
        <w:t>26个字母拼音的读法</w:t>
      </w:r>
    </w:p>
    <w:p w14:paraId="2DC02D8A" w14:textId="77777777" w:rsidR="00996FA8" w:rsidRDefault="00996FA8">
      <w:pPr>
        <w:rPr>
          <w:rFonts w:hint="eastAsia"/>
        </w:rPr>
      </w:pPr>
      <w:r>
        <w:rPr>
          <w:rFonts w:hint="eastAsia"/>
        </w:rPr>
        <w:t>汉语拼音是学习中文的重要工具之一，而英文字母的拼音读法则为初学者提供了一种便捷的方式去记忆和识别这些符号。每一个英文字母在汉语中都有对应的拼音读法，这种方式不仅有助于中国人更快地掌握英语的基础知识，也方便了对外汉语教学中对字母的介绍。</w:t>
      </w:r>
    </w:p>
    <w:p w14:paraId="50CB7F06" w14:textId="77777777" w:rsidR="00996FA8" w:rsidRDefault="00996FA8">
      <w:pPr>
        <w:rPr>
          <w:rFonts w:hint="eastAsia"/>
        </w:rPr>
      </w:pPr>
    </w:p>
    <w:p w14:paraId="6971AD54" w14:textId="77777777" w:rsidR="00996FA8" w:rsidRDefault="00996FA8">
      <w:pPr>
        <w:rPr>
          <w:rFonts w:hint="eastAsia"/>
        </w:rPr>
      </w:pPr>
    </w:p>
    <w:p w14:paraId="066A5D48" w14:textId="77777777" w:rsidR="00996FA8" w:rsidRDefault="00996FA8">
      <w:pPr>
        <w:rPr>
          <w:rFonts w:hint="eastAsia"/>
        </w:rPr>
      </w:pPr>
      <w:r>
        <w:rPr>
          <w:rFonts w:hint="eastAsia"/>
        </w:rPr>
        <w:t>A到G的拼音读法</w:t>
      </w:r>
    </w:p>
    <w:p w14:paraId="1EAFE42C" w14:textId="77777777" w:rsidR="00996FA8" w:rsidRDefault="00996FA8">
      <w:pPr>
        <w:rPr>
          <w:rFonts w:hint="eastAsia"/>
        </w:rPr>
      </w:pPr>
      <w:r>
        <w:rPr>
          <w:rFonts w:hint="eastAsia"/>
        </w:rPr>
        <w:t>A(诶), B(必), C(西), D(迪), E(伊), F(艾弗), G(及)。这几个字母的拼音读法简单明了，容易记忆。例如，“A”在汉语中的发音“诶”，与英文发音相似，易于联想。B、C、D等字母同样采用了这种将英文发音贴近于汉语发音的方法，使学习者能够通过熟悉的语言快速记住陌生的符号。</w:t>
      </w:r>
    </w:p>
    <w:p w14:paraId="606B441C" w14:textId="77777777" w:rsidR="00996FA8" w:rsidRDefault="00996FA8">
      <w:pPr>
        <w:rPr>
          <w:rFonts w:hint="eastAsia"/>
        </w:rPr>
      </w:pPr>
    </w:p>
    <w:p w14:paraId="1E892A2E" w14:textId="77777777" w:rsidR="00996FA8" w:rsidRDefault="00996FA8">
      <w:pPr>
        <w:rPr>
          <w:rFonts w:hint="eastAsia"/>
        </w:rPr>
      </w:pPr>
    </w:p>
    <w:p w14:paraId="6F563F82" w14:textId="77777777" w:rsidR="00996FA8" w:rsidRDefault="00996FA8">
      <w:pPr>
        <w:rPr>
          <w:rFonts w:hint="eastAsia"/>
        </w:rPr>
      </w:pPr>
      <w:r>
        <w:rPr>
          <w:rFonts w:hint="eastAsia"/>
        </w:rPr>
        <w:t>H至N的拼音表达</w:t>
      </w:r>
    </w:p>
    <w:p w14:paraId="60AE5066" w14:textId="77777777" w:rsidR="00996FA8" w:rsidRDefault="00996FA8">
      <w:pPr>
        <w:rPr>
          <w:rFonts w:hint="eastAsia"/>
        </w:rPr>
      </w:pPr>
      <w:r>
        <w:rPr>
          <w:rFonts w:hint="eastAsia"/>
        </w:rPr>
        <w:t>H(爱尺), I(衣), J(杰), K(开), L(艾勒), M(艾马), N(恩)。这一组字母继续沿用直接音译的方法，同时注重发音的清晰度和准确性。比如，“J”的拼音“杰”，让学习者很容易联想到其英文发音，增强了记忆效果。M和N这两个字母虽然发音相近，但通过汉语拼音的精确区分，学习者可以更准确地掌握它们的不同之处。</w:t>
      </w:r>
    </w:p>
    <w:p w14:paraId="6D1DD8D1" w14:textId="77777777" w:rsidR="00996FA8" w:rsidRDefault="00996FA8">
      <w:pPr>
        <w:rPr>
          <w:rFonts w:hint="eastAsia"/>
        </w:rPr>
      </w:pPr>
    </w:p>
    <w:p w14:paraId="676FB180" w14:textId="77777777" w:rsidR="00996FA8" w:rsidRDefault="00996FA8">
      <w:pPr>
        <w:rPr>
          <w:rFonts w:hint="eastAsia"/>
        </w:rPr>
      </w:pPr>
    </w:p>
    <w:p w14:paraId="749EC181" w14:textId="77777777" w:rsidR="00996FA8" w:rsidRDefault="00996FA8">
      <w:pPr>
        <w:rPr>
          <w:rFonts w:hint="eastAsia"/>
        </w:rPr>
      </w:pPr>
      <w:r>
        <w:rPr>
          <w:rFonts w:hint="eastAsia"/>
        </w:rPr>
        <w:t>O至U的拼音指导</w:t>
      </w:r>
    </w:p>
    <w:p w14:paraId="79A7211B" w14:textId="77777777" w:rsidR="00996FA8" w:rsidRDefault="00996FA8">
      <w:pPr>
        <w:rPr>
          <w:rFonts w:hint="eastAsia"/>
        </w:rPr>
      </w:pPr>
      <w:r>
        <w:rPr>
          <w:rFonts w:hint="eastAsia"/>
        </w:rPr>
        <w:t>O(欧), P(屁), Q(扣), R(啊), S(艾斯), T(提), U(优)。从O到U，每个字母的拼音都是为了让学习者更好地理解并记忆。特别是一些发音较为特殊的字母，如R，在这里采用“啊”的拼音，既体现了其发音特点，又便于记忆。这样的设计使得即使是初学者也能迅速上手，提高学习效率。</w:t>
      </w:r>
    </w:p>
    <w:p w14:paraId="7B7D6DC9" w14:textId="77777777" w:rsidR="00996FA8" w:rsidRDefault="00996FA8">
      <w:pPr>
        <w:rPr>
          <w:rFonts w:hint="eastAsia"/>
        </w:rPr>
      </w:pPr>
    </w:p>
    <w:p w14:paraId="427E122E" w14:textId="77777777" w:rsidR="00996FA8" w:rsidRDefault="00996FA8">
      <w:pPr>
        <w:rPr>
          <w:rFonts w:hint="eastAsia"/>
        </w:rPr>
      </w:pPr>
    </w:p>
    <w:p w14:paraId="16B6B02A" w14:textId="77777777" w:rsidR="00996FA8" w:rsidRDefault="00996FA8">
      <w:pPr>
        <w:rPr>
          <w:rFonts w:hint="eastAsia"/>
        </w:rPr>
      </w:pPr>
      <w:r>
        <w:rPr>
          <w:rFonts w:hint="eastAsia"/>
        </w:rPr>
        <w:t>VWXYZ的拼音探索</w:t>
      </w:r>
    </w:p>
    <w:p w14:paraId="71988253" w14:textId="77777777" w:rsidR="00996FA8" w:rsidRDefault="00996FA8">
      <w:pPr>
        <w:rPr>
          <w:rFonts w:hint="eastAsia"/>
        </w:rPr>
      </w:pPr>
      <w:r>
        <w:rPr>
          <w:rFonts w:hint="eastAsia"/>
        </w:rPr>
        <w:t>V(维), W(达布利尤), X(艾克斯), Y(歪), Z(贼)。最后几个字母由于其发音的独特性，在汉语拼音中进行了适当的调整。例如，“W”的拼音“达布利尤”，虽然看起来复杂，但实际上是为了更准确地反映出其英文发音。X、Y、Z这几个字母则通过简洁的拼音形式，帮助学习者克服发音难题。</w:t>
      </w:r>
    </w:p>
    <w:p w14:paraId="0114D25C" w14:textId="77777777" w:rsidR="00996FA8" w:rsidRDefault="00996FA8">
      <w:pPr>
        <w:rPr>
          <w:rFonts w:hint="eastAsia"/>
        </w:rPr>
      </w:pPr>
    </w:p>
    <w:p w14:paraId="46408941" w14:textId="77777777" w:rsidR="00996FA8" w:rsidRDefault="00996FA8">
      <w:pPr>
        <w:rPr>
          <w:rFonts w:hint="eastAsia"/>
        </w:rPr>
      </w:pPr>
    </w:p>
    <w:p w14:paraId="4FDADB64" w14:textId="77777777" w:rsidR="00996FA8" w:rsidRDefault="00996FA8">
      <w:pPr>
        <w:rPr>
          <w:rFonts w:hint="eastAsia"/>
        </w:rPr>
      </w:pPr>
      <w:r>
        <w:rPr>
          <w:rFonts w:hint="eastAsia"/>
        </w:rPr>
        <w:t>最后的总结</w:t>
      </w:r>
    </w:p>
    <w:p w14:paraId="4316E1AC" w14:textId="77777777" w:rsidR="00996FA8" w:rsidRDefault="00996FA8">
      <w:pPr>
        <w:rPr>
          <w:rFonts w:hint="eastAsia"/>
        </w:rPr>
      </w:pPr>
      <w:r>
        <w:rPr>
          <w:rFonts w:hint="eastAsia"/>
        </w:rPr>
        <w:t>通过对26个英文字母拼音读法的学习，我们不仅可以发现汉语拼音系统对于辅助外语学习的强大功能，同时也体验到了跨文化交流中语言学习的巧妙之处。它不仅仅是一种简单的翻译或转换过程，更是连接不同文化和语言习惯的桥梁。通过这种方式，无论是成人还是儿童，都可以在轻松愉快的氛围中开启自己的外语学习之旅。</w:t>
      </w:r>
    </w:p>
    <w:p w14:paraId="2131EAA4" w14:textId="77777777" w:rsidR="00996FA8" w:rsidRDefault="00996FA8">
      <w:pPr>
        <w:rPr>
          <w:rFonts w:hint="eastAsia"/>
        </w:rPr>
      </w:pPr>
    </w:p>
    <w:p w14:paraId="0277D458" w14:textId="77777777" w:rsidR="00996FA8" w:rsidRDefault="00996FA8">
      <w:pPr>
        <w:rPr>
          <w:rFonts w:hint="eastAsia"/>
        </w:rPr>
      </w:pPr>
      <w:r>
        <w:rPr>
          <w:rFonts w:hint="eastAsia"/>
        </w:rPr>
        <w:t>本文是由懂得生活网（dongdeshenghuo.com）为大家创作</w:t>
      </w:r>
    </w:p>
    <w:p w14:paraId="506011D9" w14:textId="130358F1" w:rsidR="008E2FD0" w:rsidRDefault="008E2FD0"/>
    <w:sectPr w:rsidR="008E2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D0"/>
    <w:rsid w:val="00405574"/>
    <w:rsid w:val="008E2FD0"/>
    <w:rsid w:val="0099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EB638-7E37-49F9-BCB0-10C37206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F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F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F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F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F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FD0"/>
    <w:rPr>
      <w:rFonts w:cstheme="majorBidi"/>
      <w:color w:val="2F5496" w:themeColor="accent1" w:themeShade="BF"/>
      <w:sz w:val="28"/>
      <w:szCs w:val="28"/>
    </w:rPr>
  </w:style>
  <w:style w:type="character" w:customStyle="1" w:styleId="50">
    <w:name w:val="标题 5 字符"/>
    <w:basedOn w:val="a0"/>
    <w:link w:val="5"/>
    <w:uiPriority w:val="9"/>
    <w:semiHidden/>
    <w:rsid w:val="008E2FD0"/>
    <w:rPr>
      <w:rFonts w:cstheme="majorBidi"/>
      <w:color w:val="2F5496" w:themeColor="accent1" w:themeShade="BF"/>
      <w:sz w:val="24"/>
    </w:rPr>
  </w:style>
  <w:style w:type="character" w:customStyle="1" w:styleId="60">
    <w:name w:val="标题 6 字符"/>
    <w:basedOn w:val="a0"/>
    <w:link w:val="6"/>
    <w:uiPriority w:val="9"/>
    <w:semiHidden/>
    <w:rsid w:val="008E2FD0"/>
    <w:rPr>
      <w:rFonts w:cstheme="majorBidi"/>
      <w:b/>
      <w:bCs/>
      <w:color w:val="2F5496" w:themeColor="accent1" w:themeShade="BF"/>
    </w:rPr>
  </w:style>
  <w:style w:type="character" w:customStyle="1" w:styleId="70">
    <w:name w:val="标题 7 字符"/>
    <w:basedOn w:val="a0"/>
    <w:link w:val="7"/>
    <w:uiPriority w:val="9"/>
    <w:semiHidden/>
    <w:rsid w:val="008E2FD0"/>
    <w:rPr>
      <w:rFonts w:cstheme="majorBidi"/>
      <w:b/>
      <w:bCs/>
      <w:color w:val="595959" w:themeColor="text1" w:themeTint="A6"/>
    </w:rPr>
  </w:style>
  <w:style w:type="character" w:customStyle="1" w:styleId="80">
    <w:name w:val="标题 8 字符"/>
    <w:basedOn w:val="a0"/>
    <w:link w:val="8"/>
    <w:uiPriority w:val="9"/>
    <w:semiHidden/>
    <w:rsid w:val="008E2FD0"/>
    <w:rPr>
      <w:rFonts w:cstheme="majorBidi"/>
      <w:color w:val="595959" w:themeColor="text1" w:themeTint="A6"/>
    </w:rPr>
  </w:style>
  <w:style w:type="character" w:customStyle="1" w:styleId="90">
    <w:name w:val="标题 9 字符"/>
    <w:basedOn w:val="a0"/>
    <w:link w:val="9"/>
    <w:uiPriority w:val="9"/>
    <w:semiHidden/>
    <w:rsid w:val="008E2FD0"/>
    <w:rPr>
      <w:rFonts w:eastAsiaTheme="majorEastAsia" w:cstheme="majorBidi"/>
      <w:color w:val="595959" w:themeColor="text1" w:themeTint="A6"/>
    </w:rPr>
  </w:style>
  <w:style w:type="paragraph" w:styleId="a3">
    <w:name w:val="Title"/>
    <w:basedOn w:val="a"/>
    <w:next w:val="a"/>
    <w:link w:val="a4"/>
    <w:uiPriority w:val="10"/>
    <w:qFormat/>
    <w:rsid w:val="008E2F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F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FD0"/>
    <w:pPr>
      <w:spacing w:before="160"/>
      <w:jc w:val="center"/>
    </w:pPr>
    <w:rPr>
      <w:i/>
      <w:iCs/>
      <w:color w:val="404040" w:themeColor="text1" w:themeTint="BF"/>
    </w:rPr>
  </w:style>
  <w:style w:type="character" w:customStyle="1" w:styleId="a8">
    <w:name w:val="引用 字符"/>
    <w:basedOn w:val="a0"/>
    <w:link w:val="a7"/>
    <w:uiPriority w:val="29"/>
    <w:rsid w:val="008E2FD0"/>
    <w:rPr>
      <w:i/>
      <w:iCs/>
      <w:color w:val="404040" w:themeColor="text1" w:themeTint="BF"/>
    </w:rPr>
  </w:style>
  <w:style w:type="paragraph" w:styleId="a9">
    <w:name w:val="List Paragraph"/>
    <w:basedOn w:val="a"/>
    <w:uiPriority w:val="34"/>
    <w:qFormat/>
    <w:rsid w:val="008E2FD0"/>
    <w:pPr>
      <w:ind w:left="720"/>
      <w:contextualSpacing/>
    </w:pPr>
  </w:style>
  <w:style w:type="character" w:styleId="aa">
    <w:name w:val="Intense Emphasis"/>
    <w:basedOn w:val="a0"/>
    <w:uiPriority w:val="21"/>
    <w:qFormat/>
    <w:rsid w:val="008E2FD0"/>
    <w:rPr>
      <w:i/>
      <w:iCs/>
      <w:color w:val="2F5496" w:themeColor="accent1" w:themeShade="BF"/>
    </w:rPr>
  </w:style>
  <w:style w:type="paragraph" w:styleId="ab">
    <w:name w:val="Intense Quote"/>
    <w:basedOn w:val="a"/>
    <w:next w:val="a"/>
    <w:link w:val="ac"/>
    <w:uiPriority w:val="30"/>
    <w:qFormat/>
    <w:rsid w:val="008E2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FD0"/>
    <w:rPr>
      <w:i/>
      <w:iCs/>
      <w:color w:val="2F5496" w:themeColor="accent1" w:themeShade="BF"/>
    </w:rPr>
  </w:style>
  <w:style w:type="character" w:styleId="ad">
    <w:name w:val="Intense Reference"/>
    <w:basedOn w:val="a0"/>
    <w:uiPriority w:val="32"/>
    <w:qFormat/>
    <w:rsid w:val="008E2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