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B4D9" w14:textId="77777777" w:rsidR="00DF770C" w:rsidRDefault="00DF770C">
      <w:pPr>
        <w:rPr>
          <w:rFonts w:hint="eastAsia"/>
        </w:rPr>
      </w:pPr>
      <w:r>
        <w:rPr>
          <w:rFonts w:hint="eastAsia"/>
        </w:rPr>
        <w:t>除的拼音和组词和部首</w:t>
      </w:r>
    </w:p>
    <w:p w14:paraId="134EF3FC" w14:textId="77777777" w:rsidR="00DF770C" w:rsidRDefault="00DF770C">
      <w:pPr>
        <w:rPr>
          <w:rFonts w:hint="eastAsia"/>
        </w:rPr>
      </w:pPr>
      <w:r>
        <w:rPr>
          <w:rFonts w:hint="eastAsia"/>
        </w:rPr>
        <w:t>在汉语中，“除”是一个非常重要的汉字，它有着丰富的语义和多样的用法。这个字不仅承载着深厚的文化内涵，也是日常交流中的常用字之一。让我们一起来深入了解“除”的拼音、组词以及它的部首。</w:t>
      </w:r>
    </w:p>
    <w:p w14:paraId="3D44F1C0" w14:textId="77777777" w:rsidR="00DF770C" w:rsidRDefault="00DF770C">
      <w:pPr>
        <w:rPr>
          <w:rFonts w:hint="eastAsia"/>
        </w:rPr>
      </w:pPr>
    </w:p>
    <w:p w14:paraId="78F876DC" w14:textId="77777777" w:rsidR="00DF770C" w:rsidRDefault="00DF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D67A8" w14:textId="77777777" w:rsidR="00DF770C" w:rsidRDefault="00DF770C">
      <w:pPr>
        <w:rPr>
          <w:rFonts w:hint="eastAsia"/>
        </w:rPr>
      </w:pPr>
      <w:r>
        <w:rPr>
          <w:rFonts w:hint="eastAsia"/>
        </w:rPr>
        <w:t>拼音：初窥门径</w:t>
      </w:r>
    </w:p>
    <w:p w14:paraId="1923D927" w14:textId="77777777" w:rsidR="00DF770C" w:rsidRDefault="00DF770C">
      <w:pPr>
        <w:rPr>
          <w:rFonts w:hint="eastAsia"/>
        </w:rPr>
      </w:pPr>
      <w:r>
        <w:rPr>
          <w:rFonts w:hint="eastAsia"/>
        </w:rPr>
        <w:t>“除”的拼音是 chú。在汉语拼音系统中，每个汉字都对应一个或多个发音，而“除”的读音是其中较为简单的。当我们提到“除”，人们可能会想到数学里的除法运算，或者是在节日如春节时进行的大扫除活动。这些词汇的发音都是基于这个基础拼音。对于学习汉语的人来说，掌握正确的拼音是理解汉字和正确发音的关键一步。</w:t>
      </w:r>
    </w:p>
    <w:p w14:paraId="4C2953C3" w14:textId="77777777" w:rsidR="00DF770C" w:rsidRDefault="00DF770C">
      <w:pPr>
        <w:rPr>
          <w:rFonts w:hint="eastAsia"/>
        </w:rPr>
      </w:pPr>
    </w:p>
    <w:p w14:paraId="726D4A0C" w14:textId="77777777" w:rsidR="00DF770C" w:rsidRDefault="00DF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022A7" w14:textId="77777777" w:rsidR="00DF770C" w:rsidRDefault="00DF770C">
      <w:pPr>
        <w:rPr>
          <w:rFonts w:hint="eastAsia"/>
        </w:rPr>
      </w:pPr>
      <w:r>
        <w:rPr>
          <w:rFonts w:hint="eastAsia"/>
        </w:rPr>
        <w:t>组词：丰富多彩</w:t>
      </w:r>
    </w:p>
    <w:p w14:paraId="11D577CA" w14:textId="77777777" w:rsidR="00DF770C" w:rsidRDefault="00DF770C">
      <w:pPr>
        <w:rPr>
          <w:rFonts w:hint="eastAsia"/>
        </w:rPr>
      </w:pPr>
      <w:r>
        <w:rPr>
          <w:rFonts w:hint="eastAsia"/>
        </w:rPr>
        <w:t>“除”可以与很多不同的字组合成词，表达各种各样的含义。例如，“除去”表示去除、去掉某物；“除夕”是指农历年最后一天的晚上，家家户户都会进行清洁和庆祝活动；“除法”则是数学中的基本运算之一，用于计算一个数包含另一个数多少次。还有诸如“除草”、“除名”、“除害”等词语，每一个词都有其独特的意义，在不同的上下文中使用，丰富了我们的语言表达。</w:t>
      </w:r>
    </w:p>
    <w:p w14:paraId="3D852B4B" w14:textId="77777777" w:rsidR="00DF770C" w:rsidRDefault="00DF770C">
      <w:pPr>
        <w:rPr>
          <w:rFonts w:hint="eastAsia"/>
        </w:rPr>
      </w:pPr>
    </w:p>
    <w:p w14:paraId="3723F736" w14:textId="77777777" w:rsidR="00DF770C" w:rsidRDefault="00DF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3ED8" w14:textId="77777777" w:rsidR="00DF770C" w:rsidRDefault="00DF770C">
      <w:pPr>
        <w:rPr>
          <w:rFonts w:hint="eastAsia"/>
        </w:rPr>
      </w:pPr>
      <w:r>
        <w:rPr>
          <w:rFonts w:hint="eastAsia"/>
        </w:rPr>
        <w:t>部首：探源寻根</w:t>
      </w:r>
    </w:p>
    <w:p w14:paraId="14913963" w14:textId="77777777" w:rsidR="00DF770C" w:rsidRDefault="00DF770C">
      <w:pPr>
        <w:rPr>
          <w:rFonts w:hint="eastAsia"/>
        </w:rPr>
      </w:pPr>
      <w:r>
        <w:rPr>
          <w:rFonts w:hint="eastAsia"/>
        </w:rPr>
        <w:t>汉字的构造往往包含了部首信息，“除”的部首是“阝”。这个部首位于汉字的左侧，通常被称为左耳旁，它来源于古代的“阜”字，代表着高地或土山。虽然现在“除”的形状已经简化了很多，但通过了解它的部首，我们可以追溯到古文字的发展演变过程，也可以帮助我们记忆和理解带有相同部首的一系列汉字。这也揭示了汉字造字法中的形声原则，即一部分表意，另一部分表音。</w:t>
      </w:r>
    </w:p>
    <w:p w14:paraId="72357CB0" w14:textId="77777777" w:rsidR="00DF770C" w:rsidRDefault="00DF770C">
      <w:pPr>
        <w:rPr>
          <w:rFonts w:hint="eastAsia"/>
        </w:rPr>
      </w:pPr>
    </w:p>
    <w:p w14:paraId="7D9A8DDA" w14:textId="77777777" w:rsidR="00DF770C" w:rsidRDefault="00DF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58425" w14:textId="77777777" w:rsidR="00DF770C" w:rsidRDefault="00DF770C">
      <w:pPr>
        <w:rPr>
          <w:rFonts w:hint="eastAsia"/>
        </w:rPr>
      </w:pPr>
      <w:r>
        <w:rPr>
          <w:rFonts w:hint="eastAsia"/>
        </w:rPr>
        <w:t>总结：汉字的魅力</w:t>
      </w:r>
    </w:p>
    <w:p w14:paraId="2AB24414" w14:textId="77777777" w:rsidR="00DF770C" w:rsidRDefault="00DF770C">
      <w:pPr>
        <w:rPr>
          <w:rFonts w:hint="eastAsia"/>
        </w:rPr>
      </w:pPr>
      <w:r>
        <w:rPr>
          <w:rFonts w:hint="eastAsia"/>
        </w:rPr>
        <w:t>“除”不仅仅是一个简单的汉字，它是汉语文化的一个小小缩影。从拼音的学习到组词的应用，再到部首的理解，每一个环节都体现了汉字的博大精深。无论是作为学生还是语言爱好者，深入研究像“除”这样的汉字，都能让我们更深刻地体会到汉语的独特魅力和无尽乐趣。通过不断探索汉字背后的故事，我们不仅能提高自己的语言能力，更能加深对中国传统文化的理解与热爱。</w:t>
      </w:r>
    </w:p>
    <w:p w14:paraId="288772BB" w14:textId="77777777" w:rsidR="00DF770C" w:rsidRDefault="00DF770C">
      <w:pPr>
        <w:rPr>
          <w:rFonts w:hint="eastAsia"/>
        </w:rPr>
      </w:pPr>
    </w:p>
    <w:p w14:paraId="68E52B01" w14:textId="77777777" w:rsidR="00DF770C" w:rsidRDefault="00DF7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34C38" w14:textId="6F4944E6" w:rsidR="00747C19" w:rsidRDefault="00747C19"/>
    <w:sectPr w:rsidR="0074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19"/>
    <w:rsid w:val="00613040"/>
    <w:rsid w:val="00747C19"/>
    <w:rsid w:val="00D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29F26-0AD3-4857-9AAF-395F585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