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BE26" w14:textId="77777777" w:rsidR="006E2BE8" w:rsidRDefault="006E2BE8">
      <w:pPr>
        <w:rPr>
          <w:rFonts w:hint="eastAsia"/>
        </w:rPr>
      </w:pPr>
      <w:r>
        <w:rPr>
          <w:rFonts w:hint="eastAsia"/>
        </w:rPr>
        <w:t>阻遏的拼音和意思</w:t>
      </w:r>
    </w:p>
    <w:p w14:paraId="24574F7D" w14:textId="77777777" w:rsidR="006E2BE8" w:rsidRDefault="006E2BE8">
      <w:pPr>
        <w:rPr>
          <w:rFonts w:hint="eastAsia"/>
        </w:rPr>
      </w:pPr>
    </w:p>
    <w:p w14:paraId="13909C4E" w14:textId="77777777" w:rsidR="006E2BE8" w:rsidRDefault="006E2BE8">
      <w:pPr>
        <w:rPr>
          <w:rFonts w:hint="eastAsia"/>
        </w:rPr>
      </w:pPr>
      <w:r>
        <w:rPr>
          <w:rFonts w:hint="eastAsia"/>
        </w:rPr>
        <w:t>“阻遏”是一个汉语词汇，其拼音为“zǔ è”。其中，“阻”读作第三声（zǔ），意为阻挡、阻碍；“遏”同样为第四声（è），意思是遏制、制止。两个字组合在一起，“阻遏”表示通过某种方式阻止或抑制事物的发展或进行。</w:t>
      </w:r>
    </w:p>
    <w:p w14:paraId="17FA1302" w14:textId="77777777" w:rsidR="006E2BE8" w:rsidRDefault="006E2BE8">
      <w:pPr>
        <w:rPr>
          <w:rFonts w:hint="eastAsia"/>
        </w:rPr>
      </w:pPr>
    </w:p>
    <w:p w14:paraId="0143D87E" w14:textId="77777777" w:rsidR="006E2BE8" w:rsidRDefault="006E2BE8">
      <w:pPr>
        <w:rPr>
          <w:rFonts w:hint="eastAsia"/>
        </w:rPr>
      </w:pPr>
    </w:p>
    <w:p w14:paraId="61C9292A" w14:textId="77777777" w:rsidR="006E2BE8" w:rsidRDefault="006E2BE8">
      <w:pPr>
        <w:rPr>
          <w:rFonts w:hint="eastAsia"/>
        </w:rPr>
      </w:pPr>
      <w:r>
        <w:rPr>
          <w:rFonts w:hint="eastAsia"/>
        </w:rPr>
        <w:t>词语的基本用法</w:t>
      </w:r>
    </w:p>
    <w:p w14:paraId="2B782EAF" w14:textId="77777777" w:rsidR="006E2BE8" w:rsidRDefault="006E2BE8">
      <w:pPr>
        <w:rPr>
          <w:rFonts w:hint="eastAsia"/>
        </w:rPr>
      </w:pPr>
    </w:p>
    <w:p w14:paraId="6EDAE290" w14:textId="77777777" w:rsidR="006E2BE8" w:rsidRDefault="006E2BE8">
      <w:pPr>
        <w:rPr>
          <w:rFonts w:hint="eastAsia"/>
        </w:rPr>
      </w:pPr>
      <w:r>
        <w:rPr>
          <w:rFonts w:hint="eastAsia"/>
        </w:rPr>
        <w:t>在现代汉语中，“阻遏”多用于描述对某种行为、趋势或力量的干预和限制。它既可以指有意识地采取措施加以阻止，也可以表达一种客观上形成的阻碍作用。例如，在政治、军事、经济等领域中，常用“阻遏”来形容对某一进程的压制或延缓。</w:t>
      </w:r>
    </w:p>
    <w:p w14:paraId="55B4B9DC" w14:textId="77777777" w:rsidR="006E2BE8" w:rsidRDefault="006E2BE8">
      <w:pPr>
        <w:rPr>
          <w:rFonts w:hint="eastAsia"/>
        </w:rPr>
      </w:pPr>
    </w:p>
    <w:p w14:paraId="07660BF9" w14:textId="77777777" w:rsidR="006E2BE8" w:rsidRDefault="006E2BE8">
      <w:pPr>
        <w:rPr>
          <w:rFonts w:hint="eastAsia"/>
        </w:rPr>
      </w:pPr>
    </w:p>
    <w:p w14:paraId="40901914" w14:textId="77777777" w:rsidR="006E2BE8" w:rsidRDefault="006E2BE8">
      <w:pPr>
        <w:rPr>
          <w:rFonts w:hint="eastAsia"/>
        </w:rPr>
      </w:pPr>
      <w:r>
        <w:rPr>
          <w:rFonts w:hint="eastAsia"/>
        </w:rPr>
        <w:t>词语的语境与例句</w:t>
      </w:r>
    </w:p>
    <w:p w14:paraId="0314A555" w14:textId="77777777" w:rsidR="006E2BE8" w:rsidRDefault="006E2BE8">
      <w:pPr>
        <w:rPr>
          <w:rFonts w:hint="eastAsia"/>
        </w:rPr>
      </w:pPr>
    </w:p>
    <w:p w14:paraId="548D8DD2" w14:textId="77777777" w:rsidR="006E2BE8" w:rsidRDefault="006E2BE8">
      <w:pPr>
        <w:rPr>
          <w:rFonts w:hint="eastAsia"/>
        </w:rPr>
      </w:pPr>
      <w:r>
        <w:rPr>
          <w:rFonts w:hint="eastAsia"/>
        </w:rPr>
        <w:t>“阻遏”常出现在正式或书面语中，尤其适用于描述宏观层面的控制或对抗。例如：“政府采取了一系列措施，试图阻遏房价的过快上涨。”这句话中的“阻遏”，表达了政府希望通过政策手段来控制房价涨幅。</w:t>
      </w:r>
    </w:p>
    <w:p w14:paraId="2896A001" w14:textId="77777777" w:rsidR="006E2BE8" w:rsidRDefault="006E2BE8">
      <w:pPr>
        <w:rPr>
          <w:rFonts w:hint="eastAsia"/>
        </w:rPr>
      </w:pPr>
    </w:p>
    <w:p w14:paraId="4A96B196" w14:textId="77777777" w:rsidR="006E2BE8" w:rsidRDefault="006E2BE8">
      <w:pPr>
        <w:rPr>
          <w:rFonts w:hint="eastAsia"/>
        </w:rPr>
      </w:pPr>
    </w:p>
    <w:p w14:paraId="1593097C" w14:textId="77777777" w:rsidR="006E2BE8" w:rsidRDefault="006E2BE8">
      <w:pPr>
        <w:rPr>
          <w:rFonts w:hint="eastAsia"/>
        </w:rPr>
      </w:pPr>
      <w:r>
        <w:rPr>
          <w:rFonts w:hint="eastAsia"/>
        </w:rPr>
        <w:t>又如在军事领域：“敌军试图阻遏我方前进的步伐，但最终未能成功。”这里的“阻遏”强调的是敌方有意图地设置障碍，以延缓我方行动。</w:t>
      </w:r>
    </w:p>
    <w:p w14:paraId="50D1CD81" w14:textId="77777777" w:rsidR="006E2BE8" w:rsidRDefault="006E2BE8">
      <w:pPr>
        <w:rPr>
          <w:rFonts w:hint="eastAsia"/>
        </w:rPr>
      </w:pPr>
    </w:p>
    <w:p w14:paraId="09B0EB34" w14:textId="77777777" w:rsidR="006E2BE8" w:rsidRDefault="006E2BE8">
      <w:pPr>
        <w:rPr>
          <w:rFonts w:hint="eastAsia"/>
        </w:rPr>
      </w:pPr>
    </w:p>
    <w:p w14:paraId="0A747327" w14:textId="77777777" w:rsidR="006E2BE8" w:rsidRDefault="006E2BE8">
      <w:pPr>
        <w:rPr>
          <w:rFonts w:hint="eastAsia"/>
        </w:rPr>
      </w:pPr>
      <w:r>
        <w:rPr>
          <w:rFonts w:hint="eastAsia"/>
        </w:rPr>
        <w:t>近义词与反义词</w:t>
      </w:r>
    </w:p>
    <w:p w14:paraId="2C665ACA" w14:textId="77777777" w:rsidR="006E2BE8" w:rsidRDefault="006E2BE8">
      <w:pPr>
        <w:rPr>
          <w:rFonts w:hint="eastAsia"/>
        </w:rPr>
      </w:pPr>
    </w:p>
    <w:p w14:paraId="42E883A5" w14:textId="77777777" w:rsidR="006E2BE8" w:rsidRDefault="006E2BE8">
      <w:pPr>
        <w:rPr>
          <w:rFonts w:hint="eastAsia"/>
        </w:rPr>
      </w:pPr>
      <w:r>
        <w:rPr>
          <w:rFonts w:hint="eastAsia"/>
        </w:rPr>
        <w:t>“阻遏”的近义词包括“阻止”、“遏制”、“妨碍”等，但它们之间略有差别。“阻止”更强调主动出击去打断某个行为；“遏制”则偏重于控制和压制，使其不至于扩大；而“阻遏”则带有更强的“压制”意味，常用于较为严重的场合。</w:t>
      </w:r>
    </w:p>
    <w:p w14:paraId="7AA1040C" w14:textId="77777777" w:rsidR="006E2BE8" w:rsidRDefault="006E2BE8">
      <w:pPr>
        <w:rPr>
          <w:rFonts w:hint="eastAsia"/>
        </w:rPr>
      </w:pPr>
    </w:p>
    <w:p w14:paraId="46D71E4D" w14:textId="77777777" w:rsidR="006E2BE8" w:rsidRDefault="006E2BE8">
      <w:pPr>
        <w:rPr>
          <w:rFonts w:hint="eastAsia"/>
        </w:rPr>
      </w:pPr>
    </w:p>
    <w:p w14:paraId="62313478" w14:textId="77777777" w:rsidR="006E2BE8" w:rsidRDefault="006E2BE8">
      <w:pPr>
        <w:rPr>
          <w:rFonts w:hint="eastAsia"/>
        </w:rPr>
      </w:pPr>
      <w:r>
        <w:rPr>
          <w:rFonts w:hint="eastAsia"/>
        </w:rPr>
        <w:t>其反义词主要有“促进”、“推动”、“助长”等，这些词表达了与“阻遏”相反的意思，即帮助某事发展或加快其进程。</w:t>
      </w:r>
    </w:p>
    <w:p w14:paraId="41BB0013" w14:textId="77777777" w:rsidR="006E2BE8" w:rsidRDefault="006E2BE8">
      <w:pPr>
        <w:rPr>
          <w:rFonts w:hint="eastAsia"/>
        </w:rPr>
      </w:pPr>
    </w:p>
    <w:p w14:paraId="6CAC30C2" w14:textId="77777777" w:rsidR="006E2BE8" w:rsidRDefault="006E2BE8">
      <w:pPr>
        <w:rPr>
          <w:rFonts w:hint="eastAsia"/>
        </w:rPr>
      </w:pPr>
    </w:p>
    <w:p w14:paraId="76B52D4F" w14:textId="77777777" w:rsidR="006E2BE8" w:rsidRDefault="006E2BE8">
      <w:pPr>
        <w:rPr>
          <w:rFonts w:hint="eastAsia"/>
        </w:rPr>
      </w:pPr>
      <w:r>
        <w:rPr>
          <w:rFonts w:hint="eastAsia"/>
        </w:rPr>
        <w:t>最后的总结</w:t>
      </w:r>
    </w:p>
    <w:p w14:paraId="29E0405B" w14:textId="77777777" w:rsidR="006E2BE8" w:rsidRDefault="006E2BE8">
      <w:pPr>
        <w:rPr>
          <w:rFonts w:hint="eastAsia"/>
        </w:rPr>
      </w:pPr>
    </w:p>
    <w:p w14:paraId="1240B876" w14:textId="77777777" w:rsidR="006E2BE8" w:rsidRDefault="006E2BE8">
      <w:pPr>
        <w:rPr>
          <w:rFonts w:hint="eastAsia"/>
        </w:rPr>
      </w:pPr>
      <w:r>
        <w:rPr>
          <w:rFonts w:hint="eastAsia"/>
        </w:rPr>
        <w:t>“阻遏”作为一个具有较强力度的动词，常用于正式语境中，用来描述对某些行为或趋势的压制与限制。掌握它的准确含义和使用方法，有助于我们在写作和表达中更加精准地传达意图。</w:t>
      </w:r>
    </w:p>
    <w:p w14:paraId="6037C706" w14:textId="77777777" w:rsidR="006E2BE8" w:rsidRDefault="006E2BE8">
      <w:pPr>
        <w:rPr>
          <w:rFonts w:hint="eastAsia"/>
        </w:rPr>
      </w:pPr>
    </w:p>
    <w:p w14:paraId="2BD83546" w14:textId="77777777" w:rsidR="006E2BE8" w:rsidRDefault="006E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DDB9F" w14:textId="56DB083F" w:rsidR="007B4A70" w:rsidRDefault="007B4A70"/>
    <w:sectPr w:rsidR="007B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70"/>
    <w:rsid w:val="00613040"/>
    <w:rsid w:val="006E2BE8"/>
    <w:rsid w:val="007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3ED6-EDBA-43A3-AFF6-6577EE43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