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B825" w14:textId="77777777" w:rsidR="00013CE7" w:rsidRDefault="00013CE7">
      <w:pPr>
        <w:rPr>
          <w:rFonts w:hint="eastAsia"/>
        </w:rPr>
      </w:pPr>
      <w:r>
        <w:rPr>
          <w:rFonts w:hint="eastAsia"/>
        </w:rPr>
        <w:t>阻的拼音字组词怎么写</w:t>
      </w:r>
    </w:p>
    <w:p w14:paraId="2E280C55" w14:textId="77777777" w:rsidR="00013CE7" w:rsidRDefault="00013CE7">
      <w:pPr>
        <w:rPr>
          <w:rFonts w:hint="eastAsia"/>
        </w:rPr>
      </w:pPr>
    </w:p>
    <w:p w14:paraId="7D87823E" w14:textId="77777777" w:rsidR="00013CE7" w:rsidRDefault="00013CE7">
      <w:pPr>
        <w:rPr>
          <w:rFonts w:hint="eastAsia"/>
        </w:rPr>
      </w:pPr>
      <w:r>
        <w:rPr>
          <w:rFonts w:hint="eastAsia"/>
        </w:rPr>
        <w:t>“阻”是一个常见的汉字，拼音为“zǔ”，在汉语中具有丰富的含义和用法。它通常表示阻碍、阻止的意思，也可以引申为妨碍、阻挡等。学习“阻”的组词不仅有助于理解其语义，还能提升语言表达能力。</w:t>
      </w:r>
    </w:p>
    <w:p w14:paraId="595D6829" w14:textId="77777777" w:rsidR="00013CE7" w:rsidRDefault="00013CE7">
      <w:pPr>
        <w:rPr>
          <w:rFonts w:hint="eastAsia"/>
        </w:rPr>
      </w:pPr>
    </w:p>
    <w:p w14:paraId="7DF2A8A9" w14:textId="77777777" w:rsidR="00013CE7" w:rsidRDefault="00013CE7">
      <w:pPr>
        <w:rPr>
          <w:rFonts w:hint="eastAsia"/>
        </w:rPr>
      </w:pPr>
    </w:p>
    <w:p w14:paraId="08016494" w14:textId="77777777" w:rsidR="00013CE7" w:rsidRDefault="00013CE7">
      <w:pPr>
        <w:rPr>
          <w:rFonts w:hint="eastAsia"/>
        </w:rPr>
      </w:pPr>
      <w:r>
        <w:rPr>
          <w:rFonts w:hint="eastAsia"/>
        </w:rPr>
        <w:t>基础组词</w:t>
      </w:r>
    </w:p>
    <w:p w14:paraId="0E0B149B" w14:textId="77777777" w:rsidR="00013CE7" w:rsidRDefault="00013CE7">
      <w:pPr>
        <w:rPr>
          <w:rFonts w:hint="eastAsia"/>
        </w:rPr>
      </w:pPr>
    </w:p>
    <w:p w14:paraId="6F58011C" w14:textId="77777777" w:rsidR="00013CE7" w:rsidRDefault="00013CE7">
      <w:pPr>
        <w:rPr>
          <w:rFonts w:hint="eastAsia"/>
        </w:rPr>
      </w:pPr>
      <w:r>
        <w:rPr>
          <w:rFonts w:hint="eastAsia"/>
        </w:rPr>
        <w:t>最简单的组词方式是将“阻”与其他常见汉字结合，形成双字词或成语。“阻碍”是最常用的词语之一，意思是妨碍事物的发展或前进；“阻止”则强调通过力量或言语使某事中断或停止；此外还有“阻力”、“阻拦”、“阻断”等词，它们都与“阻”的基本意义密切相关。</w:t>
      </w:r>
    </w:p>
    <w:p w14:paraId="1D49797D" w14:textId="77777777" w:rsidR="00013CE7" w:rsidRDefault="00013CE7">
      <w:pPr>
        <w:rPr>
          <w:rFonts w:hint="eastAsia"/>
        </w:rPr>
      </w:pPr>
    </w:p>
    <w:p w14:paraId="28063E31" w14:textId="77777777" w:rsidR="00013CE7" w:rsidRDefault="00013CE7">
      <w:pPr>
        <w:rPr>
          <w:rFonts w:hint="eastAsia"/>
        </w:rPr>
      </w:pPr>
    </w:p>
    <w:p w14:paraId="3B6540A3" w14:textId="77777777" w:rsidR="00013CE7" w:rsidRDefault="00013CE7">
      <w:pPr>
        <w:rPr>
          <w:rFonts w:hint="eastAsia"/>
        </w:rPr>
      </w:pPr>
      <w:r>
        <w:rPr>
          <w:rFonts w:hint="eastAsia"/>
        </w:rPr>
        <w:t>扩展组词</w:t>
      </w:r>
    </w:p>
    <w:p w14:paraId="24AC0132" w14:textId="77777777" w:rsidR="00013CE7" w:rsidRDefault="00013CE7">
      <w:pPr>
        <w:rPr>
          <w:rFonts w:hint="eastAsia"/>
        </w:rPr>
      </w:pPr>
    </w:p>
    <w:p w14:paraId="77BBF6DF" w14:textId="77777777" w:rsidR="00013CE7" w:rsidRDefault="00013CE7">
      <w:pPr>
        <w:rPr>
          <w:rFonts w:hint="eastAsia"/>
        </w:rPr>
      </w:pPr>
      <w:r>
        <w:rPr>
          <w:rFonts w:hint="eastAsia"/>
        </w:rPr>
        <w:t>随着学习的深入，可以尝试掌握更多含有“阻”的词汇，如“阻挠”、“阻击”、“阻隔”、“阻扰”等。这些词语多用于描述具体的行动或状态，适用于书面语或正式场合。例如，“阻击”常用于军事或竞技场景，表示有计划地阻止对方进攻。</w:t>
      </w:r>
    </w:p>
    <w:p w14:paraId="2CB33B02" w14:textId="77777777" w:rsidR="00013CE7" w:rsidRDefault="00013CE7">
      <w:pPr>
        <w:rPr>
          <w:rFonts w:hint="eastAsia"/>
        </w:rPr>
      </w:pPr>
    </w:p>
    <w:p w14:paraId="52A4DB0C" w14:textId="77777777" w:rsidR="00013CE7" w:rsidRDefault="00013CE7">
      <w:pPr>
        <w:rPr>
          <w:rFonts w:hint="eastAsia"/>
        </w:rPr>
      </w:pPr>
    </w:p>
    <w:p w14:paraId="1B4EEA03" w14:textId="77777777" w:rsidR="00013CE7" w:rsidRDefault="00013CE7">
      <w:pPr>
        <w:rPr>
          <w:rFonts w:hint="eastAsia"/>
        </w:rPr>
      </w:pPr>
      <w:r>
        <w:rPr>
          <w:rFonts w:hint="eastAsia"/>
        </w:rPr>
        <w:t>成语中的“阻”</w:t>
      </w:r>
    </w:p>
    <w:p w14:paraId="2C731248" w14:textId="77777777" w:rsidR="00013CE7" w:rsidRDefault="00013CE7">
      <w:pPr>
        <w:rPr>
          <w:rFonts w:hint="eastAsia"/>
        </w:rPr>
      </w:pPr>
    </w:p>
    <w:p w14:paraId="396B51AD" w14:textId="77777777" w:rsidR="00013CE7" w:rsidRDefault="00013CE7">
      <w:pPr>
        <w:rPr>
          <w:rFonts w:hint="eastAsia"/>
        </w:rPr>
      </w:pPr>
      <w:r>
        <w:rPr>
          <w:rFonts w:hint="eastAsia"/>
        </w:rPr>
        <w:t>在成语中，“阻”也常常出现，如“一夫当关，万夫莫阻”，形容地形险要，难以攻破；“无阻无碍”则表示畅通无阻的状态。这些成语不仅结构紧凑，而且富有表现力，适合用于写作和演讲中增强语言效果。</w:t>
      </w:r>
    </w:p>
    <w:p w14:paraId="79A22DBE" w14:textId="77777777" w:rsidR="00013CE7" w:rsidRDefault="00013CE7">
      <w:pPr>
        <w:rPr>
          <w:rFonts w:hint="eastAsia"/>
        </w:rPr>
      </w:pPr>
    </w:p>
    <w:p w14:paraId="6F770F24" w14:textId="77777777" w:rsidR="00013CE7" w:rsidRDefault="00013CE7">
      <w:pPr>
        <w:rPr>
          <w:rFonts w:hint="eastAsia"/>
        </w:rPr>
      </w:pPr>
    </w:p>
    <w:p w14:paraId="47EA6CF9" w14:textId="77777777" w:rsidR="00013CE7" w:rsidRDefault="00013CE7">
      <w:pPr>
        <w:rPr>
          <w:rFonts w:hint="eastAsia"/>
        </w:rPr>
      </w:pPr>
      <w:r>
        <w:rPr>
          <w:rFonts w:hint="eastAsia"/>
        </w:rPr>
        <w:t>实际应用技巧</w:t>
      </w:r>
    </w:p>
    <w:p w14:paraId="0D0A4FC2" w14:textId="77777777" w:rsidR="00013CE7" w:rsidRDefault="00013CE7">
      <w:pPr>
        <w:rPr>
          <w:rFonts w:hint="eastAsia"/>
        </w:rPr>
      </w:pPr>
    </w:p>
    <w:p w14:paraId="1F026F77" w14:textId="77777777" w:rsidR="00013CE7" w:rsidRDefault="00013CE7">
      <w:pPr>
        <w:rPr>
          <w:rFonts w:hint="eastAsia"/>
        </w:rPr>
      </w:pPr>
      <w:r>
        <w:rPr>
          <w:rFonts w:hint="eastAsia"/>
        </w:rPr>
        <w:t>在日常生活中，可以通过阅读、写作和口语练习来加强对“阻”字组词的掌握。比如，在写作文时尝试使用“阻碍”、“阻拦”等词语，或在对话中有意识地运用这些词汇，能够加深记忆并提高语言运用能力。</w:t>
      </w:r>
    </w:p>
    <w:p w14:paraId="7664DCBB" w14:textId="77777777" w:rsidR="00013CE7" w:rsidRDefault="00013CE7">
      <w:pPr>
        <w:rPr>
          <w:rFonts w:hint="eastAsia"/>
        </w:rPr>
      </w:pPr>
    </w:p>
    <w:p w14:paraId="1BAE662D" w14:textId="77777777" w:rsidR="00013CE7" w:rsidRDefault="00013CE7">
      <w:pPr>
        <w:rPr>
          <w:rFonts w:hint="eastAsia"/>
        </w:rPr>
      </w:pPr>
    </w:p>
    <w:p w14:paraId="6DFED3A3" w14:textId="77777777" w:rsidR="00013CE7" w:rsidRDefault="00013CE7">
      <w:pPr>
        <w:rPr>
          <w:rFonts w:hint="eastAsia"/>
        </w:rPr>
      </w:pPr>
      <w:r>
        <w:rPr>
          <w:rFonts w:hint="eastAsia"/>
        </w:rPr>
        <w:t>最后的总结</w:t>
      </w:r>
    </w:p>
    <w:p w14:paraId="6FD8548C" w14:textId="77777777" w:rsidR="00013CE7" w:rsidRDefault="00013CE7">
      <w:pPr>
        <w:rPr>
          <w:rFonts w:hint="eastAsia"/>
        </w:rPr>
      </w:pPr>
    </w:p>
    <w:p w14:paraId="31B01B5B" w14:textId="77777777" w:rsidR="00013CE7" w:rsidRDefault="00013CE7">
      <w:pPr>
        <w:rPr>
          <w:rFonts w:hint="eastAsia"/>
        </w:rPr>
      </w:pPr>
      <w:r>
        <w:rPr>
          <w:rFonts w:hint="eastAsia"/>
        </w:rPr>
        <w:t>通过对“阻”的拼音及组词的学习，我们不仅能更准确地表达自己的意思，还能提升对汉语的理解和运用能力。无论是基础词汇还是成语，掌握这些内容都有助于我们在学习和工作中更加得心应手。</w:t>
      </w:r>
    </w:p>
    <w:p w14:paraId="0BB5C766" w14:textId="77777777" w:rsidR="00013CE7" w:rsidRDefault="00013CE7">
      <w:pPr>
        <w:rPr>
          <w:rFonts w:hint="eastAsia"/>
        </w:rPr>
      </w:pPr>
    </w:p>
    <w:p w14:paraId="79A2E639" w14:textId="77777777" w:rsidR="00013CE7" w:rsidRDefault="00013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65043" w14:textId="57AF42CF" w:rsidR="00743564" w:rsidRDefault="00743564"/>
    <w:sectPr w:rsidR="0074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64"/>
    <w:rsid w:val="00013CE7"/>
    <w:rsid w:val="00613040"/>
    <w:rsid w:val="007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29FD-3B55-4FD0-BD44-18ADBE22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2025-06-30T14:10:00Z</dcterms:created>
  <dcterms:modified xsi:type="dcterms:W3CDTF">2025-06-30T14:10:00Z</dcterms:modified>
</cp:coreProperties>
</file>