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ED2B" w14:textId="77777777" w:rsidR="00D016C8" w:rsidRDefault="00D016C8">
      <w:pPr>
        <w:rPr>
          <w:rFonts w:hint="eastAsia"/>
        </w:rPr>
      </w:pPr>
      <w:r>
        <w:rPr>
          <w:rFonts w:hint="eastAsia"/>
        </w:rPr>
        <w:t>逞的拼音怎么拼写</w:t>
      </w:r>
    </w:p>
    <w:p w14:paraId="5146A6F6" w14:textId="77777777" w:rsidR="00D016C8" w:rsidRDefault="00D016C8">
      <w:pPr>
        <w:rPr>
          <w:rFonts w:hint="eastAsia"/>
        </w:rPr>
      </w:pPr>
      <w:r>
        <w:rPr>
          <w:rFonts w:hint="eastAsia"/>
        </w:rPr>
        <w:t>汉字“逞”是一个比较少见的字，其拼音为 chěng。在汉语中，“逞”字通常用来表达一个人想要显示自己的能力或意志，带有某种程度上的自负或是不顾后果的意思。例如，“逞强”表示某人坚持己见，不考虑实际情况，往往带有一些负面的含义。</w:t>
      </w:r>
    </w:p>
    <w:p w14:paraId="2EA84732" w14:textId="77777777" w:rsidR="00D016C8" w:rsidRDefault="00D016C8">
      <w:pPr>
        <w:rPr>
          <w:rFonts w:hint="eastAsia"/>
        </w:rPr>
      </w:pPr>
    </w:p>
    <w:p w14:paraId="4E030F6C" w14:textId="77777777" w:rsidR="00D016C8" w:rsidRDefault="00D01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4C202" w14:textId="77777777" w:rsidR="00D016C8" w:rsidRDefault="00D016C8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2D4E02F5" w14:textId="77777777" w:rsidR="00D016C8" w:rsidRDefault="00D016C8">
      <w:pPr>
        <w:rPr>
          <w:rFonts w:hint="eastAsia"/>
        </w:rPr>
      </w:pPr>
      <w:r>
        <w:rPr>
          <w:rFonts w:hint="eastAsia"/>
        </w:rPr>
        <w:t>拼音是现代汉语的一种音节符号系统，正式名称为《汉语拼音方案》，是中华人民共和国官方颁布用于拼写普通话的标准罗马字母拼写法。它不仅是学习汉语发音的重要工具，也是中文信息处理的基础。对于像“逞”这样较为生僻的汉字，通过拼音可以帮助人们准确地读出这个字，并理解它的正确发音。</w:t>
      </w:r>
    </w:p>
    <w:p w14:paraId="7BF2588C" w14:textId="77777777" w:rsidR="00D016C8" w:rsidRDefault="00D016C8">
      <w:pPr>
        <w:rPr>
          <w:rFonts w:hint="eastAsia"/>
        </w:rPr>
      </w:pPr>
    </w:p>
    <w:p w14:paraId="654A6598" w14:textId="77777777" w:rsidR="00D016C8" w:rsidRDefault="00D01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3FC3" w14:textId="77777777" w:rsidR="00D016C8" w:rsidRDefault="00D016C8">
      <w:pPr>
        <w:rPr>
          <w:rFonts w:hint="eastAsia"/>
        </w:rPr>
      </w:pPr>
      <w:r>
        <w:rPr>
          <w:rFonts w:hint="eastAsia"/>
        </w:rPr>
        <w:t>汉字“逞”的构成和演变</w:t>
      </w:r>
    </w:p>
    <w:p w14:paraId="51463AD5" w14:textId="77777777" w:rsidR="00D016C8" w:rsidRDefault="00D016C8">
      <w:pPr>
        <w:rPr>
          <w:rFonts w:hint="eastAsia"/>
        </w:rPr>
      </w:pPr>
      <w:r>
        <w:rPr>
          <w:rFonts w:hint="eastAsia"/>
        </w:rPr>
        <w:t>“逞”字由“马”和“呈”两部分组成，左边的“马”部表明了该字与马有关，或者是在造字之初可能与马有某种联系；右边的“呈”则可能是声旁，提供了关于发音的线索。汉字经历了漫长的演变过程，从最初的象形文字逐渐发展成为今天使用的简化字。虽然“逞”字在现代生活中不如一些常用字那么频繁出现，但它仍然保留了古代汉字构造的一些特征。</w:t>
      </w:r>
    </w:p>
    <w:p w14:paraId="10CB3727" w14:textId="77777777" w:rsidR="00D016C8" w:rsidRDefault="00D016C8">
      <w:pPr>
        <w:rPr>
          <w:rFonts w:hint="eastAsia"/>
        </w:rPr>
      </w:pPr>
    </w:p>
    <w:p w14:paraId="7492D83F" w14:textId="77777777" w:rsidR="00D016C8" w:rsidRDefault="00D01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39936" w14:textId="77777777" w:rsidR="00D016C8" w:rsidRDefault="00D016C8">
      <w:pPr>
        <w:rPr>
          <w:rFonts w:hint="eastAsia"/>
        </w:rPr>
      </w:pPr>
      <w:r>
        <w:rPr>
          <w:rFonts w:hint="eastAsia"/>
        </w:rPr>
        <w:t>如何正确使用“逞”字</w:t>
      </w:r>
    </w:p>
    <w:p w14:paraId="0FAC366A" w14:textId="77777777" w:rsidR="00D016C8" w:rsidRDefault="00D016C8">
      <w:pPr>
        <w:rPr>
          <w:rFonts w:hint="eastAsia"/>
        </w:rPr>
      </w:pPr>
      <w:r>
        <w:rPr>
          <w:rFonts w:hint="eastAsia"/>
        </w:rPr>
        <w:t>由于“逞”字具有一定的负面含义，在日常交流中应该谨慎使用。比如，“逞能”指的是过分展示自己的能力，可能会给人留下炫耀的印象。“逞凶”则是指表现出暴力倾向，显然是一个贬义词。因此，在书面语和口语中，我们应该选择更加正面和礼貌的词汇来表达类似的概念。掌握正确的拼音也有助于避免因发音错误而造成的误解。</w:t>
      </w:r>
    </w:p>
    <w:p w14:paraId="70CC84F0" w14:textId="77777777" w:rsidR="00D016C8" w:rsidRDefault="00D016C8">
      <w:pPr>
        <w:rPr>
          <w:rFonts w:hint="eastAsia"/>
        </w:rPr>
      </w:pPr>
    </w:p>
    <w:p w14:paraId="48978418" w14:textId="77777777" w:rsidR="00D016C8" w:rsidRDefault="00D016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17A39" w14:textId="77777777" w:rsidR="00D016C8" w:rsidRDefault="00D016C8">
      <w:pPr>
        <w:rPr>
          <w:rFonts w:hint="eastAsia"/>
        </w:rPr>
      </w:pPr>
      <w:r>
        <w:rPr>
          <w:rFonts w:hint="eastAsia"/>
        </w:rPr>
        <w:t>最后的总结</w:t>
      </w:r>
    </w:p>
    <w:p w14:paraId="7F61F2CE" w14:textId="77777777" w:rsidR="00D016C8" w:rsidRDefault="00D016C8">
      <w:pPr>
        <w:rPr>
          <w:rFonts w:hint="eastAsia"/>
        </w:rPr>
      </w:pPr>
      <w:r>
        <w:rPr>
          <w:rFonts w:hint="eastAsia"/>
        </w:rPr>
        <w:t>“逞”的拼音是 chěng，了解和学习拼音不仅有助于我们更好地掌握汉语的发音规则，也能够帮助我们更准确地理解和运用汉字。尽管“逞”并不是一个日常对话中经常用到的字，但通过对其拼音、构字原理以及用法的学习，我们可以进一步丰富自己的汉字知识，提高语言表达的能力。</w:t>
      </w:r>
    </w:p>
    <w:p w14:paraId="5DE01F6E" w14:textId="77777777" w:rsidR="00D016C8" w:rsidRDefault="00D016C8">
      <w:pPr>
        <w:rPr>
          <w:rFonts w:hint="eastAsia"/>
        </w:rPr>
      </w:pPr>
    </w:p>
    <w:p w14:paraId="451F4C20" w14:textId="77777777" w:rsidR="00D016C8" w:rsidRDefault="00D01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668D5" w14:textId="2046545E" w:rsidR="00EB29EB" w:rsidRDefault="00EB29EB"/>
    <w:sectPr w:rsidR="00EB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EB"/>
    <w:rsid w:val="00613040"/>
    <w:rsid w:val="00D016C8"/>
    <w:rsid w:val="00E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71E82-E885-47D8-B7C3-EEBB31E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