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7A0EE" w14:textId="77777777" w:rsidR="005A4998" w:rsidRDefault="005A4998">
      <w:pPr>
        <w:rPr>
          <w:rFonts w:hint="eastAsia"/>
        </w:rPr>
      </w:pPr>
      <w:r>
        <w:rPr>
          <w:rFonts w:hint="eastAsia"/>
        </w:rPr>
        <w:t>走路的拼音是什么呀</w:t>
      </w:r>
    </w:p>
    <w:p w14:paraId="3C0B2FCA" w14:textId="77777777" w:rsidR="005A4998" w:rsidRDefault="005A4998">
      <w:pPr>
        <w:rPr>
          <w:rFonts w:hint="eastAsia"/>
        </w:rPr>
      </w:pPr>
      <w:r>
        <w:rPr>
          <w:rFonts w:hint="eastAsia"/>
        </w:rPr>
        <w:t>“走路”的拼音是“zhuó bù ”或者“zhuō bù”。这看似简单的两个字，却蕴含着丰富的内涵和意义。在人们日常的交流与活动中，“走路”是极为普遍又不可或缺的行为。</w:t>
      </w:r>
    </w:p>
    <w:p w14:paraId="59613488" w14:textId="77777777" w:rsidR="005A4998" w:rsidRDefault="005A4998">
      <w:pPr>
        <w:rPr>
          <w:rFonts w:hint="eastAsia"/>
        </w:rPr>
      </w:pPr>
    </w:p>
    <w:p w14:paraId="2291FAB3" w14:textId="77777777" w:rsidR="005A4998" w:rsidRDefault="005A4998">
      <w:pPr>
        <w:rPr>
          <w:rFonts w:hint="eastAsia"/>
        </w:rPr>
      </w:pPr>
      <w:r>
        <w:rPr>
          <w:rFonts w:hint="eastAsia"/>
        </w:rPr>
        <w:t>走路的日常含义</w:t>
      </w:r>
    </w:p>
    <w:p w14:paraId="3C59113D" w14:textId="77777777" w:rsidR="005A4998" w:rsidRDefault="005A4998">
      <w:pPr>
        <w:rPr>
          <w:rFonts w:hint="eastAsia"/>
        </w:rPr>
      </w:pPr>
      <w:r>
        <w:rPr>
          <w:rFonts w:hint="eastAsia"/>
        </w:rPr>
        <w:t>在我们的日常生活里，“走路”指的是人或动物依靠双腿从一个地方移动到另一个地方。无论是在公园里悠然自得地漫步，欣赏着周围的美景；还是在上学、上班的路上，为了到达目的地而步伐匆匆，这都是“走路”的体现。它可以是一种放松身心的方式，让我们在行走的过程中感受大自然的美好，呼吸新鲜的空气；也可以是一种为了完成某项任务而采取的必要行动，支撑着我们的生活有序运转。</w:t>
      </w:r>
    </w:p>
    <w:p w14:paraId="07E3348E" w14:textId="77777777" w:rsidR="005A4998" w:rsidRDefault="005A4998">
      <w:pPr>
        <w:rPr>
          <w:rFonts w:hint="eastAsia"/>
        </w:rPr>
      </w:pPr>
    </w:p>
    <w:p w14:paraId="3DA7AC85" w14:textId="77777777" w:rsidR="005A4998" w:rsidRDefault="005A4998">
      <w:pPr>
        <w:rPr>
          <w:rFonts w:hint="eastAsia"/>
        </w:rPr>
      </w:pPr>
      <w:r>
        <w:rPr>
          <w:rFonts w:hint="eastAsia"/>
        </w:rPr>
        <w:t>走路在不同语境中的差异</w:t>
      </w:r>
    </w:p>
    <w:p w14:paraId="56C6ECCF" w14:textId="77777777" w:rsidR="005A4998" w:rsidRDefault="005A4998">
      <w:pPr>
        <w:rPr>
          <w:rFonts w:hint="eastAsia"/>
        </w:rPr>
      </w:pPr>
      <w:r>
        <w:rPr>
          <w:rFonts w:hint="eastAsia"/>
        </w:rPr>
        <w:t>从不同的语境来看，“走路”的意思可能会稍有变化。在一些比较轻松、随意的交流中，它可能仅仅代表着从 A 点到 B 点的移动方式；而在体育、军事等领域，“走路”又有着更专业的叫法。比如在体育术语里，“散步”或者“竞走”都和日常所说的“走路”有所不同，它们对步伐的节奏、姿势等方面都有着特定的要求；在军事领域，有整齐划一的“行军”，这涉及到团队协作、行军路线等诸多复杂因素。</w:t>
      </w:r>
    </w:p>
    <w:p w14:paraId="13A570B7" w14:textId="77777777" w:rsidR="005A4998" w:rsidRDefault="005A4998">
      <w:pPr>
        <w:rPr>
          <w:rFonts w:hint="eastAsia"/>
        </w:rPr>
      </w:pPr>
    </w:p>
    <w:p w14:paraId="10945D6B" w14:textId="77777777" w:rsidR="005A4998" w:rsidRDefault="005A4998">
      <w:pPr>
        <w:rPr>
          <w:rFonts w:hint="eastAsia"/>
        </w:rPr>
      </w:pPr>
      <w:r>
        <w:rPr>
          <w:rFonts w:hint="eastAsia"/>
        </w:rPr>
        <w:t>文化中的走路</w:t>
      </w:r>
    </w:p>
    <w:p w14:paraId="3F7F8510" w14:textId="77777777" w:rsidR="005A4998" w:rsidRDefault="005A4998">
      <w:pPr>
        <w:rPr>
          <w:rFonts w:hint="eastAsia"/>
        </w:rPr>
      </w:pPr>
      <w:r>
        <w:rPr>
          <w:rFonts w:hint="eastAsia"/>
        </w:rPr>
        <w:t>在文化层面，“走路”也有着丰富的象征意义。许多成语和俗语都与“走路”有关，比如“脚踏实地”，比喻做事踏实，认真；“大步流星”，形容步子跨得大，走得快，体现出一种豪爽、果断的气质。这些词语不仅生动地描绘了走路的状态，还传达出人们对各种生活态度和行为方式的认知。而且，在不同国家和地区，走路的礼仪和文化也各有特点。在一些欧洲国家，人们在公共场合走路时会保持适当的距离，注重个人隐私；而在一些东方国家，走路的姿态、速度等也可能会反映出一个人的修养和文化背景。</w:t>
      </w:r>
    </w:p>
    <w:p w14:paraId="6E180B50" w14:textId="77777777" w:rsidR="005A4998" w:rsidRDefault="005A4998">
      <w:pPr>
        <w:rPr>
          <w:rFonts w:hint="eastAsia"/>
        </w:rPr>
      </w:pPr>
    </w:p>
    <w:p w14:paraId="0B9C525A" w14:textId="77777777" w:rsidR="005A4998" w:rsidRDefault="005A4998">
      <w:pPr>
        <w:rPr>
          <w:rFonts w:hint="eastAsia"/>
        </w:rPr>
      </w:pPr>
      <w:r>
        <w:rPr>
          <w:rFonts w:hint="eastAsia"/>
        </w:rPr>
        <w:t>走路对健康的影响</w:t>
      </w:r>
    </w:p>
    <w:p w14:paraId="61073568" w14:textId="77777777" w:rsidR="005A4998" w:rsidRDefault="005A4998">
      <w:pPr>
        <w:rPr>
          <w:rFonts w:hint="eastAsia"/>
        </w:rPr>
      </w:pPr>
      <w:r>
        <w:rPr>
          <w:rFonts w:hint="eastAsia"/>
        </w:rPr>
        <w:t>从健康的角度来说，走路更是一种简单而有效的锻炼方式。经常走路可以增强心肺功能，促进血液循环，提高身体的代谢能力；还能锻炼腿部肌肉，增强骨骼密度，预防多种疾病。而且，走路不需要太多的运动器材，随时随地都可以进行，无论是在上下班的路上提前一两站下车步行一段，还是在茶余饭后到户外散散步，都能为我们的健康加分。</w:t>
      </w:r>
    </w:p>
    <w:p w14:paraId="3A1585EA" w14:textId="77777777" w:rsidR="005A4998" w:rsidRDefault="005A4998">
      <w:pPr>
        <w:rPr>
          <w:rFonts w:hint="eastAsia"/>
        </w:rPr>
      </w:pPr>
    </w:p>
    <w:p w14:paraId="51FD3EC7" w14:textId="77777777" w:rsidR="005A4998" w:rsidRDefault="005A4998">
      <w:pPr>
        <w:rPr>
          <w:rFonts w:hint="eastAsia"/>
        </w:rPr>
      </w:pPr>
      <w:r>
        <w:rPr>
          <w:rFonts w:hint="eastAsia"/>
        </w:rPr>
        <w:t>走路在科技时代的意义</w:t>
      </w:r>
    </w:p>
    <w:p w14:paraId="0BD4390D" w14:textId="77777777" w:rsidR="005A4998" w:rsidRDefault="005A4998">
      <w:pPr>
        <w:rPr>
          <w:rFonts w:hint="eastAsia"/>
        </w:rPr>
      </w:pPr>
      <w:r>
        <w:rPr>
          <w:rFonts w:hint="eastAsia"/>
        </w:rPr>
        <w:t xml:space="preserve">在科技日新月异的今天，虽然我们有了汽车、地铁等各种便捷的交通工具，但走路依旧有着不可替代的地位。一方面，随着人们对环保意识的增强，选择步行既减少了碳排放，又保护了我们的生活环境；另一方面，在虚拟社交盛行的今天，真正的行走和探索能让我们更好地连接现实世界，发现生活中被忽视的美好。所以说，“走路”这个看似平常的词语，其实包含着生活的万象和深刻的哲理。   </w:t>
      </w:r>
    </w:p>
    <w:p w14:paraId="19143879" w14:textId="77777777" w:rsidR="005A4998" w:rsidRDefault="005A4998">
      <w:pPr>
        <w:rPr>
          <w:rFonts w:hint="eastAsia"/>
        </w:rPr>
      </w:pPr>
    </w:p>
    <w:p w14:paraId="6F1E2D62" w14:textId="77777777" w:rsidR="005A4998" w:rsidRDefault="005A49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05EA0" w14:textId="37C72D35" w:rsidR="009B2F41" w:rsidRDefault="009B2F41"/>
    <w:sectPr w:rsidR="009B2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41"/>
    <w:rsid w:val="005A4998"/>
    <w:rsid w:val="00613040"/>
    <w:rsid w:val="009B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97380-F62C-4BE4-996F-2C8A1DE2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2025-06-30T14:04:00Z</dcterms:created>
  <dcterms:modified xsi:type="dcterms:W3CDTF">2025-06-30T14:04:00Z</dcterms:modified>
</cp:coreProperties>
</file>