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54CD" w14:textId="77777777" w:rsidR="00BE6A3E" w:rsidRDefault="00BE6A3E">
      <w:pPr>
        <w:rPr>
          <w:rFonts w:hint="eastAsia"/>
        </w:rPr>
      </w:pPr>
      <w:r>
        <w:rPr>
          <w:rFonts w:hint="eastAsia"/>
        </w:rPr>
        <w:t>赤怎么的拼音怎么写</w:t>
      </w:r>
    </w:p>
    <w:p w14:paraId="2D8C5DDD" w14:textId="77777777" w:rsidR="00BE6A3E" w:rsidRDefault="00BE6A3E">
      <w:pPr>
        <w:rPr>
          <w:rFonts w:hint="eastAsia"/>
        </w:rPr>
      </w:pPr>
      <w:r>
        <w:rPr>
          <w:rFonts w:hint="eastAsia"/>
        </w:rPr>
        <w:t>汉字“赤”在汉语拼音中写作“chì”。这个字有着悠久的历史，其原始形态可以追溯到甲骨文时期。从造字法来看，“赤”是一个会意字，由“大”和“火”组成，象征着火焰的颜色，即红色。红色在中国文化中占据着重要的地位，它不仅代表着热情、喜庆，也常常与革命、勇气等正面含义联系在一起。</w:t>
      </w:r>
    </w:p>
    <w:p w14:paraId="1259327C" w14:textId="77777777" w:rsidR="00BE6A3E" w:rsidRDefault="00BE6A3E">
      <w:pPr>
        <w:rPr>
          <w:rFonts w:hint="eastAsia"/>
        </w:rPr>
      </w:pPr>
    </w:p>
    <w:p w14:paraId="2A934B2E" w14:textId="77777777" w:rsidR="00BE6A3E" w:rsidRDefault="00BE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C754" w14:textId="77777777" w:rsidR="00BE6A3E" w:rsidRDefault="00BE6A3E">
      <w:pPr>
        <w:rPr>
          <w:rFonts w:hint="eastAsia"/>
        </w:rPr>
      </w:pPr>
      <w:r>
        <w:rPr>
          <w:rFonts w:hint="eastAsia"/>
        </w:rPr>
        <w:t>赤的发音特点</w:t>
      </w:r>
    </w:p>
    <w:p w14:paraId="58369585" w14:textId="77777777" w:rsidR="00BE6A3E" w:rsidRDefault="00BE6A3E">
      <w:pPr>
        <w:rPr>
          <w:rFonts w:hint="eastAsia"/>
        </w:rPr>
      </w:pPr>
      <w:r>
        <w:rPr>
          <w:rFonts w:hint="eastAsia"/>
        </w:rPr>
        <w:t>“赤”的发音为第四声，这是一个降调，意味着发音时音高要从较高位置快速下降。在日常交流中，正确的发音能够确保信息传递的准确性，避免因发音不准确导致的理解错误。对于学习中文作为第二语言的人来说，掌握四声的变化是学习汉语拼音的重要部分。由于汉语中存在大量的同音字，因此在书写或口语表达时，准确的拼音发音可以帮助区分不同的词汇。</w:t>
      </w:r>
    </w:p>
    <w:p w14:paraId="0ECF2677" w14:textId="77777777" w:rsidR="00BE6A3E" w:rsidRDefault="00BE6A3E">
      <w:pPr>
        <w:rPr>
          <w:rFonts w:hint="eastAsia"/>
        </w:rPr>
      </w:pPr>
    </w:p>
    <w:p w14:paraId="65A6C07F" w14:textId="77777777" w:rsidR="00BE6A3E" w:rsidRDefault="00BE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FA5E" w14:textId="77777777" w:rsidR="00BE6A3E" w:rsidRDefault="00BE6A3E">
      <w:pPr>
        <w:rPr>
          <w:rFonts w:hint="eastAsia"/>
        </w:rPr>
      </w:pPr>
      <w:r>
        <w:rPr>
          <w:rFonts w:hint="eastAsia"/>
        </w:rPr>
        <w:t>赤字的使用场景</w:t>
      </w:r>
    </w:p>
    <w:p w14:paraId="6F6BA6EB" w14:textId="77777777" w:rsidR="00BE6A3E" w:rsidRDefault="00BE6A3E">
      <w:pPr>
        <w:rPr>
          <w:rFonts w:hint="eastAsia"/>
        </w:rPr>
      </w:pPr>
      <w:r>
        <w:rPr>
          <w:rFonts w:hint="eastAsia"/>
        </w:rPr>
        <w:t>在书面语和口语中，“赤”字的应用非常广泛。它可以单独作为一个形容词来描述颜色，如“赤色的旗子”；也可以与其他词语组合成新词，例如“赤诚”表示真诚无伪的心意，“赤子”用来形容纯洁天真的人，特别是婴儿。“赤”还出现在一些成语中，比如“赤手空拳”，意思是两手空空，没有任何武器或工具。在文学作品中，“赤”常被用作隐喻，以表达强烈的情感或是描绘生动的景象。</w:t>
      </w:r>
    </w:p>
    <w:p w14:paraId="7162FB7A" w14:textId="77777777" w:rsidR="00BE6A3E" w:rsidRDefault="00BE6A3E">
      <w:pPr>
        <w:rPr>
          <w:rFonts w:hint="eastAsia"/>
        </w:rPr>
      </w:pPr>
    </w:p>
    <w:p w14:paraId="76B31E30" w14:textId="77777777" w:rsidR="00BE6A3E" w:rsidRDefault="00BE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7B93" w14:textId="77777777" w:rsidR="00BE6A3E" w:rsidRDefault="00BE6A3E">
      <w:pPr>
        <w:rPr>
          <w:rFonts w:hint="eastAsia"/>
        </w:rPr>
      </w:pPr>
      <w:r>
        <w:rPr>
          <w:rFonts w:hint="eastAsia"/>
        </w:rPr>
        <w:t>赤与相关颜色词汇的区别</w:t>
      </w:r>
    </w:p>
    <w:p w14:paraId="5DD95975" w14:textId="77777777" w:rsidR="00BE6A3E" w:rsidRDefault="00BE6A3E">
      <w:pPr>
        <w:rPr>
          <w:rFonts w:hint="eastAsia"/>
        </w:rPr>
      </w:pPr>
      <w:r>
        <w:rPr>
          <w:rFonts w:hint="eastAsia"/>
        </w:rPr>
        <w:t>尽管“赤”主要指的是红色，但汉语中有许多其他词汇也可以用来描述不同色调的红色。比如“红”是最常用的红色表达方式，而“朱”则特指深红色，通常用于古典建筑或绘画中。“绛”指的是暗红色，常见于古代服饰的描述。“绯”则是浅红色，多见于女性服饰或者花朵的颜色描写。每个颜色词汇背后都蕴含着独特的文化和历史背景，它们丰富了汉语的表现力。</w:t>
      </w:r>
    </w:p>
    <w:p w14:paraId="0869D5D9" w14:textId="77777777" w:rsidR="00BE6A3E" w:rsidRDefault="00BE6A3E">
      <w:pPr>
        <w:rPr>
          <w:rFonts w:hint="eastAsia"/>
        </w:rPr>
      </w:pPr>
    </w:p>
    <w:p w14:paraId="57D64CE4" w14:textId="77777777" w:rsidR="00BE6A3E" w:rsidRDefault="00BE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59CF" w14:textId="77777777" w:rsidR="00BE6A3E" w:rsidRDefault="00BE6A3E">
      <w:pPr>
        <w:rPr>
          <w:rFonts w:hint="eastAsia"/>
        </w:rPr>
      </w:pPr>
      <w:r>
        <w:rPr>
          <w:rFonts w:hint="eastAsia"/>
        </w:rPr>
        <w:t>赤在现代生活中的体现</w:t>
      </w:r>
    </w:p>
    <w:p w14:paraId="6DB81E6C" w14:textId="77777777" w:rsidR="00BE6A3E" w:rsidRDefault="00BE6A3E">
      <w:pPr>
        <w:rPr>
          <w:rFonts w:hint="eastAsia"/>
        </w:rPr>
      </w:pPr>
      <w:r>
        <w:rPr>
          <w:rFonts w:hint="eastAsia"/>
        </w:rPr>
        <w:t>进入现代社会后，“赤”依然保持着它的活力。在设计、时尚、艺术等领域，红色元素继续受到青睐，成为表达力量、活力、爱与激情的色彩符号。随着中国文化在全球范围内的传播，“赤”所代表的文化意义也被越来越多的人所了解和接受。无论是在中国的传统节日还是国际文化交流活动中，我们都能看到“赤”色的身影，它不仅是一种视觉上的享受，更是连接过去与现在、东方与西方的文化桥梁。</w:t>
      </w:r>
    </w:p>
    <w:p w14:paraId="3F0E1F5E" w14:textId="77777777" w:rsidR="00BE6A3E" w:rsidRDefault="00BE6A3E">
      <w:pPr>
        <w:rPr>
          <w:rFonts w:hint="eastAsia"/>
        </w:rPr>
      </w:pPr>
    </w:p>
    <w:p w14:paraId="05437081" w14:textId="77777777" w:rsidR="00BE6A3E" w:rsidRDefault="00BE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19647" w14:textId="1BD63F34" w:rsidR="001F5425" w:rsidRDefault="001F5425"/>
    <w:sectPr w:rsidR="001F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25"/>
    <w:rsid w:val="001F5425"/>
    <w:rsid w:val="00613040"/>
    <w:rsid w:val="00B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5635D-0F6A-40F0-9143-461A7E2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