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F007" w14:textId="77777777" w:rsidR="003E5F5B" w:rsidRDefault="003E5F5B">
      <w:pPr>
        <w:rPr>
          <w:rFonts w:hint="eastAsia"/>
        </w:rPr>
      </w:pPr>
      <w:r>
        <w:rPr>
          <w:rFonts w:hint="eastAsia"/>
        </w:rPr>
        <w:t>规的拼音怎么写</w:t>
      </w:r>
    </w:p>
    <w:p w14:paraId="5B0BA070" w14:textId="77777777" w:rsidR="003E5F5B" w:rsidRDefault="003E5F5B">
      <w:pPr>
        <w:rPr>
          <w:rFonts w:hint="eastAsia"/>
        </w:rPr>
      </w:pPr>
      <w:r>
        <w:rPr>
          <w:rFonts w:hint="eastAsia"/>
        </w:rPr>
        <w:t>在汉语的世界里，每一个汉字都承载着独特的意义与发音，“规”字也不例外。作为中华文化的传承者，我们有必要深入了解这个字的读音、含义以及它在日常生活中的应用。本文将带您走进“规”的拼音世界，探索它的正确书写方式。</w:t>
      </w:r>
    </w:p>
    <w:p w14:paraId="4BEF69B0" w14:textId="77777777" w:rsidR="003E5F5B" w:rsidRDefault="003E5F5B">
      <w:pPr>
        <w:rPr>
          <w:rFonts w:hint="eastAsia"/>
        </w:rPr>
      </w:pPr>
    </w:p>
    <w:p w14:paraId="04024B94" w14:textId="77777777" w:rsidR="003E5F5B" w:rsidRDefault="003E5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2D22" w14:textId="77777777" w:rsidR="003E5F5B" w:rsidRDefault="003E5F5B">
      <w:pPr>
        <w:rPr>
          <w:rFonts w:hint="eastAsia"/>
        </w:rPr>
      </w:pPr>
      <w:r>
        <w:rPr>
          <w:rFonts w:hint="eastAsia"/>
        </w:rPr>
        <w:t>从古至今：“规”的历史演变</w:t>
      </w:r>
    </w:p>
    <w:p w14:paraId="62191DB7" w14:textId="77777777" w:rsidR="003E5F5B" w:rsidRDefault="003E5F5B">
      <w:pPr>
        <w:rPr>
          <w:rFonts w:hint="eastAsia"/>
        </w:rPr>
      </w:pPr>
      <w:r>
        <w:rPr>
          <w:rFonts w:hint="eastAsia"/>
        </w:rPr>
        <w:t>追溯到古代，汉字经历了漫长的演变过程。“规”字最初出现在甲骨文时期，其本义是指圆规这种工具，用于绘制圆形或测量距离。随着时代的变迁，“规”字的意义逐渐扩展，包含了规矩、规划等更为抽象的概念。而关于“规”的拼音，在普通话中被定为 guī，这一读音是经过语言学家们长期研究和规范的结果。</w:t>
      </w:r>
    </w:p>
    <w:p w14:paraId="2AC2DA79" w14:textId="77777777" w:rsidR="003E5F5B" w:rsidRDefault="003E5F5B">
      <w:pPr>
        <w:rPr>
          <w:rFonts w:hint="eastAsia"/>
        </w:rPr>
      </w:pPr>
    </w:p>
    <w:p w14:paraId="217E49B7" w14:textId="77777777" w:rsidR="003E5F5B" w:rsidRDefault="003E5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E2C4E" w14:textId="77777777" w:rsidR="003E5F5B" w:rsidRDefault="003E5F5B">
      <w:pPr>
        <w:rPr>
          <w:rFonts w:hint="eastAsia"/>
        </w:rPr>
      </w:pPr>
      <w:r>
        <w:rPr>
          <w:rFonts w:hint="eastAsia"/>
        </w:rPr>
        <w:t>普通话中的“规”：guī</w:t>
      </w:r>
    </w:p>
    <w:p w14:paraId="22D2084C" w14:textId="77777777" w:rsidR="003E5F5B" w:rsidRDefault="003E5F5B">
      <w:pPr>
        <w:rPr>
          <w:rFonts w:hint="eastAsia"/>
        </w:rPr>
      </w:pPr>
      <w:r>
        <w:rPr>
          <w:rFonts w:hint="eastAsia"/>
        </w:rPr>
        <w:t>在现代标准汉语（即普通话）中，“规”的拼音写作 guī。这里需要特别注意的是，虽然“规”字只有一个声调——阴平，但它的韵母 ui 实际上是由 u 和 i 两个元音组成的复合韵母。当我们在书写拼音时，应该严格按照汉语拼音方案的规定来表达，确保准确无误。</w:t>
      </w:r>
    </w:p>
    <w:p w14:paraId="67D3A097" w14:textId="77777777" w:rsidR="003E5F5B" w:rsidRDefault="003E5F5B">
      <w:pPr>
        <w:rPr>
          <w:rFonts w:hint="eastAsia"/>
        </w:rPr>
      </w:pPr>
    </w:p>
    <w:p w14:paraId="5F74D90E" w14:textId="77777777" w:rsidR="003E5F5B" w:rsidRDefault="003E5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B593" w14:textId="77777777" w:rsidR="003E5F5B" w:rsidRDefault="003E5F5B">
      <w:pPr>
        <w:rPr>
          <w:rFonts w:hint="eastAsia"/>
        </w:rPr>
      </w:pPr>
      <w:r>
        <w:rPr>
          <w:rFonts w:hint="eastAsia"/>
        </w:rPr>
        <w:t>轻声与变调：“规”的特殊情况</w:t>
      </w:r>
    </w:p>
    <w:p w14:paraId="19C7DF6F" w14:textId="77777777" w:rsidR="003E5F5B" w:rsidRDefault="003E5F5B">
      <w:pPr>
        <w:rPr>
          <w:rFonts w:hint="eastAsia"/>
        </w:rPr>
      </w:pPr>
      <w:r>
        <w:rPr>
          <w:rFonts w:hint="eastAsia"/>
        </w:rPr>
        <w:t>汉语是一门充满变化的语言，在某些语境下，“规”的实际发音可能会有所改变。例如，在词组或句子中，由于前后字的影响，“规”的声调可能发生变调现象；或者在口语交流中，出于习惯，人们有时会将“规”的发音处理成轻声。不过，无论是在正式文件还是日常对话中，我们都应该以 guī 作为标准发音。</w:t>
      </w:r>
    </w:p>
    <w:p w14:paraId="7F69D1FA" w14:textId="77777777" w:rsidR="003E5F5B" w:rsidRDefault="003E5F5B">
      <w:pPr>
        <w:rPr>
          <w:rFonts w:hint="eastAsia"/>
        </w:rPr>
      </w:pPr>
    </w:p>
    <w:p w14:paraId="0FE8491A" w14:textId="77777777" w:rsidR="003E5F5B" w:rsidRDefault="003E5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35E0" w14:textId="77777777" w:rsidR="003E5F5B" w:rsidRDefault="003E5F5B">
      <w:pPr>
        <w:rPr>
          <w:rFonts w:hint="eastAsia"/>
        </w:rPr>
      </w:pPr>
      <w:r>
        <w:rPr>
          <w:rFonts w:hint="eastAsia"/>
        </w:rPr>
        <w:t>学习与实践：如何正确使用“规”的拼音</w:t>
      </w:r>
    </w:p>
    <w:p w14:paraId="7216D758" w14:textId="77777777" w:rsidR="003E5F5B" w:rsidRDefault="003E5F5B">
      <w:pPr>
        <w:rPr>
          <w:rFonts w:hint="eastAsia"/>
        </w:rPr>
      </w:pPr>
      <w:r>
        <w:rPr>
          <w:rFonts w:hint="eastAsia"/>
        </w:rPr>
        <w:t>掌握正确的拼音不仅有助于提高我们的语言表达能力，也是尊重传统文化的表现之一。对于初学者来说，可以通过朗读、书写等方式反复练习“规”的拼音，加深记忆。借助拼音教材、网络资源等工具，可以更好地理解每个音节的特点，从而达到熟练运用的目的。在与他人交流时，不妨多倾听对方的标准发音，以此来校正自己的读音。</w:t>
      </w:r>
    </w:p>
    <w:p w14:paraId="3115D796" w14:textId="77777777" w:rsidR="003E5F5B" w:rsidRDefault="003E5F5B">
      <w:pPr>
        <w:rPr>
          <w:rFonts w:hint="eastAsia"/>
        </w:rPr>
      </w:pPr>
    </w:p>
    <w:p w14:paraId="493F166E" w14:textId="77777777" w:rsidR="003E5F5B" w:rsidRDefault="003E5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C1B3" w14:textId="77777777" w:rsidR="003E5F5B" w:rsidRDefault="003E5F5B">
      <w:pPr>
        <w:rPr>
          <w:rFonts w:hint="eastAsia"/>
        </w:rPr>
      </w:pPr>
      <w:r>
        <w:rPr>
          <w:rFonts w:hint="eastAsia"/>
        </w:rPr>
        <w:t>总结：“规”的拼音及其重要性</w:t>
      </w:r>
    </w:p>
    <w:p w14:paraId="301084D5" w14:textId="77777777" w:rsidR="003E5F5B" w:rsidRDefault="003E5F5B">
      <w:pPr>
        <w:rPr>
          <w:rFonts w:hint="eastAsia"/>
        </w:rPr>
      </w:pPr>
      <w:r>
        <w:rPr>
          <w:rFonts w:hint="eastAsia"/>
        </w:rPr>
        <w:t>“规”的拼音为 guī，这是汉语拼音体系赋予它的唯一标识。通过了解“规”的拼音，我们不仅能更准确地表达思想，还能增进对中华文化的认同感。希望每一位读者都能重视并正确使用“规”的拼音，让这份文化遗产得以传承和发展。</w:t>
      </w:r>
    </w:p>
    <w:p w14:paraId="067EB380" w14:textId="77777777" w:rsidR="003E5F5B" w:rsidRDefault="003E5F5B">
      <w:pPr>
        <w:rPr>
          <w:rFonts w:hint="eastAsia"/>
        </w:rPr>
      </w:pPr>
    </w:p>
    <w:p w14:paraId="5F928A3A" w14:textId="77777777" w:rsidR="003E5F5B" w:rsidRDefault="003E5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455DD" w14:textId="45B8DA11" w:rsidR="001A2B54" w:rsidRDefault="001A2B54"/>
    <w:sectPr w:rsidR="001A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54"/>
    <w:rsid w:val="001A2B54"/>
    <w:rsid w:val="003E5F5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15B8-8C60-452E-BAE9-83547D93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