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3E719" w14:textId="77777777" w:rsidR="009358B0" w:rsidRDefault="009358B0">
      <w:pPr>
        <w:rPr>
          <w:rFonts w:hint="eastAsia"/>
        </w:rPr>
      </w:pPr>
    </w:p>
    <w:p w14:paraId="4C63089F" w14:textId="77777777" w:rsidR="009358B0" w:rsidRDefault="009358B0">
      <w:pPr>
        <w:rPr>
          <w:rFonts w:hint="eastAsia"/>
        </w:rPr>
      </w:pPr>
      <w:r>
        <w:rPr>
          <w:rFonts w:hint="eastAsia"/>
        </w:rPr>
        <w:tab/>
        <w:t>航的拼音怎么写</w:t>
      </w:r>
    </w:p>
    <w:p w14:paraId="77BCC764" w14:textId="77777777" w:rsidR="009358B0" w:rsidRDefault="009358B0">
      <w:pPr>
        <w:rPr>
          <w:rFonts w:hint="eastAsia"/>
        </w:rPr>
      </w:pPr>
    </w:p>
    <w:p w14:paraId="74BA9677" w14:textId="77777777" w:rsidR="009358B0" w:rsidRDefault="009358B0">
      <w:pPr>
        <w:rPr>
          <w:rFonts w:hint="eastAsia"/>
        </w:rPr>
      </w:pPr>
    </w:p>
    <w:p w14:paraId="5686652D" w14:textId="77777777" w:rsidR="009358B0" w:rsidRDefault="009358B0">
      <w:pPr>
        <w:rPr>
          <w:rFonts w:hint="eastAsia"/>
        </w:rPr>
      </w:pPr>
      <w:r>
        <w:rPr>
          <w:rFonts w:hint="eastAsia"/>
        </w:rPr>
        <w:tab/>
        <w:t>在汉语拼音中，“航”字的拼音写作“háng”。这个简洁而有力的音节，承载着丰富的语义，在汉语词汇中扮演着不可或缺的角色。拼音作为汉字的发音指南，对于学习中文的人来说是入门的关键一步，它不仅帮助人们正确读出文字，也是理解汉字构成和文化内涵的一个重要工具。</w:t>
      </w:r>
    </w:p>
    <w:p w14:paraId="5E5C96A6" w14:textId="77777777" w:rsidR="009358B0" w:rsidRDefault="009358B0">
      <w:pPr>
        <w:rPr>
          <w:rFonts w:hint="eastAsia"/>
        </w:rPr>
      </w:pPr>
    </w:p>
    <w:p w14:paraId="6FA154C7" w14:textId="77777777" w:rsidR="009358B0" w:rsidRDefault="009358B0">
      <w:pPr>
        <w:rPr>
          <w:rFonts w:hint="eastAsia"/>
        </w:rPr>
      </w:pPr>
    </w:p>
    <w:p w14:paraId="424C8F17" w14:textId="77777777" w:rsidR="009358B0" w:rsidRDefault="009358B0">
      <w:pPr>
        <w:rPr>
          <w:rFonts w:hint="eastAsia"/>
        </w:rPr>
      </w:pPr>
    </w:p>
    <w:p w14:paraId="1F30DBC3" w14:textId="77777777" w:rsidR="009358B0" w:rsidRDefault="009358B0">
      <w:pPr>
        <w:rPr>
          <w:rFonts w:hint="eastAsia"/>
        </w:rPr>
      </w:pPr>
      <w:r>
        <w:rPr>
          <w:rFonts w:hint="eastAsia"/>
        </w:rPr>
        <w:tab/>
        <w:t>深入探讨“航”的意义</w:t>
      </w:r>
    </w:p>
    <w:p w14:paraId="28B3E996" w14:textId="77777777" w:rsidR="009358B0" w:rsidRDefault="009358B0">
      <w:pPr>
        <w:rPr>
          <w:rFonts w:hint="eastAsia"/>
        </w:rPr>
      </w:pPr>
    </w:p>
    <w:p w14:paraId="547D25C0" w14:textId="77777777" w:rsidR="009358B0" w:rsidRDefault="009358B0">
      <w:pPr>
        <w:rPr>
          <w:rFonts w:hint="eastAsia"/>
        </w:rPr>
      </w:pPr>
    </w:p>
    <w:p w14:paraId="6736C2D1" w14:textId="77777777" w:rsidR="009358B0" w:rsidRDefault="009358B0">
      <w:pPr>
        <w:rPr>
          <w:rFonts w:hint="eastAsia"/>
        </w:rPr>
      </w:pPr>
      <w:r>
        <w:rPr>
          <w:rFonts w:hint="eastAsia"/>
        </w:rPr>
        <w:tab/>
        <w:t>“航”字意味着航行、航空或航海，通常与水或天空相关联。从古至今，人类从未停止过探索未知世界的脚步，而“航”正是这一伟大征程的象征。无论是郑和下西洋的历史壮举，还是现代航空业的发展，都体现了人类对“航”的不懈追求。每一个成功的航行背后，都是无数人的智慧结晶和技术进步的结果。</w:t>
      </w:r>
    </w:p>
    <w:p w14:paraId="42426EA9" w14:textId="77777777" w:rsidR="009358B0" w:rsidRDefault="009358B0">
      <w:pPr>
        <w:rPr>
          <w:rFonts w:hint="eastAsia"/>
        </w:rPr>
      </w:pPr>
    </w:p>
    <w:p w14:paraId="4895A8B9" w14:textId="77777777" w:rsidR="009358B0" w:rsidRDefault="009358B0">
      <w:pPr>
        <w:rPr>
          <w:rFonts w:hint="eastAsia"/>
        </w:rPr>
      </w:pPr>
    </w:p>
    <w:p w14:paraId="52C4DA68" w14:textId="77777777" w:rsidR="009358B0" w:rsidRDefault="009358B0">
      <w:pPr>
        <w:rPr>
          <w:rFonts w:hint="eastAsia"/>
        </w:rPr>
      </w:pPr>
    </w:p>
    <w:p w14:paraId="2770C009" w14:textId="77777777" w:rsidR="009358B0" w:rsidRDefault="009358B0">
      <w:pPr>
        <w:rPr>
          <w:rFonts w:hint="eastAsia"/>
        </w:rPr>
      </w:pPr>
      <w:r>
        <w:rPr>
          <w:rFonts w:hint="eastAsia"/>
        </w:rPr>
        <w:tab/>
        <w:t>“航”在日常交流中的应用</w:t>
      </w:r>
    </w:p>
    <w:p w14:paraId="7CB3F1A3" w14:textId="77777777" w:rsidR="009358B0" w:rsidRDefault="009358B0">
      <w:pPr>
        <w:rPr>
          <w:rFonts w:hint="eastAsia"/>
        </w:rPr>
      </w:pPr>
    </w:p>
    <w:p w14:paraId="1854DE65" w14:textId="77777777" w:rsidR="009358B0" w:rsidRDefault="009358B0">
      <w:pPr>
        <w:rPr>
          <w:rFonts w:hint="eastAsia"/>
        </w:rPr>
      </w:pPr>
    </w:p>
    <w:p w14:paraId="7C8497E2" w14:textId="77777777" w:rsidR="009358B0" w:rsidRDefault="009358B0">
      <w:pPr>
        <w:rPr>
          <w:rFonts w:hint="eastAsia"/>
        </w:rPr>
      </w:pPr>
      <w:r>
        <w:rPr>
          <w:rFonts w:hint="eastAsia"/>
        </w:rPr>
        <w:tab/>
        <w:t>在日常生活中，“航”字频繁出现在各种表达中，比如航班、航程、航空、航天等。这些词语已经深深融入我们的生活，成为我们描述旅行、交通方式以及科技成就的一部分。当我们谈论一次愉快的旅行经历时，“航”往往成为了故事的重要元素；当我们关注国家的科技进步时，“航”又代表了那些令人骄傲的成就。“航”也经常用于人名之中，寓意着远大的志向和广阔的未来。</w:t>
      </w:r>
    </w:p>
    <w:p w14:paraId="3E0AF54A" w14:textId="77777777" w:rsidR="009358B0" w:rsidRDefault="009358B0">
      <w:pPr>
        <w:rPr>
          <w:rFonts w:hint="eastAsia"/>
        </w:rPr>
      </w:pPr>
    </w:p>
    <w:p w14:paraId="1B269EAA" w14:textId="77777777" w:rsidR="009358B0" w:rsidRDefault="009358B0">
      <w:pPr>
        <w:rPr>
          <w:rFonts w:hint="eastAsia"/>
        </w:rPr>
      </w:pPr>
    </w:p>
    <w:p w14:paraId="58D693C0" w14:textId="77777777" w:rsidR="009358B0" w:rsidRDefault="009358B0">
      <w:pPr>
        <w:rPr>
          <w:rFonts w:hint="eastAsia"/>
        </w:rPr>
      </w:pPr>
    </w:p>
    <w:p w14:paraId="03129009" w14:textId="77777777" w:rsidR="009358B0" w:rsidRDefault="009358B0">
      <w:pPr>
        <w:rPr>
          <w:rFonts w:hint="eastAsia"/>
        </w:rPr>
      </w:pPr>
      <w:r>
        <w:rPr>
          <w:rFonts w:hint="eastAsia"/>
        </w:rPr>
        <w:tab/>
        <w:t>教育领域中“航”的重要性</w:t>
      </w:r>
    </w:p>
    <w:p w14:paraId="113CD098" w14:textId="77777777" w:rsidR="009358B0" w:rsidRDefault="009358B0">
      <w:pPr>
        <w:rPr>
          <w:rFonts w:hint="eastAsia"/>
        </w:rPr>
      </w:pPr>
    </w:p>
    <w:p w14:paraId="585C6D02" w14:textId="77777777" w:rsidR="009358B0" w:rsidRDefault="009358B0">
      <w:pPr>
        <w:rPr>
          <w:rFonts w:hint="eastAsia"/>
        </w:rPr>
      </w:pPr>
    </w:p>
    <w:p w14:paraId="62633601" w14:textId="77777777" w:rsidR="009358B0" w:rsidRDefault="009358B0">
      <w:pPr>
        <w:rPr>
          <w:rFonts w:hint="eastAsia"/>
        </w:rPr>
      </w:pPr>
      <w:r>
        <w:rPr>
          <w:rFonts w:hint="eastAsia"/>
        </w:rPr>
        <w:tab/>
        <w:t>在教育领域，“航”的教学不仅仅局限于其拼音的教授，更重要的是通过它来传递勇敢探索的精神和科学求知的态度。教师们会利用“航”的主题开展丰富多彩的教学活动，如组织学生参观航空航天博物馆，举办关于航海历史的文化讲座等。这样的教育方式旨在激发学生的兴趣，培养他们对科学的好奇心和探索欲，为未来的创新和发展奠定基础。</w:t>
      </w:r>
    </w:p>
    <w:p w14:paraId="293CF846" w14:textId="77777777" w:rsidR="009358B0" w:rsidRDefault="009358B0">
      <w:pPr>
        <w:rPr>
          <w:rFonts w:hint="eastAsia"/>
        </w:rPr>
      </w:pPr>
    </w:p>
    <w:p w14:paraId="54A664EB" w14:textId="77777777" w:rsidR="009358B0" w:rsidRDefault="009358B0">
      <w:pPr>
        <w:rPr>
          <w:rFonts w:hint="eastAsia"/>
        </w:rPr>
      </w:pPr>
    </w:p>
    <w:p w14:paraId="0C13118E" w14:textId="77777777" w:rsidR="009358B0" w:rsidRDefault="009358B0">
      <w:pPr>
        <w:rPr>
          <w:rFonts w:hint="eastAsia"/>
        </w:rPr>
      </w:pPr>
    </w:p>
    <w:p w14:paraId="400C1587" w14:textId="77777777" w:rsidR="009358B0" w:rsidRDefault="009358B0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3D87A387" w14:textId="77777777" w:rsidR="009358B0" w:rsidRDefault="009358B0">
      <w:pPr>
        <w:rPr>
          <w:rFonts w:hint="eastAsia"/>
        </w:rPr>
      </w:pPr>
    </w:p>
    <w:p w14:paraId="6C7FEB9C" w14:textId="77777777" w:rsidR="009358B0" w:rsidRDefault="009358B0">
      <w:pPr>
        <w:rPr>
          <w:rFonts w:hint="eastAsia"/>
        </w:rPr>
      </w:pPr>
    </w:p>
    <w:p w14:paraId="692D54A9" w14:textId="77777777" w:rsidR="009358B0" w:rsidRDefault="009358B0">
      <w:pPr>
        <w:rPr>
          <w:rFonts w:hint="eastAsia"/>
        </w:rPr>
      </w:pPr>
      <w:r>
        <w:rPr>
          <w:rFonts w:hint="eastAsia"/>
        </w:rPr>
        <w:tab/>
        <w:t>“航”的拼音简单明了，但其所蕴含的意义深远广泛。从古代的航海探险到现代的航空事业，从日常生活中的便捷交通到教育领域内的精神启迪，“航”见证了人类文明的进步与发展。随着时代的变迁，“航”的概念还将不断扩展，继续引领我们走向更加广阔的天地。</w:t>
      </w:r>
    </w:p>
    <w:p w14:paraId="5ED4C793" w14:textId="77777777" w:rsidR="009358B0" w:rsidRDefault="009358B0">
      <w:pPr>
        <w:rPr>
          <w:rFonts w:hint="eastAsia"/>
        </w:rPr>
      </w:pPr>
    </w:p>
    <w:p w14:paraId="2970B4B5" w14:textId="77777777" w:rsidR="009358B0" w:rsidRDefault="009358B0">
      <w:pPr>
        <w:rPr>
          <w:rFonts w:hint="eastAsia"/>
        </w:rPr>
      </w:pPr>
    </w:p>
    <w:p w14:paraId="6CC1FE49" w14:textId="77777777" w:rsidR="009358B0" w:rsidRDefault="009358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2FF2D" w14:textId="63D13A99" w:rsidR="006103DA" w:rsidRDefault="006103DA"/>
    <w:sectPr w:rsidR="00610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DA"/>
    <w:rsid w:val="006103DA"/>
    <w:rsid w:val="00613040"/>
    <w:rsid w:val="0093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5BD84-9E83-4722-8C65-4FE18460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