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C6AE" w14:textId="77777777" w:rsidR="00FB6AFC" w:rsidRDefault="00FB6AFC">
      <w:pPr>
        <w:rPr>
          <w:rFonts w:hint="eastAsia"/>
        </w:rPr>
      </w:pPr>
      <w:r>
        <w:rPr>
          <w:rFonts w:hint="eastAsia"/>
        </w:rPr>
        <w:t>自豪感的拼音</w:t>
      </w:r>
    </w:p>
    <w:p w14:paraId="072B6F64" w14:textId="77777777" w:rsidR="00FB6AFC" w:rsidRDefault="00FB6AFC">
      <w:pPr>
        <w:rPr>
          <w:rFonts w:hint="eastAsia"/>
        </w:rPr>
      </w:pPr>
      <w:r>
        <w:rPr>
          <w:rFonts w:hint="eastAsia"/>
        </w:rPr>
        <w:t>自豪感，这个词在汉语中的拼音是“zì háo gǎn”。它代表着一种内心深处对于某件事物、某个成就或某个人感到无比骄傲和满意的情感体验。这种情感不仅能够增强个人的自信心，还能够在社会交往中传递积极的能量。无论是在学术研究、体育竞技还是日常生活的小成就中，自豪感都扮演着不可或缺的角色。</w:t>
      </w:r>
    </w:p>
    <w:p w14:paraId="114A6125" w14:textId="77777777" w:rsidR="00FB6AFC" w:rsidRDefault="00FB6AFC">
      <w:pPr>
        <w:rPr>
          <w:rFonts w:hint="eastAsia"/>
        </w:rPr>
      </w:pPr>
    </w:p>
    <w:p w14:paraId="00CE6625" w14:textId="77777777" w:rsidR="00FB6AFC" w:rsidRDefault="00FB6AFC">
      <w:pPr>
        <w:rPr>
          <w:rFonts w:hint="eastAsia"/>
        </w:rPr>
      </w:pPr>
    </w:p>
    <w:p w14:paraId="41A5F8F6" w14:textId="77777777" w:rsidR="00FB6AFC" w:rsidRDefault="00FB6AFC">
      <w:pPr>
        <w:rPr>
          <w:rFonts w:hint="eastAsia"/>
        </w:rPr>
      </w:pPr>
      <w:r>
        <w:rPr>
          <w:rFonts w:hint="eastAsia"/>
        </w:rPr>
        <w:t>自豪感的重要性</w:t>
      </w:r>
    </w:p>
    <w:p w14:paraId="34DF06E2" w14:textId="77777777" w:rsidR="00FB6AFC" w:rsidRDefault="00FB6AFC">
      <w:pPr>
        <w:rPr>
          <w:rFonts w:hint="eastAsia"/>
        </w:rPr>
      </w:pPr>
      <w:r>
        <w:rPr>
          <w:rFonts w:hint="eastAsia"/>
        </w:rPr>
        <w:t>自豪感是一种强大的情感动力，它能够激发人们追求更高目标的决心。当一个人对自己的成就感到自豪时，他更有可能在未来的工作和生活中保持积极的态度，并继续努力超越自我。自豪感也是构建健康自我形象的关键因素之一。一个对自己有正面评价的人，通常更能应对生活中的挑战，保持心理健康的平衡。</w:t>
      </w:r>
    </w:p>
    <w:p w14:paraId="0AD80E86" w14:textId="77777777" w:rsidR="00FB6AFC" w:rsidRDefault="00FB6AFC">
      <w:pPr>
        <w:rPr>
          <w:rFonts w:hint="eastAsia"/>
        </w:rPr>
      </w:pPr>
    </w:p>
    <w:p w14:paraId="4E33D8B7" w14:textId="77777777" w:rsidR="00FB6AFC" w:rsidRDefault="00FB6AFC">
      <w:pPr>
        <w:rPr>
          <w:rFonts w:hint="eastAsia"/>
        </w:rPr>
      </w:pPr>
    </w:p>
    <w:p w14:paraId="4B25409D" w14:textId="77777777" w:rsidR="00FB6AFC" w:rsidRDefault="00FB6AFC">
      <w:pPr>
        <w:rPr>
          <w:rFonts w:hint="eastAsia"/>
        </w:rPr>
      </w:pPr>
      <w:r>
        <w:rPr>
          <w:rFonts w:hint="eastAsia"/>
        </w:rPr>
        <w:t>培养自豪感的方法</w:t>
      </w:r>
    </w:p>
    <w:p w14:paraId="1C6F96B5" w14:textId="77777777" w:rsidR="00FB6AFC" w:rsidRDefault="00FB6AFC">
      <w:pPr>
        <w:rPr>
          <w:rFonts w:hint="eastAsia"/>
        </w:rPr>
      </w:pPr>
      <w:r>
        <w:rPr>
          <w:rFonts w:hint="eastAsia"/>
        </w:rPr>
        <w:t>培养自豪感可以通过设定并实现个人目标来达成。无论是学习一门新语言，还是完成一次马拉松比赛，每一步进步都是值得庆祝的成就。认识到自己的独特性和优点也是重要的。每个人都有其独特的才能和价值，意识到这一点可以帮助我们建立自信，并为自己的成就感到自豪。分享成功经历也能强化自豪感，通过与他人分享我们的故事，我们可以获得更多的支持和鼓励。</w:t>
      </w:r>
    </w:p>
    <w:p w14:paraId="031180E6" w14:textId="77777777" w:rsidR="00FB6AFC" w:rsidRDefault="00FB6AFC">
      <w:pPr>
        <w:rPr>
          <w:rFonts w:hint="eastAsia"/>
        </w:rPr>
      </w:pPr>
    </w:p>
    <w:p w14:paraId="51F80AC0" w14:textId="77777777" w:rsidR="00FB6AFC" w:rsidRDefault="00FB6AFC">
      <w:pPr>
        <w:rPr>
          <w:rFonts w:hint="eastAsia"/>
        </w:rPr>
      </w:pPr>
    </w:p>
    <w:p w14:paraId="17C771FD" w14:textId="77777777" w:rsidR="00FB6AFC" w:rsidRDefault="00FB6AFC">
      <w:pPr>
        <w:rPr>
          <w:rFonts w:hint="eastAsia"/>
        </w:rPr>
      </w:pPr>
      <w:r>
        <w:rPr>
          <w:rFonts w:hint="eastAsia"/>
        </w:rPr>
        <w:t>自豪感的社会意义</w:t>
      </w:r>
    </w:p>
    <w:p w14:paraId="4AEE9FF7" w14:textId="77777777" w:rsidR="00FB6AFC" w:rsidRDefault="00FB6AFC">
      <w:pPr>
        <w:rPr>
          <w:rFonts w:hint="eastAsia"/>
        </w:rPr>
      </w:pPr>
      <w:r>
        <w:rPr>
          <w:rFonts w:hint="eastAsia"/>
        </w:rPr>
        <w:t>在更大的范围内，自豪感对社会也有积极的影响。一个充满自豪感的社区或国家往往更有凝聚力和创造力。例如，当公民们为自己国家的文化遗产、科技成果或是体育成就感到自豪时，这种正面的情感会转化为更强的团结力量和社会活力。自豪感还可以激励更多人参与到社会服务和公益活动中，共同促进社会的进步和发展。</w:t>
      </w:r>
    </w:p>
    <w:p w14:paraId="03E5DD10" w14:textId="77777777" w:rsidR="00FB6AFC" w:rsidRDefault="00FB6AFC">
      <w:pPr>
        <w:rPr>
          <w:rFonts w:hint="eastAsia"/>
        </w:rPr>
      </w:pPr>
    </w:p>
    <w:p w14:paraId="51865E3B" w14:textId="77777777" w:rsidR="00FB6AFC" w:rsidRDefault="00FB6AFC">
      <w:pPr>
        <w:rPr>
          <w:rFonts w:hint="eastAsia"/>
        </w:rPr>
      </w:pPr>
    </w:p>
    <w:p w14:paraId="0201EBA8" w14:textId="77777777" w:rsidR="00FB6AFC" w:rsidRDefault="00FB6AFC">
      <w:pPr>
        <w:rPr>
          <w:rFonts w:hint="eastAsia"/>
        </w:rPr>
      </w:pPr>
      <w:r>
        <w:rPr>
          <w:rFonts w:hint="eastAsia"/>
        </w:rPr>
        <w:t>最后的总结</w:t>
      </w:r>
    </w:p>
    <w:p w14:paraId="0E00376D" w14:textId="77777777" w:rsidR="00FB6AFC" w:rsidRDefault="00FB6AFC">
      <w:pPr>
        <w:rPr>
          <w:rFonts w:hint="eastAsia"/>
        </w:rPr>
      </w:pPr>
      <w:r>
        <w:rPr>
          <w:rFonts w:hint="eastAsia"/>
        </w:rPr>
        <w:t>“zì háo gǎn”不仅仅是一个简单的词汇，它蕴含着深刻的意义和价值。作为人类情感的一部分，自豪感能够极大地影响我们的思维方式和行为模式。通过不断地追求个人成长和社会贡献，我们可以不断丰富自己的自豪感，同时也为周围的人带来正能量。让我们珍惜每一次成就带来的自豪感，用它来照亮前行的道路。</w:t>
      </w:r>
    </w:p>
    <w:p w14:paraId="72DDA866" w14:textId="77777777" w:rsidR="00FB6AFC" w:rsidRDefault="00FB6AFC">
      <w:pPr>
        <w:rPr>
          <w:rFonts w:hint="eastAsia"/>
        </w:rPr>
      </w:pPr>
    </w:p>
    <w:p w14:paraId="552458A3" w14:textId="77777777" w:rsidR="00FB6AFC" w:rsidRDefault="00FB6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816B2" w14:textId="3C92571A" w:rsidR="00382DA4" w:rsidRDefault="00382DA4"/>
    <w:sectPr w:rsidR="0038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A4"/>
    <w:rsid w:val="00382DA4"/>
    <w:rsid w:val="00613040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D89C9-F5C3-4CCE-A378-0A7C9BA3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