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5945" w14:textId="77777777" w:rsidR="006E2D67" w:rsidRDefault="006E2D67">
      <w:pPr>
        <w:rPr>
          <w:rFonts w:hint="eastAsia"/>
        </w:rPr>
      </w:pPr>
      <w:r>
        <w:rPr>
          <w:rFonts w:hint="eastAsia"/>
        </w:rPr>
        <w:t>自由自在的拼音和意思怎么写的</w:t>
      </w:r>
    </w:p>
    <w:p w14:paraId="0F85BA4C" w14:textId="77777777" w:rsidR="006E2D67" w:rsidRDefault="006E2D67">
      <w:pPr>
        <w:rPr>
          <w:rFonts w:hint="eastAsia"/>
        </w:rPr>
      </w:pPr>
    </w:p>
    <w:p w14:paraId="3A31B8A2" w14:textId="77777777" w:rsidR="006E2D67" w:rsidRDefault="006E2D67">
      <w:pPr>
        <w:rPr>
          <w:rFonts w:hint="eastAsia"/>
        </w:rPr>
      </w:pPr>
      <w:r>
        <w:rPr>
          <w:rFonts w:hint="eastAsia"/>
        </w:rPr>
        <w:t>“自由自在”是一个常见的汉语词语，广泛用于形容一个人或事物处于无拘无束、轻松愉快的状态。这个词语的拼音是“zì yóu zì zài”，其中每个字的发音分别是：zì（第四声）、yóu（第二声）、zì（第四声）、zài（第四声）。注意，虽然两个“zì”的写法相同，但在语义上有所不同。</w:t>
      </w:r>
    </w:p>
    <w:p w14:paraId="28B58AEE" w14:textId="77777777" w:rsidR="006E2D67" w:rsidRDefault="006E2D67">
      <w:pPr>
        <w:rPr>
          <w:rFonts w:hint="eastAsia"/>
        </w:rPr>
      </w:pPr>
    </w:p>
    <w:p w14:paraId="219396F8" w14:textId="77777777" w:rsidR="006E2D67" w:rsidRDefault="006E2D67">
      <w:pPr>
        <w:rPr>
          <w:rFonts w:hint="eastAsia"/>
        </w:rPr>
      </w:pPr>
    </w:p>
    <w:p w14:paraId="1FFA5E39" w14:textId="77777777" w:rsidR="006E2D67" w:rsidRDefault="006E2D67">
      <w:pPr>
        <w:rPr>
          <w:rFonts w:hint="eastAsia"/>
        </w:rPr>
      </w:pPr>
      <w:r>
        <w:rPr>
          <w:rFonts w:hint="eastAsia"/>
        </w:rPr>
        <w:t>词语的基本含义</w:t>
      </w:r>
    </w:p>
    <w:p w14:paraId="2E7A8AEE" w14:textId="77777777" w:rsidR="006E2D67" w:rsidRDefault="006E2D67">
      <w:pPr>
        <w:rPr>
          <w:rFonts w:hint="eastAsia"/>
        </w:rPr>
      </w:pPr>
    </w:p>
    <w:p w14:paraId="1427DDAD" w14:textId="77777777" w:rsidR="006E2D67" w:rsidRDefault="006E2D67">
      <w:pPr>
        <w:rPr>
          <w:rFonts w:hint="eastAsia"/>
        </w:rPr>
      </w:pPr>
      <w:r>
        <w:rPr>
          <w:rFonts w:hint="eastAsia"/>
        </w:rPr>
        <w:t>“自由自在”通常用来形容一个人在行为、思想或情绪上没有受到限制，能够按照自己的意愿行动或生活。它强调的是轻松、舒适和不受约束的状态。例如，在描写一个人旅行时心情愉悦、毫无压力的情况下，可以说：“他在旅途中过得自由自在。”</w:t>
      </w:r>
    </w:p>
    <w:p w14:paraId="5B08C7C9" w14:textId="77777777" w:rsidR="006E2D67" w:rsidRDefault="006E2D67">
      <w:pPr>
        <w:rPr>
          <w:rFonts w:hint="eastAsia"/>
        </w:rPr>
      </w:pPr>
    </w:p>
    <w:p w14:paraId="4999D2E3" w14:textId="77777777" w:rsidR="006E2D67" w:rsidRDefault="006E2D67">
      <w:pPr>
        <w:rPr>
          <w:rFonts w:hint="eastAsia"/>
        </w:rPr>
      </w:pPr>
    </w:p>
    <w:p w14:paraId="7598A463" w14:textId="77777777" w:rsidR="006E2D67" w:rsidRDefault="006E2D67">
      <w:pPr>
        <w:rPr>
          <w:rFonts w:hint="eastAsia"/>
        </w:rPr>
      </w:pPr>
      <w:r>
        <w:rPr>
          <w:rFonts w:hint="eastAsia"/>
        </w:rPr>
        <w:t>词语的使用场景</w:t>
      </w:r>
    </w:p>
    <w:p w14:paraId="77510BD5" w14:textId="77777777" w:rsidR="006E2D67" w:rsidRDefault="006E2D67">
      <w:pPr>
        <w:rPr>
          <w:rFonts w:hint="eastAsia"/>
        </w:rPr>
      </w:pPr>
    </w:p>
    <w:p w14:paraId="5B768623" w14:textId="77777777" w:rsidR="006E2D67" w:rsidRDefault="006E2D67">
      <w:pPr>
        <w:rPr>
          <w:rFonts w:hint="eastAsia"/>
        </w:rPr>
      </w:pPr>
      <w:r>
        <w:rPr>
          <w:rFonts w:hint="eastAsia"/>
        </w:rPr>
        <w:t>“自由自在”可以用于多种语境中，既可以描述人的生活状态，也可以形容动物或其他事物的存在方式。比如，“孩子们在草地上自由自在地奔跑”、“小鸟在天空中自由自在地飞翔”。这些用法都体现了该词的核心意义——无拘无束。</w:t>
      </w:r>
    </w:p>
    <w:p w14:paraId="6D0832D2" w14:textId="77777777" w:rsidR="006E2D67" w:rsidRDefault="006E2D67">
      <w:pPr>
        <w:rPr>
          <w:rFonts w:hint="eastAsia"/>
        </w:rPr>
      </w:pPr>
    </w:p>
    <w:p w14:paraId="0A878C7D" w14:textId="77777777" w:rsidR="006E2D67" w:rsidRDefault="006E2D67">
      <w:pPr>
        <w:rPr>
          <w:rFonts w:hint="eastAsia"/>
        </w:rPr>
      </w:pPr>
    </w:p>
    <w:p w14:paraId="6C82A371" w14:textId="77777777" w:rsidR="006E2D67" w:rsidRDefault="006E2D67">
      <w:pPr>
        <w:rPr>
          <w:rFonts w:hint="eastAsia"/>
        </w:rPr>
      </w:pPr>
      <w:r>
        <w:rPr>
          <w:rFonts w:hint="eastAsia"/>
        </w:rPr>
        <w:t>词语的感情色彩</w:t>
      </w:r>
    </w:p>
    <w:p w14:paraId="27342A8E" w14:textId="77777777" w:rsidR="006E2D67" w:rsidRDefault="006E2D67">
      <w:pPr>
        <w:rPr>
          <w:rFonts w:hint="eastAsia"/>
        </w:rPr>
      </w:pPr>
    </w:p>
    <w:p w14:paraId="235E17F3" w14:textId="77777777" w:rsidR="006E2D67" w:rsidRDefault="006E2D67">
      <w:pPr>
        <w:rPr>
          <w:rFonts w:hint="eastAsia"/>
        </w:rPr>
      </w:pPr>
      <w:r>
        <w:rPr>
          <w:rFonts w:hint="eastAsia"/>
        </w:rPr>
        <w:t>“自由自在”是一个带有积极情感色彩的词语，通常表达对某种理想状态的向往或赞美。它常常与幸福、轻松、快乐等正面情绪联系在一起。因此，在文学作品、日常对话或广告宣传中，这个词经常被用来营造一种轻松愉快的氛围。</w:t>
      </w:r>
    </w:p>
    <w:p w14:paraId="30549A4C" w14:textId="77777777" w:rsidR="006E2D67" w:rsidRDefault="006E2D67">
      <w:pPr>
        <w:rPr>
          <w:rFonts w:hint="eastAsia"/>
        </w:rPr>
      </w:pPr>
    </w:p>
    <w:p w14:paraId="57AC3C62" w14:textId="77777777" w:rsidR="006E2D67" w:rsidRDefault="006E2D67">
      <w:pPr>
        <w:rPr>
          <w:rFonts w:hint="eastAsia"/>
        </w:rPr>
      </w:pPr>
    </w:p>
    <w:p w14:paraId="4E15550C" w14:textId="77777777" w:rsidR="006E2D67" w:rsidRDefault="006E2D67">
      <w:pPr>
        <w:rPr>
          <w:rFonts w:hint="eastAsia"/>
        </w:rPr>
      </w:pPr>
      <w:r>
        <w:rPr>
          <w:rFonts w:hint="eastAsia"/>
        </w:rPr>
        <w:t>与其他词语的区别</w:t>
      </w:r>
    </w:p>
    <w:p w14:paraId="1831E2AE" w14:textId="77777777" w:rsidR="006E2D67" w:rsidRDefault="006E2D67">
      <w:pPr>
        <w:rPr>
          <w:rFonts w:hint="eastAsia"/>
        </w:rPr>
      </w:pPr>
    </w:p>
    <w:p w14:paraId="2E4EA773" w14:textId="77777777" w:rsidR="006E2D67" w:rsidRDefault="006E2D67">
      <w:pPr>
        <w:rPr>
          <w:rFonts w:hint="eastAsia"/>
        </w:rPr>
      </w:pPr>
      <w:r>
        <w:rPr>
          <w:rFonts w:hint="eastAsia"/>
        </w:rPr>
        <w:t>需要注意的是，“自由自在”不同于“自由”一词本身。“自由”更侧重于权利或政治层面的意义，而“自由自在”则更偏向于心理和情感上的轻松感。它也不同于“随心所欲”，后者有时可能带有一定的贬义，表示不顾他人感受或规则的行为。</w:t>
      </w:r>
    </w:p>
    <w:p w14:paraId="720E4123" w14:textId="77777777" w:rsidR="006E2D67" w:rsidRDefault="006E2D67">
      <w:pPr>
        <w:rPr>
          <w:rFonts w:hint="eastAsia"/>
        </w:rPr>
      </w:pPr>
    </w:p>
    <w:p w14:paraId="36836B85" w14:textId="77777777" w:rsidR="006E2D67" w:rsidRDefault="006E2D67">
      <w:pPr>
        <w:rPr>
          <w:rFonts w:hint="eastAsia"/>
        </w:rPr>
      </w:pPr>
    </w:p>
    <w:p w14:paraId="77BA8AAA" w14:textId="77777777" w:rsidR="006E2D67" w:rsidRDefault="006E2D67">
      <w:pPr>
        <w:rPr>
          <w:rFonts w:hint="eastAsia"/>
        </w:rPr>
      </w:pPr>
      <w:r>
        <w:rPr>
          <w:rFonts w:hint="eastAsia"/>
        </w:rPr>
        <w:t>最后的总结</w:t>
      </w:r>
    </w:p>
    <w:p w14:paraId="5A18C51D" w14:textId="77777777" w:rsidR="006E2D67" w:rsidRDefault="006E2D67">
      <w:pPr>
        <w:rPr>
          <w:rFonts w:hint="eastAsia"/>
        </w:rPr>
      </w:pPr>
    </w:p>
    <w:p w14:paraId="039AFE28" w14:textId="77777777" w:rsidR="006E2D67" w:rsidRDefault="006E2D67">
      <w:pPr>
        <w:rPr>
          <w:rFonts w:hint="eastAsia"/>
        </w:rPr>
      </w:pPr>
      <w:r>
        <w:rPr>
          <w:rFonts w:hint="eastAsia"/>
        </w:rPr>
        <w:t>“自由自在”是一个富有表现力的汉语词语，既可用于日常生活中的口语交流，也可用于文学创作和正式场合。掌握它的拼音和含义，有助于我们更准确地表达内心的感受和对外部世界的观察。</w:t>
      </w:r>
    </w:p>
    <w:p w14:paraId="7D1C1AA3" w14:textId="77777777" w:rsidR="006E2D67" w:rsidRDefault="006E2D67">
      <w:pPr>
        <w:rPr>
          <w:rFonts w:hint="eastAsia"/>
        </w:rPr>
      </w:pPr>
    </w:p>
    <w:p w14:paraId="64E3EC1A" w14:textId="77777777" w:rsidR="006E2D67" w:rsidRDefault="006E2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6B01E" w14:textId="3A36D707" w:rsidR="007F4A42" w:rsidRDefault="007F4A42"/>
    <w:sectPr w:rsidR="007F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42"/>
    <w:rsid w:val="00613040"/>
    <w:rsid w:val="006E2D67"/>
    <w:rsid w:val="007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60E44-FF0B-4B6C-8B33-F0ED808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