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20C7" w14:textId="77777777" w:rsidR="002D20A0" w:rsidRDefault="002D20A0">
      <w:pPr>
        <w:rPr>
          <w:rFonts w:hint="eastAsia"/>
        </w:rPr>
      </w:pPr>
      <w:r>
        <w:rPr>
          <w:rFonts w:hint="eastAsia"/>
        </w:rPr>
        <w:t>自然的拼音是轻声吗怎么读</w:t>
      </w:r>
    </w:p>
    <w:p w14:paraId="68405A74" w14:textId="77777777" w:rsidR="002D20A0" w:rsidRDefault="002D20A0">
      <w:pPr>
        <w:rPr>
          <w:rFonts w:hint="eastAsia"/>
        </w:rPr>
      </w:pPr>
    </w:p>
    <w:p w14:paraId="7A6EC839" w14:textId="77777777" w:rsidR="002D20A0" w:rsidRDefault="002D20A0">
      <w:pPr>
        <w:rPr>
          <w:rFonts w:hint="eastAsia"/>
        </w:rPr>
      </w:pPr>
      <w:r>
        <w:rPr>
          <w:rFonts w:hint="eastAsia"/>
        </w:rPr>
        <w:t>在汉语拼音中，轻声是一个特殊的语音现象，它不带明显的声调，发音时较为短促、轻柔。很多人在学习普通话的过程中，都会遇到这样的问题：“自然”这个词的“然”字是否要读作轻声？这个问题看似简单，实则涉及到了汉语语音学的一些基本规则。</w:t>
      </w:r>
    </w:p>
    <w:p w14:paraId="47EB1D57" w14:textId="77777777" w:rsidR="002D20A0" w:rsidRDefault="002D20A0">
      <w:pPr>
        <w:rPr>
          <w:rFonts w:hint="eastAsia"/>
        </w:rPr>
      </w:pPr>
    </w:p>
    <w:p w14:paraId="78379A3B" w14:textId="77777777" w:rsidR="002D20A0" w:rsidRDefault="002D20A0">
      <w:pPr>
        <w:rPr>
          <w:rFonts w:hint="eastAsia"/>
        </w:rPr>
      </w:pPr>
    </w:p>
    <w:p w14:paraId="079755AF" w14:textId="77777777" w:rsidR="002D20A0" w:rsidRDefault="002D20A0">
      <w:pPr>
        <w:rPr>
          <w:rFonts w:hint="eastAsia"/>
        </w:rPr>
      </w:pPr>
      <w:r>
        <w:rPr>
          <w:rFonts w:hint="eastAsia"/>
        </w:rPr>
        <w:t>什么是轻声</w:t>
      </w:r>
    </w:p>
    <w:p w14:paraId="5C691E12" w14:textId="77777777" w:rsidR="002D20A0" w:rsidRDefault="002D20A0">
      <w:pPr>
        <w:rPr>
          <w:rFonts w:hint="eastAsia"/>
        </w:rPr>
      </w:pPr>
    </w:p>
    <w:p w14:paraId="4CE10642" w14:textId="77777777" w:rsidR="002D20A0" w:rsidRDefault="002D20A0">
      <w:pPr>
        <w:rPr>
          <w:rFonts w:hint="eastAsia"/>
        </w:rPr>
      </w:pPr>
      <w:r>
        <w:rPr>
          <w:rFonts w:hint="eastAsia"/>
        </w:rPr>
        <w:t>轻声并不是四声之外的第五种声调，而是一种特殊的读音方式。在一些词语或句子中，某些字的发音会变得又轻又短，几乎不带声调，这就是轻声。它通常出现在词尾或者句末，起到语气柔和或区分词义的作用。</w:t>
      </w:r>
    </w:p>
    <w:p w14:paraId="4DA37F8D" w14:textId="77777777" w:rsidR="002D20A0" w:rsidRDefault="002D20A0">
      <w:pPr>
        <w:rPr>
          <w:rFonts w:hint="eastAsia"/>
        </w:rPr>
      </w:pPr>
    </w:p>
    <w:p w14:paraId="6C18E580" w14:textId="77777777" w:rsidR="002D20A0" w:rsidRDefault="002D20A0">
      <w:pPr>
        <w:rPr>
          <w:rFonts w:hint="eastAsia"/>
        </w:rPr>
      </w:pPr>
    </w:p>
    <w:p w14:paraId="5643E56A" w14:textId="77777777" w:rsidR="002D20A0" w:rsidRDefault="002D20A0">
      <w:pPr>
        <w:rPr>
          <w:rFonts w:hint="eastAsia"/>
        </w:rPr>
      </w:pPr>
      <w:r>
        <w:rPr>
          <w:rFonts w:hint="eastAsia"/>
        </w:rPr>
        <w:t>“自然”中的“然”是轻声吗</w:t>
      </w:r>
    </w:p>
    <w:p w14:paraId="71BABF81" w14:textId="77777777" w:rsidR="002D20A0" w:rsidRDefault="002D20A0">
      <w:pPr>
        <w:rPr>
          <w:rFonts w:hint="eastAsia"/>
        </w:rPr>
      </w:pPr>
    </w:p>
    <w:p w14:paraId="75F2C7ED" w14:textId="77777777" w:rsidR="002D20A0" w:rsidRDefault="002D20A0">
      <w:pPr>
        <w:rPr>
          <w:rFonts w:hint="eastAsia"/>
        </w:rPr>
      </w:pPr>
      <w:r>
        <w:rPr>
          <w:rFonts w:hint="eastAsia"/>
        </w:rPr>
        <w:t>回到我们的问题，“自然”这个词由两个音节组成：zì和rán。根据《现代汉语词典》的标注，“然”的标准发音是rán（第二声），并不属于轻声。因此，在标准普通话中，“自然”应读作zì rán，其中“然”是二声，而不是轻声。</w:t>
      </w:r>
    </w:p>
    <w:p w14:paraId="7E27ADC1" w14:textId="77777777" w:rsidR="002D20A0" w:rsidRDefault="002D20A0">
      <w:pPr>
        <w:rPr>
          <w:rFonts w:hint="eastAsia"/>
        </w:rPr>
      </w:pPr>
    </w:p>
    <w:p w14:paraId="1CF68947" w14:textId="77777777" w:rsidR="002D20A0" w:rsidRDefault="002D20A0">
      <w:pPr>
        <w:rPr>
          <w:rFonts w:hint="eastAsia"/>
        </w:rPr>
      </w:pPr>
    </w:p>
    <w:p w14:paraId="657F4334" w14:textId="77777777" w:rsidR="002D20A0" w:rsidRDefault="002D20A0">
      <w:pPr>
        <w:rPr>
          <w:rFonts w:hint="eastAsia"/>
        </w:rPr>
      </w:pPr>
      <w:r>
        <w:rPr>
          <w:rFonts w:hint="eastAsia"/>
        </w:rPr>
        <w:t>为什么有人会误读为轻声</w:t>
      </w:r>
    </w:p>
    <w:p w14:paraId="293FAE9C" w14:textId="77777777" w:rsidR="002D20A0" w:rsidRDefault="002D20A0">
      <w:pPr>
        <w:rPr>
          <w:rFonts w:hint="eastAsia"/>
        </w:rPr>
      </w:pPr>
    </w:p>
    <w:p w14:paraId="0D55E60E" w14:textId="77777777" w:rsidR="002D20A0" w:rsidRDefault="002D20A0">
      <w:pPr>
        <w:rPr>
          <w:rFonts w:hint="eastAsia"/>
        </w:rPr>
      </w:pPr>
      <w:r>
        <w:rPr>
          <w:rFonts w:hint="eastAsia"/>
        </w:rPr>
        <w:t>在日常生活中，有些人可能会将“然”读成轻声，这主要是由于语速较快或方言影响所致。例如，在一些地方口音中，后一个字的发音往往会变轻，导致听起来像是轻声。部分人可能受到其他带有轻声词尾的词语影响，如“妈妈”、“看看”等，从而误以为“自然”也应如此。</w:t>
      </w:r>
    </w:p>
    <w:p w14:paraId="1E607F9E" w14:textId="77777777" w:rsidR="002D20A0" w:rsidRDefault="002D20A0">
      <w:pPr>
        <w:rPr>
          <w:rFonts w:hint="eastAsia"/>
        </w:rPr>
      </w:pPr>
    </w:p>
    <w:p w14:paraId="380C0473" w14:textId="77777777" w:rsidR="002D20A0" w:rsidRDefault="002D20A0">
      <w:pPr>
        <w:rPr>
          <w:rFonts w:hint="eastAsia"/>
        </w:rPr>
      </w:pPr>
    </w:p>
    <w:p w14:paraId="48DE00B5" w14:textId="77777777" w:rsidR="002D20A0" w:rsidRDefault="002D20A0">
      <w:pPr>
        <w:rPr>
          <w:rFonts w:hint="eastAsia"/>
        </w:rPr>
      </w:pPr>
      <w:r>
        <w:rPr>
          <w:rFonts w:hint="eastAsia"/>
        </w:rPr>
        <w:t>如何正确朗读“自然”</w:t>
      </w:r>
    </w:p>
    <w:p w14:paraId="050C80F6" w14:textId="77777777" w:rsidR="002D20A0" w:rsidRDefault="002D20A0">
      <w:pPr>
        <w:rPr>
          <w:rFonts w:hint="eastAsia"/>
        </w:rPr>
      </w:pPr>
    </w:p>
    <w:p w14:paraId="34BD5CB1" w14:textId="77777777" w:rsidR="002D20A0" w:rsidRDefault="002D20A0">
      <w:pPr>
        <w:rPr>
          <w:rFonts w:hint="eastAsia"/>
        </w:rPr>
      </w:pPr>
      <w:r>
        <w:rPr>
          <w:rFonts w:hint="eastAsia"/>
        </w:rPr>
        <w:t>为了准确表达，“自然”应该按照标准拼音zì rán来读，其中“然”保持第二声的音调。在正式场合、播音主持或教学中，尤其要注意这一点，以避免造成误解或语言不规范的印象。</w:t>
      </w:r>
    </w:p>
    <w:p w14:paraId="29CEF789" w14:textId="77777777" w:rsidR="002D20A0" w:rsidRDefault="002D20A0">
      <w:pPr>
        <w:rPr>
          <w:rFonts w:hint="eastAsia"/>
        </w:rPr>
      </w:pPr>
    </w:p>
    <w:p w14:paraId="534EC0CD" w14:textId="77777777" w:rsidR="002D20A0" w:rsidRDefault="002D20A0">
      <w:pPr>
        <w:rPr>
          <w:rFonts w:hint="eastAsia"/>
        </w:rPr>
      </w:pPr>
    </w:p>
    <w:p w14:paraId="3E58B6CB" w14:textId="77777777" w:rsidR="002D20A0" w:rsidRDefault="002D20A0">
      <w:pPr>
        <w:rPr>
          <w:rFonts w:hint="eastAsia"/>
        </w:rPr>
      </w:pPr>
      <w:r>
        <w:rPr>
          <w:rFonts w:hint="eastAsia"/>
        </w:rPr>
        <w:t>最后的总结</w:t>
      </w:r>
    </w:p>
    <w:p w14:paraId="24490A35" w14:textId="77777777" w:rsidR="002D20A0" w:rsidRDefault="002D20A0">
      <w:pPr>
        <w:rPr>
          <w:rFonts w:hint="eastAsia"/>
        </w:rPr>
      </w:pPr>
    </w:p>
    <w:p w14:paraId="6336B488" w14:textId="77777777" w:rsidR="002D20A0" w:rsidRDefault="002D20A0">
      <w:pPr>
        <w:rPr>
          <w:rFonts w:hint="eastAsia"/>
        </w:rPr>
      </w:pPr>
      <w:r>
        <w:rPr>
          <w:rFonts w:hint="eastAsia"/>
        </w:rPr>
        <w:t>掌握轻声的使用是学好普通话的重要一环。对于“自然”这个词来说，理解其正确的拼音和声调有助于提升语言表达的准确性。希望大家在今后的学习和交流中，能够更加注重语音细节，使自己的普通话更加标准流畅。</w:t>
      </w:r>
    </w:p>
    <w:p w14:paraId="7E681004" w14:textId="77777777" w:rsidR="002D20A0" w:rsidRDefault="002D20A0">
      <w:pPr>
        <w:rPr>
          <w:rFonts w:hint="eastAsia"/>
        </w:rPr>
      </w:pPr>
    </w:p>
    <w:p w14:paraId="748843D9" w14:textId="77777777" w:rsidR="002D20A0" w:rsidRDefault="002D2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37362" w14:textId="793B5712" w:rsidR="00237EAD" w:rsidRDefault="00237EAD"/>
    <w:sectPr w:rsidR="00237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AD"/>
    <w:rsid w:val="00237EAD"/>
    <w:rsid w:val="002D20A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F6742-EA0F-445C-9A63-FB3FB5B3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