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C423" w14:textId="77777777" w:rsidR="00DF5FDA" w:rsidRDefault="00DF5FDA">
      <w:pPr>
        <w:rPr>
          <w:rFonts w:hint="eastAsia"/>
        </w:rPr>
      </w:pPr>
      <w:r>
        <w:rPr>
          <w:rFonts w:hint="eastAsia"/>
        </w:rPr>
        <w:t>Zǔcí de Pīnyīn hé Shēngdiào Zěnme Xiě</w:t>
      </w:r>
    </w:p>
    <w:p w14:paraId="7E6AC0D7" w14:textId="77777777" w:rsidR="00DF5FDA" w:rsidRDefault="00DF5FDA">
      <w:pPr>
        <w:rPr>
          <w:rFonts w:hint="eastAsia"/>
        </w:rPr>
      </w:pPr>
    </w:p>
    <w:p w14:paraId="03F64E8C" w14:textId="77777777" w:rsidR="00DF5FDA" w:rsidRDefault="00DF5FDA">
      <w:pPr>
        <w:rPr>
          <w:rFonts w:hint="eastAsia"/>
        </w:rPr>
      </w:pPr>
      <w:r>
        <w:rPr>
          <w:rFonts w:hint="eastAsia"/>
        </w:rPr>
        <w:t>在学习汉语的过程中，掌握组词的拼音和声调是非常重要的基础内容。拼音是汉字的音标系统，它帮助我们准确地读出每个字的发音；而声调则是汉语语音的核心特征之一，同一个音节如果声调不同，意思可能完全不同。因此，在书写组词时，不仅要正确拼写拼音，还要准确标注声调。</w:t>
      </w:r>
    </w:p>
    <w:p w14:paraId="1E8D2D1D" w14:textId="77777777" w:rsidR="00DF5FDA" w:rsidRDefault="00DF5FDA">
      <w:pPr>
        <w:rPr>
          <w:rFonts w:hint="eastAsia"/>
        </w:rPr>
      </w:pPr>
    </w:p>
    <w:p w14:paraId="4179DCE0" w14:textId="77777777" w:rsidR="00DF5FDA" w:rsidRDefault="00DF5FDA">
      <w:pPr>
        <w:rPr>
          <w:rFonts w:hint="eastAsia"/>
        </w:rPr>
      </w:pPr>
    </w:p>
    <w:p w14:paraId="62555181" w14:textId="77777777" w:rsidR="00DF5FDA" w:rsidRDefault="00DF5FDA">
      <w:pPr>
        <w:rPr>
          <w:rFonts w:hint="eastAsia"/>
        </w:rPr>
      </w:pPr>
      <w:r>
        <w:rPr>
          <w:rFonts w:hint="eastAsia"/>
        </w:rPr>
        <w:t>Pīnyīn De Biǎoxiě Guīzé</w:t>
      </w:r>
    </w:p>
    <w:p w14:paraId="61642CCC" w14:textId="77777777" w:rsidR="00DF5FDA" w:rsidRDefault="00DF5FDA">
      <w:pPr>
        <w:rPr>
          <w:rFonts w:hint="eastAsia"/>
        </w:rPr>
      </w:pPr>
    </w:p>
    <w:p w14:paraId="17434BCD" w14:textId="77777777" w:rsidR="00DF5FDA" w:rsidRDefault="00DF5FDA">
      <w:pPr>
        <w:rPr>
          <w:rFonts w:hint="eastAsia"/>
        </w:rPr>
      </w:pPr>
      <w:r>
        <w:rPr>
          <w:rFonts w:hint="eastAsia"/>
        </w:rPr>
        <w:t>根据《汉语拼音方案》，拼音由声母、韵母和声调三部分组成。例如，“老师”这个词，拼音写作“lǎo shī”，其中“lǎo”的声母是“l”，韵母是“ao”，声调是第三声；“shī”的声母是“sh”，韵母是“i”，同样为第一声。书写时要注意音节之间的空格，多音节词要分开写。</w:t>
      </w:r>
    </w:p>
    <w:p w14:paraId="56CB32E2" w14:textId="77777777" w:rsidR="00DF5FDA" w:rsidRDefault="00DF5FDA">
      <w:pPr>
        <w:rPr>
          <w:rFonts w:hint="eastAsia"/>
        </w:rPr>
      </w:pPr>
    </w:p>
    <w:p w14:paraId="6306BDDE" w14:textId="77777777" w:rsidR="00DF5FDA" w:rsidRDefault="00DF5FDA">
      <w:pPr>
        <w:rPr>
          <w:rFonts w:hint="eastAsia"/>
        </w:rPr>
      </w:pPr>
    </w:p>
    <w:p w14:paraId="1086B3D1" w14:textId="77777777" w:rsidR="00DF5FDA" w:rsidRDefault="00DF5FDA">
      <w:pPr>
        <w:rPr>
          <w:rFonts w:hint="eastAsia"/>
        </w:rPr>
      </w:pPr>
      <w:r>
        <w:rPr>
          <w:rFonts w:hint="eastAsia"/>
        </w:rPr>
        <w:t>Shēngdiào De Zhǔnyān Xìng</w:t>
      </w:r>
    </w:p>
    <w:p w14:paraId="7E4E1FBB" w14:textId="77777777" w:rsidR="00DF5FDA" w:rsidRDefault="00DF5FDA">
      <w:pPr>
        <w:rPr>
          <w:rFonts w:hint="eastAsia"/>
        </w:rPr>
      </w:pPr>
    </w:p>
    <w:p w14:paraId="06CF0FA5" w14:textId="77777777" w:rsidR="00DF5FDA" w:rsidRDefault="00DF5FDA">
      <w:pPr>
        <w:rPr>
          <w:rFonts w:hint="eastAsia"/>
        </w:rPr>
      </w:pPr>
      <w:r>
        <w:rPr>
          <w:rFonts w:hint="eastAsia"/>
        </w:rPr>
        <w:t>汉语有四个基本声调和一个轻声。例如，“mā（妈）”是第一声，“má（麻）”是第二声，“mǎ（马）”是第三声，“mà（骂）”是第四声，而“ma（吗）”则是轻声。在拼写时，声调一般用数字或符号表示，如“mā”或“ma1”。组词时每个字都要标出各自的声调，不能省略。</w:t>
      </w:r>
    </w:p>
    <w:p w14:paraId="6C5B681F" w14:textId="77777777" w:rsidR="00DF5FDA" w:rsidRDefault="00DF5FDA">
      <w:pPr>
        <w:rPr>
          <w:rFonts w:hint="eastAsia"/>
        </w:rPr>
      </w:pPr>
    </w:p>
    <w:p w14:paraId="325C5067" w14:textId="77777777" w:rsidR="00DF5FDA" w:rsidRDefault="00DF5FDA">
      <w:pPr>
        <w:rPr>
          <w:rFonts w:hint="eastAsia"/>
        </w:rPr>
      </w:pPr>
    </w:p>
    <w:p w14:paraId="5113127A" w14:textId="77777777" w:rsidR="00DF5FDA" w:rsidRDefault="00DF5FDA">
      <w:pPr>
        <w:rPr>
          <w:rFonts w:hint="eastAsia"/>
        </w:rPr>
      </w:pPr>
      <w:r>
        <w:rPr>
          <w:rFonts w:hint="eastAsia"/>
        </w:rPr>
        <w:t>Liánzì Yǔ Yīnjié Fēngé</w:t>
      </w:r>
    </w:p>
    <w:p w14:paraId="3F01EEF2" w14:textId="77777777" w:rsidR="00DF5FDA" w:rsidRDefault="00DF5FDA">
      <w:pPr>
        <w:rPr>
          <w:rFonts w:hint="eastAsia"/>
        </w:rPr>
      </w:pPr>
    </w:p>
    <w:p w14:paraId="3D6C6614" w14:textId="77777777" w:rsidR="00DF5FDA" w:rsidRDefault="00DF5FDA">
      <w:pPr>
        <w:rPr>
          <w:rFonts w:hint="eastAsia"/>
        </w:rPr>
      </w:pPr>
      <w:r>
        <w:rPr>
          <w:rFonts w:hint="eastAsia"/>
        </w:rPr>
        <w:t>当多个汉字组成词语时，拼音应当按照每个汉字单独拼写，并用空格隔开。例如，“中国”应写作“Zhōngguó”，而不是“Zhongguo”或“Zhōng guó”。但如果是专有名词，如“北京”作为地名，则可以连写为“Běijīng”。</w:t>
      </w:r>
    </w:p>
    <w:p w14:paraId="25CEC458" w14:textId="77777777" w:rsidR="00DF5FDA" w:rsidRDefault="00DF5FDA">
      <w:pPr>
        <w:rPr>
          <w:rFonts w:hint="eastAsia"/>
        </w:rPr>
      </w:pPr>
    </w:p>
    <w:p w14:paraId="606DF49E" w14:textId="77777777" w:rsidR="00DF5FDA" w:rsidRDefault="00DF5FDA">
      <w:pPr>
        <w:rPr>
          <w:rFonts w:hint="eastAsia"/>
        </w:rPr>
      </w:pPr>
    </w:p>
    <w:p w14:paraId="55811670" w14:textId="77777777" w:rsidR="00DF5FDA" w:rsidRDefault="00DF5FDA">
      <w:pPr>
        <w:rPr>
          <w:rFonts w:hint="eastAsia"/>
        </w:rPr>
      </w:pPr>
      <w:r>
        <w:rPr>
          <w:rFonts w:hint="eastAsia"/>
        </w:rPr>
        <w:t>Jǐ Diǎn Chángjiàn Wùqū</w:t>
      </w:r>
    </w:p>
    <w:p w14:paraId="38D33B50" w14:textId="77777777" w:rsidR="00DF5FDA" w:rsidRDefault="00DF5FDA">
      <w:pPr>
        <w:rPr>
          <w:rFonts w:hint="eastAsia"/>
        </w:rPr>
      </w:pPr>
    </w:p>
    <w:p w14:paraId="381C83B2" w14:textId="77777777" w:rsidR="00DF5FDA" w:rsidRDefault="00DF5FDA">
      <w:pPr>
        <w:rPr>
          <w:rFonts w:hint="eastAsia"/>
        </w:rPr>
      </w:pPr>
      <w:r>
        <w:rPr>
          <w:rFonts w:hint="eastAsia"/>
        </w:rPr>
        <w:t>初学者常常会忽略声调符号，或者将整个词语连在一起写成一个音节。这些都是不规范的写法。正确的做法是：每个字都独立拼写，声调必须标注清楚。比如“你好”应写成“nǐ hǎo”，而不是“nihao”或“nǐhǎo”。</w:t>
      </w:r>
    </w:p>
    <w:p w14:paraId="2BFB8C3F" w14:textId="77777777" w:rsidR="00DF5FDA" w:rsidRDefault="00DF5FDA">
      <w:pPr>
        <w:rPr>
          <w:rFonts w:hint="eastAsia"/>
        </w:rPr>
      </w:pPr>
    </w:p>
    <w:p w14:paraId="08758840" w14:textId="77777777" w:rsidR="00DF5FDA" w:rsidRDefault="00DF5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D0CC7" w14:textId="73290A1A" w:rsidR="00763B02" w:rsidRDefault="00763B02"/>
    <w:sectPr w:rsidR="0076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02"/>
    <w:rsid w:val="00613040"/>
    <w:rsid w:val="00763B02"/>
    <w:rsid w:val="00D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75B50-F956-4D03-ACA9-333DE4B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