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1D8AA" w14:textId="77777777" w:rsidR="002943FF" w:rsidRDefault="002943FF">
      <w:pPr>
        <w:rPr>
          <w:rFonts w:hint="eastAsia"/>
        </w:rPr>
      </w:pPr>
      <w:r>
        <w:rPr>
          <w:rFonts w:hint="eastAsia"/>
        </w:rPr>
        <w:t>组词拼音和部首</w:t>
      </w:r>
    </w:p>
    <w:p w14:paraId="250254B4" w14:textId="77777777" w:rsidR="002943FF" w:rsidRDefault="002943FF">
      <w:pPr>
        <w:rPr>
          <w:rFonts w:hint="eastAsia"/>
        </w:rPr>
      </w:pPr>
    </w:p>
    <w:p w14:paraId="5030D839" w14:textId="77777777" w:rsidR="002943FF" w:rsidRDefault="002943FF">
      <w:pPr>
        <w:rPr>
          <w:rFonts w:hint="eastAsia"/>
        </w:rPr>
      </w:pPr>
      <w:r>
        <w:rPr>
          <w:rFonts w:hint="eastAsia"/>
        </w:rPr>
        <w:t>汉字是中华文化的瑰宝，学习汉字不仅是掌握一种语言工具，更是了解中华文化的重要途径。在汉字学习过程中，“组词”、“拼音”和“部首”是三个基础且关键的概念，它们共同构成了识字与阅读的基础。</w:t>
      </w:r>
    </w:p>
    <w:p w14:paraId="4E2BC609" w14:textId="77777777" w:rsidR="002943FF" w:rsidRDefault="002943FF">
      <w:pPr>
        <w:rPr>
          <w:rFonts w:hint="eastAsia"/>
        </w:rPr>
      </w:pPr>
    </w:p>
    <w:p w14:paraId="79F59733" w14:textId="77777777" w:rsidR="002943FF" w:rsidRDefault="002943FF">
      <w:pPr>
        <w:rPr>
          <w:rFonts w:hint="eastAsia"/>
        </w:rPr>
      </w:pPr>
    </w:p>
    <w:p w14:paraId="39D9B0E6" w14:textId="77777777" w:rsidR="002943FF" w:rsidRDefault="002943FF">
      <w:pPr>
        <w:rPr>
          <w:rFonts w:hint="eastAsia"/>
        </w:rPr>
      </w:pPr>
      <w:r>
        <w:rPr>
          <w:rFonts w:hint="eastAsia"/>
        </w:rPr>
        <w:t>什么是组词</w:t>
      </w:r>
    </w:p>
    <w:p w14:paraId="74EE28B2" w14:textId="77777777" w:rsidR="002943FF" w:rsidRDefault="002943FF">
      <w:pPr>
        <w:rPr>
          <w:rFonts w:hint="eastAsia"/>
        </w:rPr>
      </w:pPr>
    </w:p>
    <w:p w14:paraId="5574481A" w14:textId="77777777" w:rsidR="002943FF" w:rsidRDefault="002943FF">
      <w:pPr>
        <w:rPr>
          <w:rFonts w:hint="eastAsia"/>
        </w:rPr>
      </w:pPr>
      <w:r>
        <w:rPr>
          <w:rFonts w:hint="eastAsia"/>
        </w:rPr>
        <w:t>组词是指将两个或多个汉字组合在一起，形成一个新的词语，从而表达更丰富的含义。例如，“电”可以单独使用，也可以与其他字组合成“电视”、“电话”、“电力”等词语。通过组词，不仅能够加深对单个汉字的理解，还能扩展词汇量，提高语言表达能力。</w:t>
      </w:r>
    </w:p>
    <w:p w14:paraId="1931C835" w14:textId="77777777" w:rsidR="002943FF" w:rsidRDefault="002943FF">
      <w:pPr>
        <w:rPr>
          <w:rFonts w:hint="eastAsia"/>
        </w:rPr>
      </w:pPr>
    </w:p>
    <w:p w14:paraId="44456204" w14:textId="77777777" w:rsidR="002943FF" w:rsidRDefault="002943FF">
      <w:pPr>
        <w:rPr>
          <w:rFonts w:hint="eastAsia"/>
        </w:rPr>
      </w:pPr>
    </w:p>
    <w:p w14:paraId="620E6ED4" w14:textId="77777777" w:rsidR="002943FF" w:rsidRDefault="002943FF">
      <w:pPr>
        <w:rPr>
          <w:rFonts w:hint="eastAsia"/>
        </w:rPr>
      </w:pPr>
      <w:r>
        <w:rPr>
          <w:rFonts w:hint="eastAsia"/>
        </w:rPr>
        <w:t>拼音的作用</w:t>
      </w:r>
    </w:p>
    <w:p w14:paraId="513BDD67" w14:textId="77777777" w:rsidR="002943FF" w:rsidRDefault="002943FF">
      <w:pPr>
        <w:rPr>
          <w:rFonts w:hint="eastAsia"/>
        </w:rPr>
      </w:pPr>
    </w:p>
    <w:p w14:paraId="306FE289" w14:textId="77777777" w:rsidR="002943FF" w:rsidRDefault="002943FF">
      <w:pPr>
        <w:rPr>
          <w:rFonts w:hint="eastAsia"/>
        </w:rPr>
      </w:pPr>
      <w:r>
        <w:rPr>
          <w:rFonts w:hint="eastAsia"/>
        </w:rPr>
        <w:t>拼音是一种用拉丁字母标注汉字发音的系统，它帮助初学者准确地读出汉字的音节。比如“书”的拼音是“shū”，其中“sh”表示声母，“u”表示韵母，“ˉ”表示第一声。拼音对于儿童、汉语学习者以及输入法打字都具有重要意义，它是连接听觉与视觉认知的重要桥梁。</w:t>
      </w:r>
    </w:p>
    <w:p w14:paraId="2B0A9B84" w14:textId="77777777" w:rsidR="002943FF" w:rsidRDefault="002943FF">
      <w:pPr>
        <w:rPr>
          <w:rFonts w:hint="eastAsia"/>
        </w:rPr>
      </w:pPr>
    </w:p>
    <w:p w14:paraId="0F97F0FC" w14:textId="77777777" w:rsidR="002943FF" w:rsidRDefault="002943FF">
      <w:pPr>
        <w:rPr>
          <w:rFonts w:hint="eastAsia"/>
        </w:rPr>
      </w:pPr>
    </w:p>
    <w:p w14:paraId="77935FCD" w14:textId="77777777" w:rsidR="002943FF" w:rsidRDefault="002943FF">
      <w:pPr>
        <w:rPr>
          <w:rFonts w:hint="eastAsia"/>
        </w:rPr>
      </w:pPr>
      <w:r>
        <w:rPr>
          <w:rFonts w:hint="eastAsia"/>
        </w:rPr>
        <w:t>部首的意义</w:t>
      </w:r>
    </w:p>
    <w:p w14:paraId="077C15AC" w14:textId="77777777" w:rsidR="002943FF" w:rsidRDefault="002943FF">
      <w:pPr>
        <w:rPr>
          <w:rFonts w:hint="eastAsia"/>
        </w:rPr>
      </w:pPr>
    </w:p>
    <w:p w14:paraId="53AAB113" w14:textId="77777777" w:rsidR="002943FF" w:rsidRDefault="002943FF">
      <w:pPr>
        <w:rPr>
          <w:rFonts w:hint="eastAsia"/>
        </w:rPr>
      </w:pPr>
      <w:r>
        <w:rPr>
          <w:rFonts w:hint="eastAsia"/>
        </w:rPr>
        <w:t>部首是用于分类和查找汉字的偏旁，通常位于字典中某一类字的开头。例如，“明”字由“日”和“月”组成，“日”就是它的部首之一。掌握部首有助于理解字形结构，也能提升查字典的速度和准确性，尤其在不认识某个汉字时，通过部首检字法可以快速找到其含义与读音。</w:t>
      </w:r>
    </w:p>
    <w:p w14:paraId="0AC11944" w14:textId="77777777" w:rsidR="002943FF" w:rsidRDefault="002943FF">
      <w:pPr>
        <w:rPr>
          <w:rFonts w:hint="eastAsia"/>
        </w:rPr>
      </w:pPr>
    </w:p>
    <w:p w14:paraId="00652A5A" w14:textId="77777777" w:rsidR="002943FF" w:rsidRDefault="002943FF">
      <w:pPr>
        <w:rPr>
          <w:rFonts w:hint="eastAsia"/>
        </w:rPr>
      </w:pPr>
    </w:p>
    <w:p w14:paraId="2CE48B20" w14:textId="77777777" w:rsidR="002943FF" w:rsidRDefault="002943FF">
      <w:pPr>
        <w:rPr>
          <w:rFonts w:hint="eastAsia"/>
        </w:rPr>
      </w:pPr>
      <w:r>
        <w:rPr>
          <w:rFonts w:hint="eastAsia"/>
        </w:rPr>
        <w:t>三者如何结合学习</w:t>
      </w:r>
    </w:p>
    <w:p w14:paraId="39E86B03" w14:textId="77777777" w:rsidR="002943FF" w:rsidRDefault="002943FF">
      <w:pPr>
        <w:rPr>
          <w:rFonts w:hint="eastAsia"/>
        </w:rPr>
      </w:pPr>
    </w:p>
    <w:p w14:paraId="239EFF96" w14:textId="77777777" w:rsidR="002943FF" w:rsidRDefault="002943FF">
      <w:pPr>
        <w:rPr>
          <w:rFonts w:hint="eastAsia"/>
        </w:rPr>
      </w:pPr>
      <w:r>
        <w:rPr>
          <w:rFonts w:hint="eastAsia"/>
        </w:rPr>
        <w:t>在实际学习中，将组词、拼音与部首结合起来效果最佳。例如学习“树”字时，可以先记住它的拼音“shù”，然后了解它属于“木”部，表示与树木有关；再通过组词如“树叶”、“树林”、“植树”来巩固记忆。这样的学习方式既全面又高效，能帮助学习者更快地掌握汉字的形、音、义。</w:t>
      </w:r>
    </w:p>
    <w:p w14:paraId="4D4D0E68" w14:textId="77777777" w:rsidR="002943FF" w:rsidRDefault="002943FF">
      <w:pPr>
        <w:rPr>
          <w:rFonts w:hint="eastAsia"/>
        </w:rPr>
      </w:pPr>
    </w:p>
    <w:p w14:paraId="37412E79" w14:textId="77777777" w:rsidR="002943FF" w:rsidRDefault="002943FF">
      <w:pPr>
        <w:rPr>
          <w:rFonts w:hint="eastAsia"/>
        </w:rPr>
      </w:pPr>
    </w:p>
    <w:p w14:paraId="60A3DE5C" w14:textId="77777777" w:rsidR="002943FF" w:rsidRDefault="002943FF">
      <w:pPr>
        <w:rPr>
          <w:rFonts w:hint="eastAsia"/>
        </w:rPr>
      </w:pPr>
      <w:r>
        <w:rPr>
          <w:rFonts w:hint="eastAsia"/>
        </w:rPr>
        <w:t>最后的总结</w:t>
      </w:r>
    </w:p>
    <w:p w14:paraId="670F2F4B" w14:textId="77777777" w:rsidR="002943FF" w:rsidRDefault="002943FF">
      <w:pPr>
        <w:rPr>
          <w:rFonts w:hint="eastAsia"/>
        </w:rPr>
      </w:pPr>
    </w:p>
    <w:p w14:paraId="3968EDB0" w14:textId="77777777" w:rsidR="002943FF" w:rsidRDefault="002943FF">
      <w:pPr>
        <w:rPr>
          <w:rFonts w:hint="eastAsia"/>
        </w:rPr>
      </w:pPr>
      <w:r>
        <w:rPr>
          <w:rFonts w:hint="eastAsia"/>
        </w:rPr>
        <w:t>汉字学习是一个循序渐进的过程，而组词、拼音和部首是这一过程中的三大支柱。掌握好这三项基本技能，不仅能提升识字效率，也为进一步的语言学习打下坚实基础。无论是学生还是语言爱好者，都能从中受益匪浅。</w:t>
      </w:r>
    </w:p>
    <w:p w14:paraId="288ECA37" w14:textId="77777777" w:rsidR="002943FF" w:rsidRDefault="002943FF">
      <w:pPr>
        <w:rPr>
          <w:rFonts w:hint="eastAsia"/>
        </w:rPr>
      </w:pPr>
    </w:p>
    <w:p w14:paraId="626159DD" w14:textId="77777777" w:rsidR="002943FF" w:rsidRDefault="002943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F6A523" w14:textId="0BC3675F" w:rsidR="00544B9B" w:rsidRDefault="00544B9B"/>
    <w:sectPr w:rsidR="00544B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B9B"/>
    <w:rsid w:val="002943FF"/>
    <w:rsid w:val="00544B9B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C226B3-C533-4312-A72E-6F01F283A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4B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4B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4B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4B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4B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4B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4B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4B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4B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4B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4B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4B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4B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4B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4B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4B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4B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4B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4B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4B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4B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4B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4B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4B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4B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4B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4B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4B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4B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2025-06-30T14:03:00Z</dcterms:created>
  <dcterms:modified xsi:type="dcterms:W3CDTF">2025-06-30T14:03:00Z</dcterms:modified>
</cp:coreProperties>
</file>