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7820" w14:textId="77777777" w:rsidR="007D480E" w:rsidRDefault="007D480E">
      <w:pPr>
        <w:rPr>
          <w:rFonts w:hint="eastAsia"/>
        </w:rPr>
      </w:pPr>
      <w:r>
        <w:rPr>
          <w:rFonts w:hint="eastAsia"/>
        </w:rPr>
        <w:t>粽子的拼音怎么读</w:t>
      </w:r>
    </w:p>
    <w:p w14:paraId="15EB98E7" w14:textId="77777777" w:rsidR="007D480E" w:rsidRDefault="007D480E">
      <w:pPr>
        <w:rPr>
          <w:rFonts w:hint="eastAsia"/>
        </w:rPr>
      </w:pPr>
    </w:p>
    <w:p w14:paraId="0EC116A7" w14:textId="77777777" w:rsidR="007D480E" w:rsidRDefault="007D480E">
      <w:pPr>
        <w:rPr>
          <w:rFonts w:hint="eastAsia"/>
        </w:rPr>
      </w:pPr>
      <w:r>
        <w:rPr>
          <w:rFonts w:hint="eastAsia"/>
        </w:rPr>
        <w:t>“粽子”的拼音是：zòng zi。其中，“粽”字的拼音是 zòng，声调为第四声；“子”字的拼音是 zi，在普通话中属于轻声。</w:t>
      </w:r>
    </w:p>
    <w:p w14:paraId="1CB166D5" w14:textId="77777777" w:rsidR="007D480E" w:rsidRDefault="007D480E">
      <w:pPr>
        <w:rPr>
          <w:rFonts w:hint="eastAsia"/>
        </w:rPr>
      </w:pPr>
    </w:p>
    <w:p w14:paraId="377BD08B" w14:textId="77777777" w:rsidR="007D480E" w:rsidRDefault="007D480E">
      <w:pPr>
        <w:rPr>
          <w:rFonts w:hint="eastAsia"/>
        </w:rPr>
      </w:pPr>
    </w:p>
    <w:p w14:paraId="2023CD14" w14:textId="77777777" w:rsidR="007D480E" w:rsidRDefault="007D480E">
      <w:pPr>
        <w:rPr>
          <w:rFonts w:hint="eastAsia"/>
        </w:rPr>
      </w:pPr>
      <w:r>
        <w:rPr>
          <w:rFonts w:hint="eastAsia"/>
        </w:rPr>
        <w:t>“粽”字的发音与含义</w:t>
      </w:r>
    </w:p>
    <w:p w14:paraId="649528F9" w14:textId="77777777" w:rsidR="007D480E" w:rsidRDefault="007D480E">
      <w:pPr>
        <w:rPr>
          <w:rFonts w:hint="eastAsia"/>
        </w:rPr>
      </w:pPr>
    </w:p>
    <w:p w14:paraId="62DAC99C" w14:textId="77777777" w:rsidR="007D480E" w:rsidRDefault="007D480E">
      <w:pPr>
        <w:rPr>
          <w:rFonts w:hint="eastAsia"/>
        </w:rPr>
      </w:pPr>
      <w:r>
        <w:rPr>
          <w:rFonts w:hint="eastAsia"/>
        </w:rPr>
        <w:t>“粽”是一个形声字，部首为“米”，表示其与粮食有关。它的本义是指用竹叶或芦苇叶包裹糯米，并加入各种馅料蒸制而成的一种传统食品。由于它通常在端午节食用，因此也被称为“端午粽”或“角黍”。“粽”字的发音为 zòng，在现代汉语中较为常见，尤其是在描述节日食品时。</w:t>
      </w:r>
    </w:p>
    <w:p w14:paraId="756B1B3B" w14:textId="77777777" w:rsidR="007D480E" w:rsidRDefault="007D480E">
      <w:pPr>
        <w:rPr>
          <w:rFonts w:hint="eastAsia"/>
        </w:rPr>
      </w:pPr>
    </w:p>
    <w:p w14:paraId="165F2B7C" w14:textId="77777777" w:rsidR="007D480E" w:rsidRDefault="007D480E">
      <w:pPr>
        <w:rPr>
          <w:rFonts w:hint="eastAsia"/>
        </w:rPr>
      </w:pPr>
    </w:p>
    <w:p w14:paraId="05A54ED3" w14:textId="77777777" w:rsidR="007D480E" w:rsidRDefault="007D480E">
      <w:pPr>
        <w:rPr>
          <w:rFonts w:hint="eastAsia"/>
        </w:rPr>
      </w:pPr>
      <w:r>
        <w:rPr>
          <w:rFonts w:hint="eastAsia"/>
        </w:rPr>
        <w:t>“子”字的发音与作用</w:t>
      </w:r>
    </w:p>
    <w:p w14:paraId="3B7B175B" w14:textId="77777777" w:rsidR="007D480E" w:rsidRDefault="007D480E">
      <w:pPr>
        <w:rPr>
          <w:rFonts w:hint="eastAsia"/>
        </w:rPr>
      </w:pPr>
    </w:p>
    <w:p w14:paraId="4523EDA5" w14:textId="77777777" w:rsidR="007D480E" w:rsidRDefault="007D480E">
      <w:pPr>
        <w:rPr>
          <w:rFonts w:hint="eastAsia"/>
        </w:rPr>
      </w:pPr>
      <w:r>
        <w:rPr>
          <w:rFonts w:hint="eastAsia"/>
        </w:rPr>
        <w:t>“子”在汉语中是一个多音字，但在“粽子”这个词中，它读作 zi，为轻声。轻声在汉语中没有固定的声调，发音较短且轻，主要起到辅助词义的作用。在这里，“子”作为词缀，用于某些食物名称之后，使词语听起来更加口语化和亲切。</w:t>
      </w:r>
    </w:p>
    <w:p w14:paraId="30A8859C" w14:textId="77777777" w:rsidR="007D480E" w:rsidRDefault="007D480E">
      <w:pPr>
        <w:rPr>
          <w:rFonts w:hint="eastAsia"/>
        </w:rPr>
      </w:pPr>
    </w:p>
    <w:p w14:paraId="30501ECF" w14:textId="77777777" w:rsidR="007D480E" w:rsidRDefault="007D480E">
      <w:pPr>
        <w:rPr>
          <w:rFonts w:hint="eastAsia"/>
        </w:rPr>
      </w:pPr>
    </w:p>
    <w:p w14:paraId="70BEE97D" w14:textId="77777777" w:rsidR="007D480E" w:rsidRDefault="007D480E">
      <w:pPr>
        <w:rPr>
          <w:rFonts w:hint="eastAsia"/>
        </w:rPr>
      </w:pPr>
      <w:r>
        <w:rPr>
          <w:rFonts w:hint="eastAsia"/>
        </w:rPr>
        <w:t>“粽子”的文化背景</w:t>
      </w:r>
    </w:p>
    <w:p w14:paraId="77ADF781" w14:textId="77777777" w:rsidR="007D480E" w:rsidRDefault="007D480E">
      <w:pPr>
        <w:rPr>
          <w:rFonts w:hint="eastAsia"/>
        </w:rPr>
      </w:pPr>
    </w:p>
    <w:p w14:paraId="71475A8A" w14:textId="77777777" w:rsidR="007D480E" w:rsidRDefault="007D480E">
      <w:pPr>
        <w:rPr>
          <w:rFonts w:hint="eastAsia"/>
        </w:rPr>
      </w:pPr>
      <w:r>
        <w:rPr>
          <w:rFonts w:hint="eastAsia"/>
        </w:rPr>
        <w:t>粽子不仅是一种美食，更承载着浓厚的文化内涵。它起源于中国战国时期，后来为了纪念爱国诗人屈原，在每年农历五月初五——端午节这天，人们都会包粽子、赛龙舟，以此表达对他的怀念之情。随着时间的推移，粽子逐渐演变成一种具有象征意义的传统节日食品。</w:t>
      </w:r>
    </w:p>
    <w:p w14:paraId="39514432" w14:textId="77777777" w:rsidR="007D480E" w:rsidRDefault="007D480E">
      <w:pPr>
        <w:rPr>
          <w:rFonts w:hint="eastAsia"/>
        </w:rPr>
      </w:pPr>
    </w:p>
    <w:p w14:paraId="320D7957" w14:textId="77777777" w:rsidR="007D480E" w:rsidRDefault="007D480E">
      <w:pPr>
        <w:rPr>
          <w:rFonts w:hint="eastAsia"/>
        </w:rPr>
      </w:pPr>
    </w:p>
    <w:p w14:paraId="4DA5472D" w14:textId="77777777" w:rsidR="007D480E" w:rsidRDefault="007D480E">
      <w:pPr>
        <w:rPr>
          <w:rFonts w:hint="eastAsia"/>
        </w:rPr>
      </w:pPr>
      <w:r>
        <w:rPr>
          <w:rFonts w:hint="eastAsia"/>
        </w:rPr>
        <w:t>如何正确拼写“粽子”</w:t>
      </w:r>
    </w:p>
    <w:p w14:paraId="509B66F8" w14:textId="77777777" w:rsidR="007D480E" w:rsidRDefault="007D480E">
      <w:pPr>
        <w:rPr>
          <w:rFonts w:hint="eastAsia"/>
        </w:rPr>
      </w:pPr>
    </w:p>
    <w:p w14:paraId="14B21B80" w14:textId="77777777" w:rsidR="007D480E" w:rsidRDefault="007D480E">
      <w:pPr>
        <w:rPr>
          <w:rFonts w:hint="eastAsia"/>
        </w:rPr>
      </w:pPr>
      <w:r>
        <w:rPr>
          <w:rFonts w:hint="eastAsia"/>
        </w:rPr>
        <w:t>根据汉语拼音规则，“粽子”应写作：zòng zi。需要注意的是，“子”在这里是轻声，不能误读为第一声（zǐ）或其他声调。在书写时，两个字之间可以加空格，也可以连写成一个词，如：zongzi，特别是在国际场合或输入法中更为常见。</w:t>
      </w:r>
    </w:p>
    <w:p w14:paraId="14CACECC" w14:textId="77777777" w:rsidR="007D480E" w:rsidRDefault="007D480E">
      <w:pPr>
        <w:rPr>
          <w:rFonts w:hint="eastAsia"/>
        </w:rPr>
      </w:pPr>
    </w:p>
    <w:p w14:paraId="25067FB1" w14:textId="77777777" w:rsidR="007D480E" w:rsidRDefault="007D480E">
      <w:pPr>
        <w:rPr>
          <w:rFonts w:hint="eastAsia"/>
        </w:rPr>
      </w:pPr>
    </w:p>
    <w:p w14:paraId="6E09FE6E" w14:textId="77777777" w:rsidR="007D480E" w:rsidRDefault="007D480E">
      <w:pPr>
        <w:rPr>
          <w:rFonts w:hint="eastAsia"/>
        </w:rPr>
      </w:pPr>
      <w:r>
        <w:rPr>
          <w:rFonts w:hint="eastAsia"/>
        </w:rPr>
        <w:t>最后的总结</w:t>
      </w:r>
    </w:p>
    <w:p w14:paraId="1CAC8126" w14:textId="77777777" w:rsidR="007D480E" w:rsidRDefault="007D480E">
      <w:pPr>
        <w:rPr>
          <w:rFonts w:hint="eastAsia"/>
        </w:rPr>
      </w:pPr>
    </w:p>
    <w:p w14:paraId="4C2D1667" w14:textId="77777777" w:rsidR="007D480E" w:rsidRDefault="007D480E">
      <w:pPr>
        <w:rPr>
          <w:rFonts w:hint="eastAsia"/>
        </w:rPr>
      </w:pPr>
      <w:r>
        <w:rPr>
          <w:rFonts w:hint="eastAsia"/>
        </w:rPr>
        <w:t>“粽子”的拼音是 zòng zi，由“粽”（zòng）和“子”（zi）组成。了解其拼音不仅有助于语言学习，也能更好地理解这一传统美食背后的文化意义。无论是在端午节还是平时，品尝一口香软可口的粽子，都是一种别样的享受。</w:t>
      </w:r>
    </w:p>
    <w:p w14:paraId="292DE848" w14:textId="77777777" w:rsidR="007D480E" w:rsidRDefault="007D480E">
      <w:pPr>
        <w:rPr>
          <w:rFonts w:hint="eastAsia"/>
        </w:rPr>
      </w:pPr>
    </w:p>
    <w:p w14:paraId="427193CC" w14:textId="77777777" w:rsidR="007D480E" w:rsidRDefault="007D4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99AA0" w14:textId="6134D238" w:rsidR="00402E95" w:rsidRDefault="00402E95"/>
    <w:sectPr w:rsidR="0040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95"/>
    <w:rsid w:val="00402E95"/>
    <w:rsid w:val="00613040"/>
    <w:rsid w:val="007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F1796-C170-4ABE-8116-F6F4E506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