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1EA4" w14:textId="77777777" w:rsidR="00CA5F06" w:rsidRDefault="00CA5F06">
      <w:pPr>
        <w:rPr>
          <w:rFonts w:hint="eastAsia"/>
        </w:rPr>
      </w:pPr>
      <w:r>
        <w:rPr>
          <w:rFonts w:hint="eastAsia"/>
        </w:rPr>
        <w:t>粗暴的拼音：一种独特语言学习工具</w:t>
      </w:r>
    </w:p>
    <w:p w14:paraId="6355EFC9" w14:textId="77777777" w:rsidR="00CA5F06" w:rsidRDefault="00CA5F06">
      <w:pPr>
        <w:rPr>
          <w:rFonts w:hint="eastAsia"/>
        </w:rPr>
      </w:pPr>
      <w:r>
        <w:rPr>
          <w:rFonts w:hint="eastAsia"/>
        </w:rPr>
        <w:t>“粗暴” 的拼音是：cū bào。当我们谈论汉语时，我们不仅仅是在讨论一种拥有数千年的历史的语言，而是在探索一种文化、一种交流方式以及一个连接数亿人的纽带。拼音作为汉语的一个辅助系统，它以拉丁字母的形式为汉字注音，帮助人们更准确地发音和学习汉字。然而，“粗暴的拼音”这一说法似乎暗示了一种不同于常规教学方法的学习途径。</w:t>
      </w:r>
    </w:p>
    <w:p w14:paraId="1B68C9E4" w14:textId="77777777" w:rsidR="00CA5F06" w:rsidRDefault="00CA5F06">
      <w:pPr>
        <w:rPr>
          <w:rFonts w:hint="eastAsia"/>
        </w:rPr>
      </w:pPr>
    </w:p>
    <w:p w14:paraId="4919F4DE" w14:textId="77777777" w:rsidR="00CA5F06" w:rsidRDefault="00CA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3A29C" w14:textId="77777777" w:rsidR="00CA5F06" w:rsidRDefault="00CA5F06">
      <w:pPr>
        <w:rPr>
          <w:rFonts w:hint="eastAsia"/>
        </w:rPr>
      </w:pPr>
      <w:r>
        <w:rPr>
          <w:rFonts w:hint="eastAsia"/>
        </w:rPr>
        <w:t>粗暴拼音的背景</w:t>
      </w:r>
    </w:p>
    <w:p w14:paraId="06C67FAE" w14:textId="77777777" w:rsidR="00CA5F06" w:rsidRDefault="00CA5F06">
      <w:pPr>
        <w:rPr>
          <w:rFonts w:hint="eastAsia"/>
        </w:rPr>
      </w:pPr>
      <w:r>
        <w:rPr>
          <w:rFonts w:hint="eastAsia"/>
        </w:rPr>
        <w:t>在传统的汉语教育中，拼音是作为儿童识字初期的重要工具被引入的。通过拼音，孩子们可以快速掌握正确的发音，并以此为基础逐渐积累词汇量。但“粗暴的拼音”可能是指那些忽略了拼音规则中的细微差别，或是过度简化发音过程的教学方式。这种方式或许适合于需要快速入门汉语的外国人，或者对于那些急于在短时间内提升口语能力的学习者来说。</w:t>
      </w:r>
    </w:p>
    <w:p w14:paraId="589F9236" w14:textId="77777777" w:rsidR="00CA5F06" w:rsidRDefault="00CA5F06">
      <w:pPr>
        <w:rPr>
          <w:rFonts w:hint="eastAsia"/>
        </w:rPr>
      </w:pPr>
    </w:p>
    <w:p w14:paraId="6181F2EE" w14:textId="77777777" w:rsidR="00CA5F06" w:rsidRDefault="00CA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82F81" w14:textId="77777777" w:rsidR="00CA5F06" w:rsidRDefault="00CA5F06">
      <w:pPr>
        <w:rPr>
          <w:rFonts w:hint="eastAsia"/>
        </w:rPr>
      </w:pPr>
      <w:r>
        <w:rPr>
          <w:rFonts w:hint="eastAsia"/>
        </w:rPr>
        <w:t>特点与优势</w:t>
      </w:r>
    </w:p>
    <w:p w14:paraId="771A40A2" w14:textId="77777777" w:rsidR="00CA5F06" w:rsidRDefault="00CA5F06">
      <w:pPr>
        <w:rPr>
          <w:rFonts w:hint="eastAsia"/>
        </w:rPr>
      </w:pPr>
      <w:r>
        <w:rPr>
          <w:rFonts w:hint="eastAsia"/>
        </w:rPr>
        <w:t>这种所谓的“粗暴”方法强调的是实用性而非精确性。它可能会省略掉一些复杂的声调变化，只保留最基本的声音元素来传达意思。例如，在日常对话中，即使没有完全正确的四声，人们依然能够理解彼此的意思。这种方法的优势在于其简单直接，能够让学习者迅速上手并开始实际应用汉语，从而增加自信心和学习动力。</w:t>
      </w:r>
    </w:p>
    <w:p w14:paraId="218A9DAB" w14:textId="77777777" w:rsidR="00CA5F06" w:rsidRDefault="00CA5F06">
      <w:pPr>
        <w:rPr>
          <w:rFonts w:hint="eastAsia"/>
        </w:rPr>
      </w:pPr>
    </w:p>
    <w:p w14:paraId="7898BA4F" w14:textId="77777777" w:rsidR="00CA5F06" w:rsidRDefault="00CA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99D26" w14:textId="77777777" w:rsidR="00CA5F06" w:rsidRDefault="00CA5F06">
      <w:pPr>
        <w:rPr>
          <w:rFonts w:hint="eastAsia"/>
        </w:rPr>
      </w:pPr>
      <w:r>
        <w:rPr>
          <w:rFonts w:hint="eastAsia"/>
        </w:rPr>
        <w:t>挑战与争议</w:t>
      </w:r>
    </w:p>
    <w:p w14:paraId="536AB76C" w14:textId="77777777" w:rsidR="00CA5F06" w:rsidRDefault="00CA5F06">
      <w:pPr>
        <w:rPr>
          <w:rFonts w:hint="eastAsia"/>
        </w:rPr>
      </w:pPr>
      <w:r>
        <w:rPr>
          <w:rFonts w:hint="eastAsia"/>
        </w:rPr>
        <w:t>尽管“粗暴的拼音”能带来一定的便利，但它也引发了一些争议。批评者认为，这样的做法可能导致长期的学习障碍，因为一旦养成了不准确的习惯，改正起来会更加困难。汉语是一门讲究语调的语言，不同的声调可以改变词义，因此忽视这一点可能会造成误解。不过，支持者则指出，对于初学者而言，先建立起对语言的感觉比追求完美更重要。</w:t>
      </w:r>
    </w:p>
    <w:p w14:paraId="134FB02A" w14:textId="77777777" w:rsidR="00CA5F06" w:rsidRDefault="00CA5F06">
      <w:pPr>
        <w:rPr>
          <w:rFonts w:hint="eastAsia"/>
        </w:rPr>
      </w:pPr>
    </w:p>
    <w:p w14:paraId="14B40C66" w14:textId="77777777" w:rsidR="00CA5F06" w:rsidRDefault="00CA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9A352" w14:textId="77777777" w:rsidR="00CA5F06" w:rsidRDefault="00CA5F06">
      <w:pPr>
        <w:rPr>
          <w:rFonts w:hint="eastAsia"/>
        </w:rPr>
      </w:pPr>
      <w:r>
        <w:rPr>
          <w:rFonts w:hint="eastAsia"/>
        </w:rPr>
        <w:t>适用场景</w:t>
      </w:r>
    </w:p>
    <w:p w14:paraId="32F9C7DF" w14:textId="77777777" w:rsidR="00CA5F06" w:rsidRDefault="00CA5F06">
      <w:pPr>
        <w:rPr>
          <w:rFonts w:hint="eastAsia"/>
        </w:rPr>
      </w:pPr>
      <w:r>
        <w:rPr>
          <w:rFonts w:hint="eastAsia"/>
        </w:rPr>
        <w:t>“粗暴的拼音”最适合用于旅行者或短期商务人士等临时性需求者。这些人通常不需要深入研究汉语语法结构，而是希望能够尽快学会几句常用的表达。这种方法也可以作为一种过渡手段，在正式学习之前给学生一个初步的印象，激发他们进一步探究的兴趣。</w:t>
      </w:r>
    </w:p>
    <w:p w14:paraId="3CBB36CB" w14:textId="77777777" w:rsidR="00CA5F06" w:rsidRDefault="00CA5F06">
      <w:pPr>
        <w:rPr>
          <w:rFonts w:hint="eastAsia"/>
        </w:rPr>
      </w:pPr>
    </w:p>
    <w:p w14:paraId="17CF0DD4" w14:textId="77777777" w:rsidR="00CA5F06" w:rsidRDefault="00CA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86EDB" w14:textId="77777777" w:rsidR="00CA5F06" w:rsidRDefault="00CA5F06">
      <w:pPr>
        <w:rPr>
          <w:rFonts w:hint="eastAsia"/>
        </w:rPr>
      </w:pPr>
      <w:r>
        <w:rPr>
          <w:rFonts w:hint="eastAsia"/>
        </w:rPr>
        <w:t>最后的总结</w:t>
      </w:r>
    </w:p>
    <w:p w14:paraId="72DCFE60" w14:textId="77777777" w:rsidR="00CA5F06" w:rsidRDefault="00CA5F06">
      <w:pPr>
        <w:rPr>
          <w:rFonts w:hint="eastAsia"/>
        </w:rPr>
      </w:pPr>
      <w:r>
        <w:rPr>
          <w:rFonts w:hint="eastAsia"/>
        </w:rPr>
        <w:t>“粗暴的拼音”并不是指贬义上的粗鲁或不当，而是描述了一种注重效率和实用性的学习策略。虽然它并不适用于所有人，但对于特定群体来说，这可能是打开汉语大门的一把钥匙。随着全球范围内对中国文化的兴趣日益增长，如何有效地推广汉语成为了重要的课题，而“粗暴的拼音”也许正是其中的一种有趣尝试。</w:t>
      </w:r>
    </w:p>
    <w:p w14:paraId="5D5C7A68" w14:textId="77777777" w:rsidR="00CA5F06" w:rsidRDefault="00CA5F06">
      <w:pPr>
        <w:rPr>
          <w:rFonts w:hint="eastAsia"/>
        </w:rPr>
      </w:pPr>
    </w:p>
    <w:p w14:paraId="4B5AEBFD" w14:textId="77777777" w:rsidR="00CA5F06" w:rsidRDefault="00CA5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AA14B" w14:textId="3FD0E12A" w:rsidR="00F564EE" w:rsidRDefault="00F564EE"/>
    <w:sectPr w:rsidR="00F56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EE"/>
    <w:rsid w:val="00613040"/>
    <w:rsid w:val="00CA5F06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5C296-4E38-4F04-9150-735903A4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