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12F0" w14:textId="77777777" w:rsidR="00003244" w:rsidRDefault="00003244">
      <w:pPr>
        <w:rPr>
          <w:rFonts w:hint="eastAsia"/>
        </w:rPr>
      </w:pPr>
      <w:r>
        <w:rPr>
          <w:rFonts w:hint="eastAsia"/>
        </w:rPr>
        <w:t>溉的拼音和组词</w:t>
      </w:r>
    </w:p>
    <w:p w14:paraId="03A49DA1" w14:textId="77777777" w:rsidR="00003244" w:rsidRDefault="00003244">
      <w:pPr>
        <w:rPr>
          <w:rFonts w:hint="eastAsia"/>
        </w:rPr>
      </w:pPr>
      <w:r>
        <w:rPr>
          <w:rFonts w:hint="eastAsia"/>
        </w:rPr>
        <w:t>“溉”字的拼音为 gài，它是一个多义字，但在现代汉语中主要与灌溉有关。这个字在古代就有着重要的意义，尤其是在农业社会里，它是确保农作物生长的关键活动之一。通过合理的灌溉，农民可以保证土地得到充足的水分，从而促进作物健康生长，提高产量。</w:t>
      </w:r>
    </w:p>
    <w:p w14:paraId="7609E187" w14:textId="77777777" w:rsidR="00003244" w:rsidRDefault="00003244">
      <w:pPr>
        <w:rPr>
          <w:rFonts w:hint="eastAsia"/>
        </w:rPr>
      </w:pPr>
    </w:p>
    <w:p w14:paraId="3D563439" w14:textId="77777777" w:rsidR="00003244" w:rsidRDefault="0000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F86A3" w14:textId="77777777" w:rsidR="00003244" w:rsidRDefault="00003244">
      <w:pPr>
        <w:rPr>
          <w:rFonts w:hint="eastAsia"/>
        </w:rPr>
      </w:pPr>
      <w:r>
        <w:rPr>
          <w:rFonts w:hint="eastAsia"/>
        </w:rPr>
        <w:t>“溉”的起源与发展</w:t>
      </w:r>
    </w:p>
    <w:p w14:paraId="1EC81556" w14:textId="77777777" w:rsidR="00003244" w:rsidRDefault="00003244">
      <w:pPr>
        <w:rPr>
          <w:rFonts w:hint="eastAsia"/>
        </w:rPr>
      </w:pPr>
      <w:r>
        <w:rPr>
          <w:rFonts w:hint="eastAsia"/>
        </w:rPr>
        <w:t>追溯到汉字的演变历史，“溉”源于甲骨文，其形状描绘了水从高处流向低处的情景，象征着水流的引导和分配。随着时间的推移，这个字逐渐演变成我们现在看到的样子，并且含义也更加明确地指向了农业中的浇水行为。在中国悠久的农耕文化中，“溉”不仅是简单的浇灌动作，更是一种智慧和技术的体现，反映了古人对自然规律的理解和应用。</w:t>
      </w:r>
    </w:p>
    <w:p w14:paraId="521FA82A" w14:textId="77777777" w:rsidR="00003244" w:rsidRDefault="00003244">
      <w:pPr>
        <w:rPr>
          <w:rFonts w:hint="eastAsia"/>
        </w:rPr>
      </w:pPr>
    </w:p>
    <w:p w14:paraId="7A7CE8B7" w14:textId="77777777" w:rsidR="00003244" w:rsidRDefault="0000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626C8" w14:textId="77777777" w:rsidR="00003244" w:rsidRDefault="00003244">
      <w:pPr>
        <w:rPr>
          <w:rFonts w:hint="eastAsia"/>
        </w:rPr>
      </w:pPr>
      <w:r>
        <w:rPr>
          <w:rFonts w:hint="eastAsia"/>
        </w:rPr>
        <w:t>“溉”的常见组词及其意义</w:t>
      </w:r>
    </w:p>
    <w:p w14:paraId="4461924B" w14:textId="77777777" w:rsidR="00003244" w:rsidRDefault="00003244">
      <w:pPr>
        <w:rPr>
          <w:rFonts w:hint="eastAsia"/>
        </w:rPr>
      </w:pPr>
      <w:r>
        <w:rPr>
          <w:rFonts w:hint="eastAsia"/>
        </w:rPr>
        <w:t>灌溉：这是“溉”最常用的词语组合，指的是用水浇灌田地的过程。灌溉系统可以是简易的手动操作，也可以是复杂的自动化设施，如喷灌、滴灌等。良好的灌溉管理对于保持土壤湿润度、优化植物生长条件至关重要。</w:t>
      </w:r>
    </w:p>
    <w:p w14:paraId="2B3BD636" w14:textId="77777777" w:rsidR="00003244" w:rsidRDefault="00003244">
      <w:pPr>
        <w:rPr>
          <w:rFonts w:hint="eastAsia"/>
        </w:rPr>
      </w:pPr>
    </w:p>
    <w:p w14:paraId="55BB35B6" w14:textId="77777777" w:rsidR="00003244" w:rsidRDefault="00003244">
      <w:pPr>
        <w:rPr>
          <w:rFonts w:hint="eastAsia"/>
        </w:rPr>
      </w:pPr>
      <w:r>
        <w:rPr>
          <w:rFonts w:hint="eastAsia"/>
        </w:rPr>
        <w:t>溉灌：这个词与“灌溉”意思相近，但在某些语境下可能强调的是更为专业的灌溉技术和方法。例如，在现代农业中提到的高效节水型灌溉技术，就是指那些能够显著减少水资源浪费同时提高灌溉效率的方法。</w:t>
      </w:r>
    </w:p>
    <w:p w14:paraId="7EEF6380" w14:textId="77777777" w:rsidR="00003244" w:rsidRDefault="00003244">
      <w:pPr>
        <w:rPr>
          <w:rFonts w:hint="eastAsia"/>
        </w:rPr>
      </w:pPr>
    </w:p>
    <w:p w14:paraId="4A729059" w14:textId="77777777" w:rsidR="00003244" w:rsidRDefault="00003244">
      <w:pPr>
        <w:rPr>
          <w:rFonts w:hint="eastAsia"/>
        </w:rPr>
      </w:pPr>
      <w:r>
        <w:rPr>
          <w:rFonts w:hint="eastAsia"/>
        </w:rPr>
        <w:t>灌溉工程：是指为了实现有效灌溉而建设的各种水利设施，包括水库、渠道、泵站等。这些工程不仅服务于农业生产，还在防洪、供水等方面发挥着重要作用。在我国历史上，有许多著名的灌溉工程，如都江堰、郑国渠等，它们见证了中国古代人民治水的伟大成就。</w:t>
      </w:r>
    </w:p>
    <w:p w14:paraId="4F3EE68D" w14:textId="77777777" w:rsidR="00003244" w:rsidRDefault="00003244">
      <w:pPr>
        <w:rPr>
          <w:rFonts w:hint="eastAsia"/>
        </w:rPr>
      </w:pPr>
    </w:p>
    <w:p w14:paraId="4635A153" w14:textId="77777777" w:rsidR="00003244" w:rsidRDefault="00003244">
      <w:pPr>
        <w:rPr>
          <w:rFonts w:hint="eastAsia"/>
        </w:rPr>
      </w:pPr>
      <w:r>
        <w:rPr>
          <w:rFonts w:hint="eastAsia"/>
        </w:rPr>
        <w:t>自流灌溉：当水源位于较高位置时，可以通过重力作用使水自然流入需要灌溉的区域，这种不需要额外动力支持的灌溉方式称为自流灌溉。这种方式具有成本低廉、维护简单的特点，在地形适宜的地方被广泛应用。</w:t>
      </w:r>
    </w:p>
    <w:p w14:paraId="0DA9337F" w14:textId="77777777" w:rsidR="00003244" w:rsidRDefault="00003244">
      <w:pPr>
        <w:rPr>
          <w:rFonts w:hint="eastAsia"/>
        </w:rPr>
      </w:pPr>
    </w:p>
    <w:p w14:paraId="7D9A0B3E" w14:textId="77777777" w:rsidR="00003244" w:rsidRDefault="00003244">
      <w:pPr>
        <w:rPr>
          <w:rFonts w:hint="eastAsia"/>
        </w:rPr>
      </w:pPr>
      <w:r>
        <w:rPr>
          <w:rFonts w:hint="eastAsia"/>
        </w:rPr>
        <w:t>轮灌：为了合理利用有限的水资源，人们发明了轮灌制度，即按照一定顺序轮流给不同地块或作物进行灌溉。这种方法有助于避免过度用水，确保每一片土地都能获得适量的水分。</w:t>
      </w:r>
    </w:p>
    <w:p w14:paraId="4B49F92E" w14:textId="77777777" w:rsidR="00003244" w:rsidRDefault="00003244">
      <w:pPr>
        <w:rPr>
          <w:rFonts w:hint="eastAsia"/>
        </w:rPr>
      </w:pPr>
    </w:p>
    <w:p w14:paraId="61D88978" w14:textId="77777777" w:rsidR="00003244" w:rsidRDefault="00003244">
      <w:pPr>
        <w:rPr>
          <w:rFonts w:hint="eastAsia"/>
        </w:rPr>
      </w:pPr>
      <w:r>
        <w:rPr>
          <w:rFonts w:hint="eastAsia"/>
        </w:rPr>
        <w:t>漫灌：顾名思义，就是将大量的水直接倾倒在田地上，让其自由渗透到土壤中。虽然这种方法操作简便，但容易造成水资源浪费，因此在现代节水意识日益增强的情况下正逐渐被淘汰。</w:t>
      </w:r>
    </w:p>
    <w:p w14:paraId="72170EF9" w14:textId="77777777" w:rsidR="00003244" w:rsidRDefault="00003244">
      <w:pPr>
        <w:rPr>
          <w:rFonts w:hint="eastAsia"/>
        </w:rPr>
      </w:pPr>
    </w:p>
    <w:p w14:paraId="7EF9BBEF" w14:textId="77777777" w:rsidR="00003244" w:rsidRDefault="00003244">
      <w:pPr>
        <w:rPr>
          <w:rFonts w:hint="eastAsia"/>
        </w:rPr>
      </w:pPr>
      <w:r>
        <w:rPr>
          <w:rFonts w:hint="eastAsia"/>
        </w:rPr>
        <w:t>喷灌：利用喷头将水均匀地喷洒到空中，形成细小的水滴后降落到地面，类似于降雨的效果。喷灌不仅能节省水量，还能改善田间小气候，特别适合于果园、茶园等经济作物种植区。</w:t>
      </w:r>
    </w:p>
    <w:p w14:paraId="4DF040F3" w14:textId="77777777" w:rsidR="00003244" w:rsidRDefault="00003244">
      <w:pPr>
        <w:rPr>
          <w:rFonts w:hint="eastAsia"/>
        </w:rPr>
      </w:pPr>
    </w:p>
    <w:p w14:paraId="6319BEB9" w14:textId="77777777" w:rsidR="00003244" w:rsidRDefault="00003244">
      <w:pPr>
        <w:rPr>
          <w:rFonts w:hint="eastAsia"/>
        </w:rPr>
      </w:pPr>
      <w:r>
        <w:rPr>
          <w:rFonts w:hint="eastAsia"/>
        </w:rPr>
        <w:t>滴灌：作为一种高效的节水灌溉技术，滴灌通过管道上的微孔缓慢地向根部供应水分，极大地提高了水的利用率。由于其精准性和节能性，滴灌已经成为现代农业发展的趋势之一。</w:t>
      </w:r>
    </w:p>
    <w:p w14:paraId="13EE9272" w14:textId="77777777" w:rsidR="00003244" w:rsidRDefault="00003244">
      <w:pPr>
        <w:rPr>
          <w:rFonts w:hint="eastAsia"/>
        </w:rPr>
      </w:pPr>
    </w:p>
    <w:p w14:paraId="16584BAD" w14:textId="77777777" w:rsidR="00003244" w:rsidRDefault="0000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F1F1" w14:textId="77777777" w:rsidR="00003244" w:rsidRDefault="00003244">
      <w:pPr>
        <w:rPr>
          <w:rFonts w:hint="eastAsia"/>
        </w:rPr>
      </w:pPr>
      <w:r>
        <w:rPr>
          <w:rFonts w:hint="eastAsia"/>
        </w:rPr>
        <w:t>“溉”在文学艺术中的表现</w:t>
      </w:r>
    </w:p>
    <w:p w14:paraId="19602DD4" w14:textId="77777777" w:rsidR="00003244" w:rsidRDefault="00003244">
      <w:pPr>
        <w:rPr>
          <w:rFonts w:hint="eastAsia"/>
        </w:rPr>
      </w:pPr>
      <w:r>
        <w:rPr>
          <w:rFonts w:hint="eastAsia"/>
        </w:rPr>
        <w:t>除了实际用途外，“溉”也在中国古典诗词和绘画作品中有独特的表达。诗人常常以水润万物的形象来比喻恩泽、教化等抽象概念；画家则喜欢描绘田园风光中的潺潺流水和绿意盎然的景象，以此展现人与自然和谐共生的美好画面。无论是“好雨知时节，当春乃发生”还是“青山不改，绿水长流”，都蕴含着对大自然馈赠的感激之情以及对美好生活的向往。</w:t>
      </w:r>
    </w:p>
    <w:p w14:paraId="1626D130" w14:textId="77777777" w:rsidR="00003244" w:rsidRDefault="00003244">
      <w:pPr>
        <w:rPr>
          <w:rFonts w:hint="eastAsia"/>
        </w:rPr>
      </w:pPr>
    </w:p>
    <w:p w14:paraId="62D4BAFC" w14:textId="77777777" w:rsidR="00003244" w:rsidRDefault="00003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459C" w14:textId="77777777" w:rsidR="00003244" w:rsidRDefault="00003244">
      <w:pPr>
        <w:rPr>
          <w:rFonts w:hint="eastAsia"/>
        </w:rPr>
      </w:pPr>
      <w:r>
        <w:rPr>
          <w:rFonts w:hint="eastAsia"/>
        </w:rPr>
        <w:t>最后的总结：现代生活中的“溉”</w:t>
      </w:r>
    </w:p>
    <w:p w14:paraId="18FDA0C2" w14:textId="77777777" w:rsidR="00003244" w:rsidRDefault="00003244">
      <w:pPr>
        <w:rPr>
          <w:rFonts w:hint="eastAsia"/>
        </w:rPr>
      </w:pPr>
      <w:r>
        <w:rPr>
          <w:rFonts w:hint="eastAsia"/>
        </w:rPr>
        <w:t>今天，“溉”的意义已经超越了传统的农业范畴，进入了城市绿化、园林设计等多个领域。随着科技的进步和社会的发展，我们拥有了更多创新性的灌溉解决方案，如智能控制系统、遥感监测技术等，使得灌溉变得更加科学合理。然而，无论形式如何变化，“溉”的核心价值——珍惜水资源、保护生态环境——始终不变。我们应该继续传承和发展这一古老而又充满活力的文化遗产，共同构建一个人类与自然和谐共处的美好世界。</w:t>
      </w:r>
    </w:p>
    <w:p w14:paraId="6DBB9255" w14:textId="77777777" w:rsidR="00003244" w:rsidRDefault="00003244">
      <w:pPr>
        <w:rPr>
          <w:rFonts w:hint="eastAsia"/>
        </w:rPr>
      </w:pPr>
    </w:p>
    <w:p w14:paraId="54343D12" w14:textId="77777777" w:rsidR="00003244" w:rsidRDefault="00003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0F76F" w14:textId="4FE9B792" w:rsidR="00A03392" w:rsidRDefault="00A03392"/>
    <w:sectPr w:rsidR="00A0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2"/>
    <w:rsid w:val="00003244"/>
    <w:rsid w:val="00613040"/>
    <w:rsid w:val="00A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413D-73E8-4EEA-AFAF-9ADE48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