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9DBB5" w14:textId="77777777" w:rsidR="00541DC3" w:rsidRDefault="00541DC3">
      <w:pPr>
        <w:rPr>
          <w:rFonts w:hint="eastAsia"/>
        </w:rPr>
      </w:pPr>
      <w:r>
        <w:rPr>
          <w:rFonts w:hint="eastAsia"/>
        </w:rPr>
        <w:t>池字的拼音怎么写的</w:t>
      </w:r>
    </w:p>
    <w:p w14:paraId="6D2488B4" w14:textId="77777777" w:rsidR="00541DC3" w:rsidRDefault="00541DC3">
      <w:pPr>
        <w:rPr>
          <w:rFonts w:hint="eastAsia"/>
        </w:rPr>
      </w:pPr>
      <w:r>
        <w:rPr>
          <w:rFonts w:hint="eastAsia"/>
        </w:rPr>
        <w:t>汉字“池”的拼音写作“chí”。这个简洁的音节，是汉语普通话中对于这一特定水体名称的声韵调组合。在汉语拼音系统里，“ch”代表的是一个清辅音，发音时舌尖轻触上齿龈，气流从舌边轻轻挤出；而“i”则是一个高元音，发音时口腔几乎完全打开，舌头平放，嘴唇微微张开。最后的声调符号“′”表示第二声，意味着声音要从中音向上扬起。</w:t>
      </w:r>
    </w:p>
    <w:p w14:paraId="09233C7D" w14:textId="77777777" w:rsidR="00541DC3" w:rsidRDefault="00541DC3">
      <w:pPr>
        <w:rPr>
          <w:rFonts w:hint="eastAsia"/>
        </w:rPr>
      </w:pPr>
    </w:p>
    <w:p w14:paraId="1692E93B" w14:textId="77777777" w:rsidR="00541DC3" w:rsidRDefault="00541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B9A7F" w14:textId="77777777" w:rsidR="00541DC3" w:rsidRDefault="00541DC3">
      <w:pPr>
        <w:rPr>
          <w:rFonts w:hint="eastAsia"/>
        </w:rPr>
      </w:pPr>
      <w:r>
        <w:rPr>
          <w:rFonts w:hint="eastAsia"/>
        </w:rPr>
        <w:t>池字的文化意义</w:t>
      </w:r>
    </w:p>
    <w:p w14:paraId="63B39D54" w14:textId="77777777" w:rsidR="00541DC3" w:rsidRDefault="00541DC3">
      <w:pPr>
        <w:rPr>
          <w:rFonts w:hint="eastAsia"/>
        </w:rPr>
      </w:pPr>
      <w:r>
        <w:rPr>
          <w:rFonts w:hint="eastAsia"/>
        </w:rPr>
        <w:t>在中国文化中，“池”不仅仅是指代静态水域的简单词汇，它更承载着深厚的历史和文化内涵。“池”通常指的是由人工挖掘或自然形成的、相对较小且静止的水体，它们常常出现在园林设计之中，成为古典园林不可或缺的一部分。中国古代文人墨客喜欢围绕池塘构建诗意的生活场景，如“曲水流觞”的游戏，即是在弯曲的小溪旁举行的一种饮酒赋诗活动，体现了人们对自然之美的向往与追求。</w:t>
      </w:r>
    </w:p>
    <w:p w14:paraId="40D8DEDE" w14:textId="77777777" w:rsidR="00541DC3" w:rsidRDefault="00541DC3">
      <w:pPr>
        <w:rPr>
          <w:rFonts w:hint="eastAsia"/>
        </w:rPr>
      </w:pPr>
    </w:p>
    <w:p w14:paraId="7B52C326" w14:textId="77777777" w:rsidR="00541DC3" w:rsidRDefault="00541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6B6E0" w14:textId="77777777" w:rsidR="00541DC3" w:rsidRDefault="00541DC3">
      <w:pPr>
        <w:rPr>
          <w:rFonts w:hint="eastAsia"/>
        </w:rPr>
      </w:pPr>
      <w:r>
        <w:rPr>
          <w:rFonts w:hint="eastAsia"/>
        </w:rPr>
        <w:t>池字的应用范围</w:t>
      </w:r>
    </w:p>
    <w:p w14:paraId="22D7E41E" w14:textId="77777777" w:rsidR="00541DC3" w:rsidRDefault="00541DC3">
      <w:pPr>
        <w:rPr>
          <w:rFonts w:hint="eastAsia"/>
        </w:rPr>
      </w:pPr>
      <w:r>
        <w:rPr>
          <w:rFonts w:hint="eastAsia"/>
        </w:rPr>
        <w:t>除了用于描述实际存在的水域外，“池”字也被广泛应用于其他领域。例如，在建筑学上，“泳池”就是指游泳的地方；在生物学领域，“基因池”用来形容物种内部遗传变异的总和；而在艺术创作方面，“砚池”则是书法家研磨墨汁所用的小容器。“池”还可以作为姓氏使用，在中国及周边一些国家和地区都有分布。</w:t>
      </w:r>
    </w:p>
    <w:p w14:paraId="5AFDC721" w14:textId="77777777" w:rsidR="00541DC3" w:rsidRDefault="00541DC3">
      <w:pPr>
        <w:rPr>
          <w:rFonts w:hint="eastAsia"/>
        </w:rPr>
      </w:pPr>
    </w:p>
    <w:p w14:paraId="5C2DC676" w14:textId="77777777" w:rsidR="00541DC3" w:rsidRDefault="00541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AC40B" w14:textId="77777777" w:rsidR="00541DC3" w:rsidRDefault="00541DC3">
      <w:pPr>
        <w:rPr>
          <w:rFonts w:hint="eastAsia"/>
        </w:rPr>
      </w:pPr>
      <w:r>
        <w:rPr>
          <w:rFonts w:hint="eastAsia"/>
        </w:rPr>
        <w:t>学习池字拼音的重要性</w:t>
      </w:r>
    </w:p>
    <w:p w14:paraId="700686FA" w14:textId="77777777" w:rsidR="00541DC3" w:rsidRDefault="00541DC3">
      <w:pPr>
        <w:rPr>
          <w:rFonts w:hint="eastAsia"/>
        </w:rPr>
      </w:pPr>
      <w:r>
        <w:rPr>
          <w:rFonts w:hint="eastAsia"/>
        </w:rPr>
        <w:t>掌握正确的拼音对于学习汉语至关重要。对于初学者来说，了解每个汉字对应的准确发音有助于提高口语表达能力，并为后续深入学习打下坚实基础。特别是在全球化日益加深的今天，汉语正逐渐成为一门国际性的语言工具，正确书写和发音不仅能够促进交流沟通，更能展示个人的文化素养。因此，无论是中国人还是外国友人，在学习过程中都应该重视包括“池”在内的每一个汉字的拼音规则。</w:t>
      </w:r>
    </w:p>
    <w:p w14:paraId="378AC66A" w14:textId="77777777" w:rsidR="00541DC3" w:rsidRDefault="00541DC3">
      <w:pPr>
        <w:rPr>
          <w:rFonts w:hint="eastAsia"/>
        </w:rPr>
      </w:pPr>
    </w:p>
    <w:p w14:paraId="00A4A062" w14:textId="77777777" w:rsidR="00541DC3" w:rsidRDefault="00541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0E442" w14:textId="77777777" w:rsidR="00541DC3" w:rsidRDefault="00541DC3">
      <w:pPr>
        <w:rPr>
          <w:rFonts w:hint="eastAsia"/>
        </w:rPr>
      </w:pPr>
      <w:r>
        <w:rPr>
          <w:rFonts w:hint="eastAsia"/>
        </w:rPr>
        <w:t>最后的总结</w:t>
      </w:r>
    </w:p>
    <w:p w14:paraId="0D75495D" w14:textId="77777777" w:rsidR="00541DC3" w:rsidRDefault="00541DC3">
      <w:pPr>
        <w:rPr>
          <w:rFonts w:hint="eastAsia"/>
        </w:rPr>
      </w:pPr>
      <w:r>
        <w:rPr>
          <w:rFonts w:hint="eastAsia"/>
        </w:rPr>
        <w:t>“池”的拼音是“chí”，它不仅仅是一个简单的发音符号，背后蕴含着丰富的历史文化信息，同时也在现代社会的不同领域有着广泛的应用。通过学习和理解这样的基础知识，我们可以更好地领略中华文化的魅力，也能在全球化的背景下更加自信地进行文化交流。</w:t>
      </w:r>
    </w:p>
    <w:p w14:paraId="04F1BB09" w14:textId="77777777" w:rsidR="00541DC3" w:rsidRDefault="00541DC3">
      <w:pPr>
        <w:rPr>
          <w:rFonts w:hint="eastAsia"/>
        </w:rPr>
      </w:pPr>
    </w:p>
    <w:p w14:paraId="638798D1" w14:textId="77777777" w:rsidR="00541DC3" w:rsidRDefault="00541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A69B0" w14:textId="48A0FFF1" w:rsidR="000B1719" w:rsidRDefault="000B1719"/>
    <w:sectPr w:rsidR="000B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19"/>
    <w:rsid w:val="000B1719"/>
    <w:rsid w:val="00541DC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B7E66-748B-47D3-93B8-23041790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