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64B3" w14:textId="77777777" w:rsidR="00055411" w:rsidRDefault="00055411">
      <w:pPr>
        <w:rPr>
          <w:rFonts w:hint="eastAsia"/>
        </w:rPr>
      </w:pPr>
    </w:p>
    <w:p w14:paraId="0534FF9F" w14:textId="77777777" w:rsidR="00055411" w:rsidRDefault="00055411">
      <w:pPr>
        <w:rPr>
          <w:rFonts w:hint="eastAsia"/>
        </w:rPr>
      </w:pPr>
      <w:r>
        <w:rPr>
          <w:rFonts w:hint="eastAsia"/>
        </w:rPr>
        <w:t>Yīn diào: 平声 - 阴平</w:t>
      </w:r>
    </w:p>
    <w:p w14:paraId="58AC35B5" w14:textId="77777777" w:rsidR="00055411" w:rsidRDefault="00055411">
      <w:pPr>
        <w:rPr>
          <w:rFonts w:hint="eastAsia"/>
        </w:rPr>
      </w:pPr>
      <w:r>
        <w:rPr>
          <w:rFonts w:hint="eastAsia"/>
        </w:rPr>
        <w:t>汉语拼音的四个音调中，第一声或阴平是一个非常特别的存在。它就像是平静湖面上的一道直线，代表着一种平稳和安宁。当一个汉字被读作阴平时，发音时声音会保持在一个相对较高的音高，既不升也不降。在古代诗歌和文学作品里，阴平常常用来营造出一种和谐与稳定的感觉。比如“妈”（mā），这个字代表母亲，当我们用阴平来呼唤时，那种温柔和平静就仿佛是妈妈温暖的怀抱。这种音调不仅仅是一种语音现象，更是中华文化中对于平衡与和谐的一种追求。</w:t>
      </w:r>
    </w:p>
    <w:p w14:paraId="33D357F4" w14:textId="77777777" w:rsidR="00055411" w:rsidRDefault="00055411">
      <w:pPr>
        <w:rPr>
          <w:rFonts w:hint="eastAsia"/>
        </w:rPr>
      </w:pPr>
    </w:p>
    <w:p w14:paraId="720A7C16" w14:textId="77777777" w:rsidR="00055411" w:rsidRDefault="00055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26E53" w14:textId="77777777" w:rsidR="00055411" w:rsidRDefault="00055411">
      <w:pPr>
        <w:rPr>
          <w:rFonts w:hint="eastAsia"/>
        </w:rPr>
      </w:pPr>
      <w:r>
        <w:rPr>
          <w:rFonts w:hint="eastAsia"/>
        </w:rPr>
        <w:t>Yáng diào: 平声 - 阳平</w:t>
      </w:r>
    </w:p>
    <w:p w14:paraId="671ED4EA" w14:textId="77777777" w:rsidR="00055411" w:rsidRDefault="00055411">
      <w:pPr>
        <w:rPr>
          <w:rFonts w:hint="eastAsia"/>
        </w:rPr>
      </w:pPr>
      <w:r>
        <w:rPr>
          <w:rFonts w:hint="eastAsia"/>
        </w:rPr>
        <w:t>第二声，亦称阳平，则像是湖面轻轻泛起的一道涟漪。它的特点是音调从较低处逐渐升高，给人一种上扬、积极向上的感觉。阳平在中国的语言表达中，往往带有鼓励和支持的情感色彩。例如，“麻”（má）这个字，其音调由低至高，恰似一个人从沉睡中苏醒过来，充满了生机与活力。在日常对话中，使用阳平可以传达出说话者的热情和积极性，同时也让听者感受到话语中的乐观态度。因此，在汉语交流里，阳平不仅是简单的音调变化，也是情感传递的一个重要元素。</w:t>
      </w:r>
    </w:p>
    <w:p w14:paraId="03876D44" w14:textId="77777777" w:rsidR="00055411" w:rsidRDefault="00055411">
      <w:pPr>
        <w:rPr>
          <w:rFonts w:hint="eastAsia"/>
        </w:rPr>
      </w:pPr>
    </w:p>
    <w:p w14:paraId="6EADA0FD" w14:textId="77777777" w:rsidR="00055411" w:rsidRDefault="00055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91D17" w14:textId="77777777" w:rsidR="00055411" w:rsidRDefault="00055411">
      <w:pPr>
        <w:rPr>
          <w:rFonts w:hint="eastAsia"/>
        </w:rPr>
      </w:pPr>
      <w:r>
        <w:rPr>
          <w:rFonts w:hint="eastAsia"/>
        </w:rPr>
        <w:t>Shǎng diào: 上声</w:t>
      </w:r>
    </w:p>
    <w:p w14:paraId="39132D9C" w14:textId="77777777" w:rsidR="00055411" w:rsidRDefault="00055411">
      <w:pPr>
        <w:rPr>
          <w:rFonts w:hint="eastAsia"/>
        </w:rPr>
      </w:pPr>
      <w:r>
        <w:rPr>
          <w:rFonts w:hint="eastAsia"/>
        </w:rPr>
        <w:t>第三声，即上声，宛如旋律中的一个小波折。它以先降后升的独特方式，赋予了汉字更加丰富的表情。上声的发音是从一个中等高度开始下降，然后又迅速回升。这样的起伏变化使得每个上声字都带有一种戏剧性的转折感。比如“马”（mǎ），这个字的音调先是下沉，接着又猛地一提，就像骑在一匹奔腾的马上，体验着速度与激情。在文学创作中，作家们常用上声来增加句子的韵律感，使文章读起来抑扬顿挫，充满动感。通过巧妙地运用上声，不仅可以增强语言的艺术效果，还能更好地表达复杂的情感。</w:t>
      </w:r>
    </w:p>
    <w:p w14:paraId="5F9503A5" w14:textId="77777777" w:rsidR="00055411" w:rsidRDefault="00055411">
      <w:pPr>
        <w:rPr>
          <w:rFonts w:hint="eastAsia"/>
        </w:rPr>
      </w:pPr>
    </w:p>
    <w:p w14:paraId="59F03446" w14:textId="77777777" w:rsidR="00055411" w:rsidRDefault="00055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41739" w14:textId="77777777" w:rsidR="00055411" w:rsidRDefault="00055411">
      <w:pPr>
        <w:rPr>
          <w:rFonts w:hint="eastAsia"/>
        </w:rPr>
      </w:pPr>
      <w:r>
        <w:rPr>
          <w:rFonts w:hint="eastAsia"/>
        </w:rPr>
        <w:t>Qù diào: 去声</w:t>
      </w:r>
    </w:p>
    <w:p w14:paraId="1E3FA64A" w14:textId="77777777" w:rsidR="00055411" w:rsidRDefault="00055411">
      <w:pPr>
        <w:rPr>
          <w:rFonts w:hint="eastAsia"/>
        </w:rPr>
      </w:pPr>
      <w:r>
        <w:rPr>
          <w:rFonts w:hint="eastAsia"/>
        </w:rPr>
        <w:t>第四声，也就是去声，犹如一声坚定的宣告。它是四种音调中最决绝的一种，发音时音高迅速降低，给人一种果断、不容置疑的力量。去声在汉语里通常用来表达强烈的情感或是明确的态度。例如，“骂”（mà），这个字的发音快速而有力，正如其含义一样，带着一股不可抗拒的气势。在生活中，人们使用去声来强调某个观点或者表达坚决的决心。因此，去声不仅体现了汉语语音系统中不可或缺的一部分，也反映了中国人性格中直率与坚定的一面。它提醒我们，在沟通中有时需要有勇气说出自己的立场，并且坚持到底。</w:t>
      </w:r>
    </w:p>
    <w:p w14:paraId="15309158" w14:textId="77777777" w:rsidR="00055411" w:rsidRDefault="00055411">
      <w:pPr>
        <w:rPr>
          <w:rFonts w:hint="eastAsia"/>
        </w:rPr>
      </w:pPr>
    </w:p>
    <w:p w14:paraId="781E5A51" w14:textId="77777777" w:rsidR="00055411" w:rsidRDefault="000554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F5FD7" w14:textId="77777777" w:rsidR="00055411" w:rsidRDefault="00055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C23CD" w14:textId="3F7BC91E" w:rsidR="00783256" w:rsidRDefault="00783256"/>
    <w:sectPr w:rsidR="0078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56"/>
    <w:rsid w:val="00055411"/>
    <w:rsid w:val="00613040"/>
    <w:rsid w:val="007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A4BC5-C505-476F-8600-84923F45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