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5088" w14:textId="77777777" w:rsidR="00080CCA" w:rsidRDefault="00080CCA">
      <w:pPr>
        <w:rPr>
          <w:rFonts w:hint="eastAsia"/>
        </w:rPr>
      </w:pPr>
      <w:r>
        <w:rPr>
          <w:rFonts w:hint="eastAsia"/>
        </w:rPr>
        <w:t>宫的拼音怎么写</w:t>
      </w:r>
    </w:p>
    <w:p w14:paraId="4CEFBB8D" w14:textId="77777777" w:rsidR="00080CCA" w:rsidRDefault="00080CCA">
      <w:pPr>
        <w:rPr>
          <w:rFonts w:hint="eastAsia"/>
        </w:rPr>
      </w:pPr>
      <w:r>
        <w:rPr>
          <w:rFonts w:hint="eastAsia"/>
        </w:rPr>
        <w:t>在汉语中，“宫”字是一个承载着丰富历史文化内涵的汉字。它的拼音是 gōng，属于第一声，读音清脆响亮。这个字不仅代表了中国古代建筑的一种类型，也是中国传统文化中的一个重要符号。从古至今，它一直是中国人心目中庄重、神秘和权力的象征。</w:t>
      </w:r>
    </w:p>
    <w:p w14:paraId="6F47F312" w14:textId="77777777" w:rsidR="00080CCA" w:rsidRDefault="00080CCA">
      <w:pPr>
        <w:rPr>
          <w:rFonts w:hint="eastAsia"/>
        </w:rPr>
      </w:pPr>
    </w:p>
    <w:p w14:paraId="0FA95A4A" w14:textId="77777777" w:rsidR="00080CCA" w:rsidRDefault="00080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AD8CF" w14:textId="77777777" w:rsidR="00080CCA" w:rsidRDefault="00080CCA">
      <w:pPr>
        <w:rPr>
          <w:rFonts w:hint="eastAsia"/>
        </w:rPr>
      </w:pPr>
      <w:r>
        <w:rPr>
          <w:rFonts w:hint="eastAsia"/>
        </w:rPr>
        <w:t>宫字的历史演变</w:t>
      </w:r>
    </w:p>
    <w:p w14:paraId="56C1E204" w14:textId="77777777" w:rsidR="00080CCA" w:rsidRDefault="00080CCA">
      <w:pPr>
        <w:rPr>
          <w:rFonts w:hint="eastAsia"/>
        </w:rPr>
      </w:pPr>
      <w:r>
        <w:rPr>
          <w:rFonts w:hint="eastAsia"/>
        </w:rPr>
        <w:t>“宫”字的起源可以追溯到商周时期的甲骨文，当时它被用来表示贵族居住的地方或是宗庙。随着历史的发展，到了秦汉时期，宫的含义逐渐扩展为帝王所居之所，也就是皇宫。历代王朝都建造了宏伟壮观的宫殿群，如北京的故宫（又称紫禁城），它是世界上现存规模最大、保存最完整的木质结构古建筑群之一。这些宫殿不仅是皇权的体现，更是古代建筑艺术和技术的结晶。</w:t>
      </w:r>
    </w:p>
    <w:p w14:paraId="4ED93FA4" w14:textId="77777777" w:rsidR="00080CCA" w:rsidRDefault="00080CCA">
      <w:pPr>
        <w:rPr>
          <w:rFonts w:hint="eastAsia"/>
        </w:rPr>
      </w:pPr>
    </w:p>
    <w:p w14:paraId="539FA30B" w14:textId="77777777" w:rsidR="00080CCA" w:rsidRDefault="00080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49174" w14:textId="77777777" w:rsidR="00080CCA" w:rsidRDefault="00080CCA">
      <w:pPr>
        <w:rPr>
          <w:rFonts w:hint="eastAsia"/>
        </w:rPr>
      </w:pPr>
      <w:r>
        <w:rPr>
          <w:rFonts w:hint="eastAsia"/>
        </w:rPr>
        <w:t>宫字的文化意义</w:t>
      </w:r>
    </w:p>
    <w:p w14:paraId="5DA924A3" w14:textId="77777777" w:rsidR="00080CCA" w:rsidRDefault="00080CCA">
      <w:pPr>
        <w:rPr>
          <w:rFonts w:hint="eastAsia"/>
        </w:rPr>
      </w:pPr>
      <w:r>
        <w:rPr>
          <w:rFonts w:hint="eastAsia"/>
        </w:rPr>
        <w:t>在中国文化里，“宫”不仅仅是指建筑物本身，还与许多传统习俗和信仰紧密相连。例如，在道教中，宫观是供奉神仙的地方；在民间，人们也会将重要的祭祀活动安排在类似宫这样的场所进行。一些文学作品也常常以“宫”为主题，描绘出一幅幅充满诗意的画面。比如，《长恨歌》中就有“回眸一笑百媚生，六宫粉黛无颜色”的佳句，展现了唐代宫廷生活的奢华与浪漫。</w:t>
      </w:r>
    </w:p>
    <w:p w14:paraId="459BF8B9" w14:textId="77777777" w:rsidR="00080CCA" w:rsidRDefault="00080CCA">
      <w:pPr>
        <w:rPr>
          <w:rFonts w:hint="eastAsia"/>
        </w:rPr>
      </w:pPr>
    </w:p>
    <w:p w14:paraId="54E9747F" w14:textId="77777777" w:rsidR="00080CCA" w:rsidRDefault="00080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7A038" w14:textId="77777777" w:rsidR="00080CCA" w:rsidRDefault="00080CCA">
      <w:pPr>
        <w:rPr>
          <w:rFonts w:hint="eastAsia"/>
        </w:rPr>
      </w:pPr>
      <w:r>
        <w:rPr>
          <w:rFonts w:hint="eastAsia"/>
        </w:rPr>
        <w:t>宫字的现代应用</w:t>
      </w:r>
    </w:p>
    <w:p w14:paraId="522C069C" w14:textId="77777777" w:rsidR="00080CCA" w:rsidRDefault="00080CCA">
      <w:pPr>
        <w:rPr>
          <w:rFonts w:hint="eastAsia"/>
        </w:rPr>
      </w:pPr>
      <w:r>
        <w:rPr>
          <w:rFonts w:hint="eastAsia"/>
        </w:rPr>
        <w:t>虽然现代社会已经没有了封建帝制下的皇宫，但“宫”字仍然活跃于我们的生活中。它更多地出现在博物馆、展览馆等公共设施的名字里，成为连接古今文化的桥梁。在影视剧中，我们也能看到很多关于古代宫廷的故事，它们通过精美的画面和动人的剧情，让观众仿佛穿越时空，亲身体验那个遥远而神秘的时代。随着旅游业的发展，越来越多的人开始关注起那些具有历史价值的老建筑，其中就包括各种各样的“宫”，这无疑促进了文化遗产的保护与传承。</w:t>
      </w:r>
    </w:p>
    <w:p w14:paraId="5A28B5A0" w14:textId="77777777" w:rsidR="00080CCA" w:rsidRDefault="00080CCA">
      <w:pPr>
        <w:rPr>
          <w:rFonts w:hint="eastAsia"/>
        </w:rPr>
      </w:pPr>
    </w:p>
    <w:p w14:paraId="55AEA909" w14:textId="77777777" w:rsidR="00080CCA" w:rsidRDefault="00080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4842" w14:textId="77777777" w:rsidR="00080CCA" w:rsidRDefault="00080CCA">
      <w:pPr>
        <w:rPr>
          <w:rFonts w:hint="eastAsia"/>
        </w:rPr>
      </w:pPr>
      <w:r>
        <w:rPr>
          <w:rFonts w:hint="eastAsia"/>
        </w:rPr>
        <w:t>宫字与其他领域的关联</w:t>
      </w:r>
    </w:p>
    <w:p w14:paraId="7779FE21" w14:textId="77777777" w:rsidR="00080CCA" w:rsidRDefault="00080CCA">
      <w:pPr>
        <w:rPr>
          <w:rFonts w:hint="eastAsia"/>
        </w:rPr>
      </w:pPr>
      <w:r>
        <w:rPr>
          <w:rFonts w:hint="eastAsia"/>
        </w:rPr>
        <w:t>除了建筑领域外，“宫”字还在其他方面有着广泛的应用。在音乐领域，中国古代有五声音阶之说，即宫、商、角、徵、羽，其中“宫”作为音阶的第一级，代表着和谐与稳定。而在中医理论中，则有所谓“五脏六腑”，其中肝脏被称为“东方木位，其志为怒，其色青，其音宫”，这里提到的“宫”则体现了古人对人体内部器官功能的理解。由此可见，“宫”字虽小，却蕴含着深厚的文化底蕴，反映了中华民族独特的智慧。</w:t>
      </w:r>
    </w:p>
    <w:p w14:paraId="7CFBAB3A" w14:textId="77777777" w:rsidR="00080CCA" w:rsidRDefault="00080CCA">
      <w:pPr>
        <w:rPr>
          <w:rFonts w:hint="eastAsia"/>
        </w:rPr>
      </w:pPr>
    </w:p>
    <w:p w14:paraId="2D5647C5" w14:textId="77777777" w:rsidR="00080CCA" w:rsidRDefault="00080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FF63" w14:textId="77777777" w:rsidR="00080CCA" w:rsidRDefault="00080CCA">
      <w:pPr>
        <w:rPr>
          <w:rFonts w:hint="eastAsia"/>
        </w:rPr>
      </w:pPr>
      <w:r>
        <w:rPr>
          <w:rFonts w:hint="eastAsia"/>
        </w:rPr>
        <w:t>最后的总结</w:t>
      </w:r>
    </w:p>
    <w:p w14:paraId="06540BBD" w14:textId="77777777" w:rsidR="00080CCA" w:rsidRDefault="00080CCA">
      <w:pPr>
        <w:rPr>
          <w:rFonts w:hint="eastAsia"/>
        </w:rPr>
      </w:pPr>
      <w:r>
        <w:rPr>
          <w:rFonts w:hint="eastAsia"/>
        </w:rPr>
        <w:t>“宫”字不仅仅是一个简单的汉字，它背后隐藏着丰富的历史文化信息。无论是古代还是今天，“宫”都在不断地演变和发展，成为了中华文化不可或缺的一部分。通过对“宫”字的研究，我们可以更好地了解中国悠久的历史和灿烂的文化，同时也能够感受到先辈们留给我们宝贵的精神财富。希望未来，“宫”字以及其所代表的一切美好事物能够继续传承下去，让更多人领略到中华文化的独特魅力。</w:t>
      </w:r>
    </w:p>
    <w:p w14:paraId="4B23A86D" w14:textId="77777777" w:rsidR="00080CCA" w:rsidRDefault="00080CCA">
      <w:pPr>
        <w:rPr>
          <w:rFonts w:hint="eastAsia"/>
        </w:rPr>
      </w:pPr>
    </w:p>
    <w:p w14:paraId="7531246A" w14:textId="77777777" w:rsidR="00080CCA" w:rsidRDefault="00080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FF85F" w14:textId="32014141" w:rsidR="006C564E" w:rsidRDefault="006C564E"/>
    <w:sectPr w:rsidR="006C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4E"/>
    <w:rsid w:val="00080CCA"/>
    <w:rsid w:val="00613040"/>
    <w:rsid w:val="006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C268-6F4E-461F-AC40-D80A337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