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748A" w14:textId="77777777" w:rsidR="003D709F" w:rsidRDefault="003D709F">
      <w:pPr>
        <w:rPr>
          <w:rFonts w:hint="eastAsia"/>
        </w:rPr>
      </w:pPr>
      <w:r>
        <w:rPr>
          <w:rFonts w:hint="eastAsia"/>
        </w:rPr>
        <w:t>字拼音是怎么写的呀</w:t>
      </w:r>
    </w:p>
    <w:p w14:paraId="7B045D01" w14:textId="77777777" w:rsidR="003D709F" w:rsidRDefault="003D709F">
      <w:pPr>
        <w:rPr>
          <w:rFonts w:hint="eastAsia"/>
        </w:rPr>
      </w:pPr>
      <w:r>
        <w:rPr>
          <w:rFonts w:hint="eastAsia"/>
        </w:rPr>
        <w:t>汉字拼音是学习汉语的重要工具，它不仅帮助人们准确发音，也是输入法的基础之一。对于初学者来说，了解如何正确写出汉字的拼音是非常重要的一步。</w:t>
      </w:r>
    </w:p>
    <w:p w14:paraId="130E11BC" w14:textId="77777777" w:rsidR="003D709F" w:rsidRDefault="003D709F">
      <w:pPr>
        <w:rPr>
          <w:rFonts w:hint="eastAsia"/>
        </w:rPr>
      </w:pPr>
    </w:p>
    <w:p w14:paraId="1495B87F" w14:textId="77777777" w:rsidR="003D709F" w:rsidRDefault="003D709F">
      <w:pPr>
        <w:rPr>
          <w:rFonts w:hint="eastAsia"/>
        </w:rPr>
      </w:pPr>
    </w:p>
    <w:p w14:paraId="28A15F61" w14:textId="77777777" w:rsidR="003D709F" w:rsidRDefault="003D709F">
      <w:pPr>
        <w:rPr>
          <w:rFonts w:hint="eastAsia"/>
        </w:rPr>
      </w:pPr>
      <w:r>
        <w:rPr>
          <w:rFonts w:hint="eastAsia"/>
        </w:rPr>
        <w:t>拼音的基本概念</w:t>
      </w:r>
    </w:p>
    <w:p w14:paraId="6A8F185B" w14:textId="77777777" w:rsidR="003D709F" w:rsidRDefault="003D709F">
      <w:pPr>
        <w:rPr>
          <w:rFonts w:hint="eastAsia"/>
        </w:rPr>
      </w:pPr>
      <w:r>
        <w:rPr>
          <w:rFonts w:hint="eastAsia"/>
        </w:rPr>
        <w:t>拼音，全称为“汉语拼音”，是中国政府于1958年正式颁布的一种用来标记标准普通话发音的系统。拼音由拉丁字母组成，用于表示汉字的读音。拼音系统包含声母、韵母和声调三个基本元素。声母位于音节开头，韵母跟随其后，而声调则标在韵母上方，指示该音节的声调变化。</w:t>
      </w:r>
    </w:p>
    <w:p w14:paraId="1D363FF7" w14:textId="77777777" w:rsidR="003D709F" w:rsidRDefault="003D709F">
      <w:pPr>
        <w:rPr>
          <w:rFonts w:hint="eastAsia"/>
        </w:rPr>
      </w:pPr>
    </w:p>
    <w:p w14:paraId="5CA79B0F" w14:textId="77777777" w:rsidR="003D709F" w:rsidRDefault="003D709F">
      <w:pPr>
        <w:rPr>
          <w:rFonts w:hint="eastAsia"/>
        </w:rPr>
      </w:pPr>
    </w:p>
    <w:p w14:paraId="52374F30" w14:textId="77777777" w:rsidR="003D709F" w:rsidRDefault="003D709F">
      <w:pPr>
        <w:rPr>
          <w:rFonts w:hint="eastAsia"/>
        </w:rPr>
      </w:pPr>
      <w:r>
        <w:rPr>
          <w:rFonts w:hint="eastAsia"/>
        </w:rPr>
        <w:t>声母的学习</w:t>
      </w:r>
    </w:p>
    <w:p w14:paraId="6E2C464F" w14:textId="77777777" w:rsidR="003D709F" w:rsidRDefault="003D709F">
      <w:pPr>
        <w:rPr>
          <w:rFonts w:hint="eastAsia"/>
        </w:rPr>
      </w:pPr>
      <w:r>
        <w:rPr>
          <w:rFonts w:hint="eastAsia"/>
        </w:rPr>
        <w:t>汉语拼音中共有23个声母。其中包括b, p, m, f等。每个声母都有其特定的发音方法。例如，“b”是一个不送气清辅音，发音时双唇闭合，然后突然放开，使气流冲出；而“p”则是送气清辅音，在发音方式上与“b”相似，但需要更强的气流。掌握这些基础声母的发音规则对后续学习至关重要。</w:t>
      </w:r>
    </w:p>
    <w:p w14:paraId="0DC8FF53" w14:textId="77777777" w:rsidR="003D709F" w:rsidRDefault="003D709F">
      <w:pPr>
        <w:rPr>
          <w:rFonts w:hint="eastAsia"/>
        </w:rPr>
      </w:pPr>
    </w:p>
    <w:p w14:paraId="291862CE" w14:textId="77777777" w:rsidR="003D709F" w:rsidRDefault="003D709F">
      <w:pPr>
        <w:rPr>
          <w:rFonts w:hint="eastAsia"/>
        </w:rPr>
      </w:pPr>
    </w:p>
    <w:p w14:paraId="5792E2A4" w14:textId="77777777" w:rsidR="003D709F" w:rsidRDefault="003D709F">
      <w:pPr>
        <w:rPr>
          <w:rFonts w:hint="eastAsia"/>
        </w:rPr>
      </w:pPr>
      <w:r>
        <w:rPr>
          <w:rFonts w:hint="eastAsia"/>
        </w:rPr>
        <w:t>韵母的重要性</w:t>
      </w:r>
    </w:p>
    <w:p w14:paraId="5F147866" w14:textId="77777777" w:rsidR="003D709F" w:rsidRDefault="003D709F">
      <w:pPr>
        <w:rPr>
          <w:rFonts w:hint="eastAsia"/>
        </w:rPr>
      </w:pPr>
      <w:r>
        <w:rPr>
          <w:rFonts w:hint="eastAsia"/>
        </w:rPr>
        <w:t>韵母在拼音中占据着重要位置，总共分为单韵母、复韵母和鼻韵母三类。单韵母如a, o, e等，发音较为直接简单；复韵母是由两个或多个元音组合而成，比如ai, ei, ui等，发音时需注意元音间的自然过渡；鼻韵母则以-n或-ng最后的总结，像an, en, ang等，发音时要注意鼻音的特点。熟练掌握不同类型的韵母有助于提高汉语发音准确性。</w:t>
      </w:r>
    </w:p>
    <w:p w14:paraId="6DE40BF0" w14:textId="77777777" w:rsidR="003D709F" w:rsidRDefault="003D709F">
      <w:pPr>
        <w:rPr>
          <w:rFonts w:hint="eastAsia"/>
        </w:rPr>
      </w:pPr>
    </w:p>
    <w:p w14:paraId="174B6837" w14:textId="77777777" w:rsidR="003D709F" w:rsidRDefault="003D709F">
      <w:pPr>
        <w:rPr>
          <w:rFonts w:hint="eastAsia"/>
        </w:rPr>
      </w:pPr>
    </w:p>
    <w:p w14:paraId="1F4B0356" w14:textId="77777777" w:rsidR="003D709F" w:rsidRDefault="003D709F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731E779F" w14:textId="77777777" w:rsidR="003D709F" w:rsidRDefault="003D709F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拼音使用四种基本声调加上轻声来标注音节的不同声调。第一声为高平调，第二声为升调，第三声为降升调，第四声为降调。正确使用声调能够确保交流过程中信息传递的准确性。</w:t>
      </w:r>
    </w:p>
    <w:p w14:paraId="15DF2BC2" w14:textId="77777777" w:rsidR="003D709F" w:rsidRDefault="003D709F">
      <w:pPr>
        <w:rPr>
          <w:rFonts w:hint="eastAsia"/>
        </w:rPr>
      </w:pPr>
    </w:p>
    <w:p w14:paraId="31292F97" w14:textId="77777777" w:rsidR="003D709F" w:rsidRDefault="003D709F">
      <w:pPr>
        <w:rPr>
          <w:rFonts w:hint="eastAsia"/>
        </w:rPr>
      </w:pPr>
    </w:p>
    <w:p w14:paraId="49C01EE9" w14:textId="77777777" w:rsidR="003D709F" w:rsidRDefault="003D709F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1C03208" w14:textId="77777777" w:rsidR="003D709F" w:rsidRDefault="003D709F">
      <w:pPr>
        <w:rPr>
          <w:rFonts w:hint="eastAsia"/>
        </w:rPr>
      </w:pPr>
      <w:r>
        <w:rPr>
          <w:rFonts w:hint="eastAsia"/>
        </w:rPr>
        <w:t>理论知识固然重要，但实际操作更为关键。通过不断地听、说、读、写练习，尤其是模仿母语者的发音，可以有效地提升自己的语音水平。利用现代技术手段，如语音识别软件，也能帮助检验发音是否准确。</w:t>
      </w:r>
    </w:p>
    <w:p w14:paraId="4644E16C" w14:textId="77777777" w:rsidR="003D709F" w:rsidRDefault="003D709F">
      <w:pPr>
        <w:rPr>
          <w:rFonts w:hint="eastAsia"/>
        </w:rPr>
      </w:pPr>
    </w:p>
    <w:p w14:paraId="2A88088A" w14:textId="77777777" w:rsidR="003D709F" w:rsidRDefault="003D709F">
      <w:pPr>
        <w:rPr>
          <w:rFonts w:hint="eastAsia"/>
        </w:rPr>
      </w:pPr>
    </w:p>
    <w:p w14:paraId="2C77FAF7" w14:textId="77777777" w:rsidR="003D709F" w:rsidRDefault="003D709F">
      <w:pPr>
        <w:rPr>
          <w:rFonts w:hint="eastAsia"/>
        </w:rPr>
      </w:pPr>
      <w:r>
        <w:rPr>
          <w:rFonts w:hint="eastAsia"/>
        </w:rPr>
        <w:t>最后的总结</w:t>
      </w:r>
    </w:p>
    <w:p w14:paraId="6709E340" w14:textId="77777777" w:rsidR="003D709F" w:rsidRDefault="003D709F">
      <w:pPr>
        <w:rPr>
          <w:rFonts w:hint="eastAsia"/>
        </w:rPr>
      </w:pPr>
      <w:r>
        <w:rPr>
          <w:rFonts w:hint="eastAsia"/>
        </w:rPr>
        <w:t>学习汉字拼音是一项长期的任务，需要耐心和恒心。从基础的声母、韵母开始，逐步深入到复杂的声调训练，每一步都离不开反复的练习。掌握了汉语拼音，就等于打开了一扇通往丰富中国文化的大门，无论是阅读还是写作都将变得更加轻松愉快。</w:t>
      </w:r>
    </w:p>
    <w:p w14:paraId="5CC9AD4E" w14:textId="77777777" w:rsidR="003D709F" w:rsidRDefault="003D709F">
      <w:pPr>
        <w:rPr>
          <w:rFonts w:hint="eastAsia"/>
        </w:rPr>
      </w:pPr>
    </w:p>
    <w:p w14:paraId="68E7B9DA" w14:textId="77777777" w:rsidR="003D709F" w:rsidRDefault="003D7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2DF4F" w14:textId="400A5EE8" w:rsidR="00CF0E0E" w:rsidRDefault="00CF0E0E"/>
    <w:sectPr w:rsidR="00CF0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0E"/>
    <w:rsid w:val="003D709F"/>
    <w:rsid w:val="00613040"/>
    <w:rsid w:val="00C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DF97B-4B5E-4173-9509-FDFB7F0A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