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4C43" w14:textId="77777777" w:rsidR="00874BB5" w:rsidRDefault="00874BB5">
      <w:pPr>
        <w:rPr>
          <w:rFonts w:hint="eastAsia"/>
        </w:rPr>
      </w:pPr>
      <w:r>
        <w:rPr>
          <w:rFonts w:hint="eastAsia"/>
        </w:rPr>
        <w:t>参加的拼音是zhuo还是huo</w:t>
      </w:r>
    </w:p>
    <w:p w14:paraId="5B2CFF52" w14:textId="77777777" w:rsidR="00874BB5" w:rsidRDefault="00874BB5">
      <w:pPr>
        <w:rPr>
          <w:rFonts w:hint="eastAsia"/>
        </w:rPr>
      </w:pPr>
      <w:r>
        <w:rPr>
          <w:rFonts w:hint="eastAsia"/>
        </w:rPr>
        <w:t>在汉语拼音中，“参加”的正确读音是 cān jiā。这里的“参”字读作第一声，而“加”字则为轻声。然而，在日常口语交流中，人们有时会误将“参”读成 zhuo 或 huo，这是因为汉语方言和普通话之间存在差异，以及一些发音习惯上的影响。</w:t>
      </w:r>
    </w:p>
    <w:p w14:paraId="415CFA23" w14:textId="77777777" w:rsidR="00874BB5" w:rsidRDefault="00874BB5">
      <w:pPr>
        <w:rPr>
          <w:rFonts w:hint="eastAsia"/>
        </w:rPr>
      </w:pPr>
    </w:p>
    <w:p w14:paraId="1F2D005C" w14:textId="77777777" w:rsidR="00874BB5" w:rsidRDefault="0087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EA8D" w14:textId="77777777" w:rsidR="00874BB5" w:rsidRDefault="00874BB5">
      <w:pPr>
        <w:rPr>
          <w:rFonts w:hint="eastAsia"/>
        </w:rPr>
      </w:pPr>
      <w:r>
        <w:rPr>
          <w:rFonts w:hint="eastAsia"/>
        </w:rPr>
        <w:t>正确的发音</w:t>
      </w:r>
    </w:p>
    <w:p w14:paraId="7CF3703D" w14:textId="77777777" w:rsidR="00874BB5" w:rsidRDefault="00874BB5">
      <w:pPr>
        <w:rPr>
          <w:rFonts w:hint="eastAsia"/>
        </w:rPr>
      </w:pPr>
      <w:r>
        <w:rPr>
          <w:rFonts w:hint="eastAsia"/>
        </w:rPr>
        <w:t>要理解为什么“参加”的拼音不是 zhuo 或 huo，我们需要回到汉语拼音的基本规则。“参”有多种发音，例如 cān（第一声），cēn（阴平），和 shēn（阴平）。在“参加”这个词组里，“参”取的是 cān 的发音，意为加入、参与。因此，当我们说“参加”时，应当发 cān jiā 的音，而不是用 zhuo 或 huo 来替代。</w:t>
      </w:r>
    </w:p>
    <w:p w14:paraId="1CD2CDAE" w14:textId="77777777" w:rsidR="00874BB5" w:rsidRDefault="00874BB5">
      <w:pPr>
        <w:rPr>
          <w:rFonts w:hint="eastAsia"/>
        </w:rPr>
      </w:pPr>
    </w:p>
    <w:p w14:paraId="71C49A5A" w14:textId="77777777" w:rsidR="00874BB5" w:rsidRDefault="0087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9333" w14:textId="77777777" w:rsidR="00874BB5" w:rsidRDefault="00874BB5">
      <w:pPr>
        <w:rPr>
          <w:rFonts w:hint="eastAsia"/>
        </w:rPr>
      </w:pPr>
      <w:r>
        <w:rPr>
          <w:rFonts w:hint="eastAsia"/>
        </w:rPr>
        <w:t>发音错误的原因</w:t>
      </w:r>
    </w:p>
    <w:p w14:paraId="370838F3" w14:textId="77777777" w:rsidR="00874BB5" w:rsidRDefault="00874BB5">
      <w:pPr>
        <w:rPr>
          <w:rFonts w:hint="eastAsia"/>
        </w:rPr>
      </w:pPr>
      <w:r>
        <w:rPr>
          <w:rFonts w:hint="eastAsia"/>
        </w:rPr>
        <w:t>尽管如此，由于中国地域辽阔，方言众多，不同地区的民众可能会根据自己的地方语言习惯来发音。某些方言中，可能存在类似于 zhuo 或 huo 的发音方式，这可能是导致误解的原因之一。对于非母语学习者来说，汉语拼音系统本身就是一个需要花时间去掌握的新体系，容易出现混淆。</w:t>
      </w:r>
    </w:p>
    <w:p w14:paraId="5B67D63B" w14:textId="77777777" w:rsidR="00874BB5" w:rsidRDefault="00874BB5">
      <w:pPr>
        <w:rPr>
          <w:rFonts w:hint="eastAsia"/>
        </w:rPr>
      </w:pPr>
    </w:p>
    <w:p w14:paraId="45EE121F" w14:textId="77777777" w:rsidR="00874BB5" w:rsidRDefault="0087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5332" w14:textId="77777777" w:rsidR="00874BB5" w:rsidRDefault="00874BB5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3BF93F63" w14:textId="77777777" w:rsidR="00874BB5" w:rsidRDefault="00874BB5">
      <w:pPr>
        <w:rPr>
          <w:rFonts w:hint="eastAsia"/>
        </w:rPr>
      </w:pPr>
      <w:r>
        <w:rPr>
          <w:rFonts w:hint="eastAsia"/>
        </w:rPr>
        <w:t>为了减少这种发音上的混乱，加强汉语拼音的教学是非常重要的。学校应重视基础汉语教育，确保学生能够准确地掌握每个汉字的标准发音。媒体和社会各界也应起到正面引导作用，通过各种渠道宣传正确的汉语使用方法，包括电视节目、广播、网络平台等。只有当全社会共同关注并努力改善时，我们才能更好地保护和发展我们的语言文化。</w:t>
      </w:r>
    </w:p>
    <w:p w14:paraId="28FCD672" w14:textId="77777777" w:rsidR="00874BB5" w:rsidRDefault="00874BB5">
      <w:pPr>
        <w:rPr>
          <w:rFonts w:hint="eastAsia"/>
        </w:rPr>
      </w:pPr>
    </w:p>
    <w:p w14:paraId="644C5DD3" w14:textId="77777777" w:rsidR="00874BB5" w:rsidRDefault="0087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B1ED" w14:textId="77777777" w:rsidR="00874BB5" w:rsidRDefault="00874BB5">
      <w:pPr>
        <w:rPr>
          <w:rFonts w:hint="eastAsia"/>
        </w:rPr>
      </w:pPr>
      <w:r>
        <w:rPr>
          <w:rFonts w:hint="eastAsia"/>
        </w:rPr>
        <w:t>最后的总结</w:t>
      </w:r>
    </w:p>
    <w:p w14:paraId="1A24E2EB" w14:textId="77777777" w:rsidR="00874BB5" w:rsidRDefault="00874BB5">
      <w:pPr>
        <w:rPr>
          <w:rFonts w:hint="eastAsia"/>
        </w:rPr>
      </w:pPr>
      <w:r>
        <w:rPr>
          <w:rFonts w:hint="eastAsia"/>
        </w:rPr>
        <w:t>“参加”的正确拼音是 cān jiā，而非 zhuo 或 huo。了解这一点不仅有助于个人的语言表达更加规范准确，也是尊重和传承中华语言文化的体现。无论是本地居民还是外国友人，在学习和使用中文的过程中都应注意遵循标准发音，以促进有效的沟通和文化交流。</w:t>
      </w:r>
    </w:p>
    <w:p w14:paraId="77F2CC92" w14:textId="77777777" w:rsidR="00874BB5" w:rsidRDefault="00874BB5">
      <w:pPr>
        <w:rPr>
          <w:rFonts w:hint="eastAsia"/>
        </w:rPr>
      </w:pPr>
    </w:p>
    <w:p w14:paraId="35A2FCD3" w14:textId="77777777" w:rsidR="00874BB5" w:rsidRDefault="00874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DEE3" w14:textId="44B6D8AB" w:rsidR="001E1449" w:rsidRDefault="001E1449"/>
    <w:sectPr w:rsidR="001E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49"/>
    <w:rsid w:val="001E1449"/>
    <w:rsid w:val="00613040"/>
    <w:rsid w:val="008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2513D-556C-44B4-8091-0DDD48F2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