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C4C93" w14:textId="77777777" w:rsidR="00AC0D0E" w:rsidRDefault="00AC0D0E">
      <w:pPr>
        <w:rPr>
          <w:rFonts w:hint="eastAsia"/>
        </w:rPr>
      </w:pPr>
      <w:r>
        <w:rPr>
          <w:rFonts w:hint="eastAsia"/>
        </w:rPr>
        <w:t>厂房的拼音怎么拼写</w:t>
      </w:r>
    </w:p>
    <w:p w14:paraId="1BBC1C88" w14:textId="77777777" w:rsidR="00AC0D0E" w:rsidRDefault="00AC0D0E">
      <w:pPr>
        <w:rPr>
          <w:rFonts w:hint="eastAsia"/>
        </w:rPr>
      </w:pPr>
      <w:r>
        <w:rPr>
          <w:rFonts w:hint="eastAsia"/>
        </w:rPr>
        <w:t>在汉语中，“厂房”这个词由两个汉字组成，分别是“厂”和“房”。这两个字在普通话中的拼音分别是“chǎng” 和 “fáng”。因此，当我们将它们组合起来作为一词使用时，厂房的拼音就是“chǎng fáng”。这个词语指的是工业或制造业中用于生产活动的建筑物。这些建筑通常具备大型的开放空间，以便安装机器设备和进行各种生产操作。</w:t>
      </w:r>
    </w:p>
    <w:p w14:paraId="6F151B65" w14:textId="77777777" w:rsidR="00AC0D0E" w:rsidRDefault="00AC0D0E">
      <w:pPr>
        <w:rPr>
          <w:rFonts w:hint="eastAsia"/>
        </w:rPr>
      </w:pPr>
    </w:p>
    <w:p w14:paraId="0FFAF24A" w14:textId="77777777" w:rsidR="00AC0D0E" w:rsidRDefault="00AC0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1AB1F" w14:textId="77777777" w:rsidR="00AC0D0E" w:rsidRDefault="00AC0D0E">
      <w:pPr>
        <w:rPr>
          <w:rFonts w:hint="eastAsia"/>
        </w:rPr>
      </w:pPr>
      <w:r>
        <w:rPr>
          <w:rFonts w:hint="eastAsia"/>
        </w:rPr>
        <w:t>了解拼音的重要性</w:t>
      </w:r>
    </w:p>
    <w:p w14:paraId="1347547E" w14:textId="77777777" w:rsidR="00AC0D0E" w:rsidRDefault="00AC0D0E">
      <w:pPr>
        <w:rPr>
          <w:rFonts w:hint="eastAsia"/>
        </w:rPr>
      </w:pPr>
      <w:r>
        <w:rPr>
          <w:rFonts w:hint="eastAsia"/>
        </w:rPr>
        <w:t>拼音是学习中文的一个重要工具，它帮助人们正确地发音和理解汉字的读音。对于非母语者来说，掌握正确的拼音有助于更好地学习和交流。在教育领域，拼音被广泛应用于儿童识字教学中，它简化了汉字的学习过程，使得初学者能够更快地掌握语言的基础。在现代信息技术的影响下，拼音输入法成为了人们用计算机或手机输入汉字的主要方式之一。准确的拼音知识可以提高打字速度和准确性，从而提升工作效率。</w:t>
      </w:r>
    </w:p>
    <w:p w14:paraId="211696DE" w14:textId="77777777" w:rsidR="00AC0D0E" w:rsidRDefault="00AC0D0E">
      <w:pPr>
        <w:rPr>
          <w:rFonts w:hint="eastAsia"/>
        </w:rPr>
      </w:pPr>
    </w:p>
    <w:p w14:paraId="62335715" w14:textId="77777777" w:rsidR="00AC0D0E" w:rsidRDefault="00AC0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402BE" w14:textId="77777777" w:rsidR="00AC0D0E" w:rsidRDefault="00AC0D0E">
      <w:pPr>
        <w:rPr>
          <w:rFonts w:hint="eastAsia"/>
        </w:rPr>
      </w:pPr>
      <w:r>
        <w:rPr>
          <w:rFonts w:hint="eastAsia"/>
        </w:rPr>
        <w:t>厂房的意义与用途</w:t>
      </w:r>
    </w:p>
    <w:p w14:paraId="70A26B5B" w14:textId="77777777" w:rsidR="00AC0D0E" w:rsidRDefault="00AC0D0E">
      <w:pPr>
        <w:rPr>
          <w:rFonts w:hint="eastAsia"/>
        </w:rPr>
      </w:pPr>
      <w:r>
        <w:rPr>
          <w:rFonts w:hint="eastAsia"/>
        </w:rPr>
        <w:t>厂房不仅是企业进行生产的物理场所，也是经济活动和社会发展的见证者。从早期的手工作坊到如今高度自动化的智能工厂，厂房见证了中国乃至世界工业革命的历程。随着科技进步，新型材料和技术的应用，现代厂房的设计更加注重环保、节能以及人性化的工作环境。例如，一些先进的厂房配备了高效的通风系统、自然采光设施以及舒适的休息区，旨在为员工提供一个健康安全的工作场所。厂房也反映了企业的文化和形象，良好的设计可以增强员工的归属感，并给来访者留下深刻的印象。</w:t>
      </w:r>
    </w:p>
    <w:p w14:paraId="114AE667" w14:textId="77777777" w:rsidR="00AC0D0E" w:rsidRDefault="00AC0D0E">
      <w:pPr>
        <w:rPr>
          <w:rFonts w:hint="eastAsia"/>
        </w:rPr>
      </w:pPr>
    </w:p>
    <w:p w14:paraId="1D7A1710" w14:textId="77777777" w:rsidR="00AC0D0E" w:rsidRDefault="00AC0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2FF2C" w14:textId="77777777" w:rsidR="00AC0D0E" w:rsidRDefault="00AC0D0E">
      <w:pPr>
        <w:rPr>
          <w:rFonts w:hint="eastAsia"/>
        </w:rPr>
      </w:pPr>
      <w:r>
        <w:rPr>
          <w:rFonts w:hint="eastAsia"/>
        </w:rPr>
        <w:t>厂房建设的发展趋势</w:t>
      </w:r>
    </w:p>
    <w:p w14:paraId="111D75C8" w14:textId="77777777" w:rsidR="00AC0D0E" w:rsidRDefault="00AC0D0E">
      <w:pPr>
        <w:rPr>
          <w:rFonts w:hint="eastAsia"/>
        </w:rPr>
      </w:pPr>
      <w:r>
        <w:rPr>
          <w:rFonts w:hint="eastAsia"/>
        </w:rPr>
        <w:t>近年来，随着全球对可持续发展的关注不断增加，绿色建筑理念逐渐渗透到了厂房建设当中。越来越多的企业开始采用可再生能源，如太阳能板和风力发电机来满足部分电力需求；实施雨水收集系统以节约用水；选择低碳排放的建筑材料减少碳足迹。智能化管理系统也被广泛应用，通过物联网技术实现对温度、湿度、照明等环境因素的精确控制，既提高了能源利用效率又降低了运营成本。未来，我们有望看到更多创新技术和设计理念融入到厂房建设之中，推动整个行业向更加环保、高效的方向发展。</w:t>
      </w:r>
    </w:p>
    <w:p w14:paraId="4A377C0A" w14:textId="77777777" w:rsidR="00AC0D0E" w:rsidRDefault="00AC0D0E">
      <w:pPr>
        <w:rPr>
          <w:rFonts w:hint="eastAsia"/>
        </w:rPr>
      </w:pPr>
    </w:p>
    <w:p w14:paraId="51BB9836" w14:textId="77777777" w:rsidR="00AC0D0E" w:rsidRDefault="00AC0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4D26E" w14:textId="77777777" w:rsidR="00AC0D0E" w:rsidRDefault="00AC0D0E">
      <w:pPr>
        <w:rPr>
          <w:rFonts w:hint="eastAsia"/>
        </w:rPr>
      </w:pPr>
      <w:r>
        <w:rPr>
          <w:rFonts w:hint="eastAsia"/>
        </w:rPr>
        <w:t>最后的总结</w:t>
      </w:r>
    </w:p>
    <w:p w14:paraId="3E62500A" w14:textId="77777777" w:rsidR="00AC0D0E" w:rsidRDefault="00AC0D0E">
      <w:pPr>
        <w:rPr>
          <w:rFonts w:hint="eastAsia"/>
        </w:rPr>
      </w:pPr>
      <w:r>
        <w:rPr>
          <w:rFonts w:hint="eastAsia"/>
        </w:rPr>
        <w:t>“厂房”的拼音是“chǎng fáng”，而厂房本身作为生产活动的重要载体，在经济发展中扮演着不可或缺的角色。随着时代变迁和技术进步，厂房的功能和形态也在不断演变，适应新的生产和生活方式的需求。无论是传统制造业还是新兴产业，优质的厂房都是保障生产顺利进行的关键因素。随着社会对环境保护意识的增强，未来的厂房将更加注重生态友好性和资源的有效利用，为实现人与自然和谐共生贡献力量。</w:t>
      </w:r>
    </w:p>
    <w:p w14:paraId="51BAADE5" w14:textId="77777777" w:rsidR="00AC0D0E" w:rsidRDefault="00AC0D0E">
      <w:pPr>
        <w:rPr>
          <w:rFonts w:hint="eastAsia"/>
        </w:rPr>
      </w:pPr>
    </w:p>
    <w:p w14:paraId="0C47D3CC" w14:textId="77777777" w:rsidR="00AC0D0E" w:rsidRDefault="00AC0D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6FDE3B" w14:textId="01AE06CF" w:rsidR="00C616D2" w:rsidRDefault="00C616D2"/>
    <w:sectPr w:rsidR="00C61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D2"/>
    <w:rsid w:val="00613040"/>
    <w:rsid w:val="00AC0D0E"/>
    <w:rsid w:val="00C6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A4DAF-0F09-4033-A411-297DE726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